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48" w:rsidRDefault="0084289A" w:rsidP="007A1DFB">
      <w:pPr>
        <w:spacing w:after="360"/>
        <w:jc w:val="center"/>
        <w:rPr>
          <w:b/>
          <w:bCs/>
          <w:sz w:val="40"/>
          <w:szCs w:val="40"/>
          <w:lang w:val="en-US" w:bidi="th-TH"/>
        </w:rPr>
      </w:pPr>
      <w:r>
        <w:rPr>
          <w:b/>
          <w:bCs/>
          <w:noProof/>
          <w:sz w:val="40"/>
          <w:szCs w:val="40"/>
          <w:lang w:val="en-US" w:bidi="th-TH"/>
        </w:rPr>
        <w:pict>
          <v:rect id="_x0000_s1040" style="position:absolute;left:0;text-align:left;margin-left:364.65pt;margin-top:-17.85pt;width:112.2pt;height:26.85pt;z-index:251658240" filled="f"/>
        </w:pict>
      </w:r>
      <w:r>
        <w:rPr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56.45pt;margin-top:-20.25pt;width:117pt;height:27pt;z-index:251657216" stroked="f">
            <v:textbox>
              <w:txbxContent>
                <w:p w:rsidR="00F91BCD" w:rsidRPr="0077447B" w:rsidRDefault="00F91BCD" w:rsidP="003A5B48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77447B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๕</w:t>
                  </w:r>
                </w:p>
              </w:txbxContent>
            </v:textbox>
          </v:shape>
        </w:pict>
      </w:r>
    </w:p>
    <w:p w:rsidR="003A5B48" w:rsidRDefault="003A5B48" w:rsidP="003A5B48">
      <w:pPr>
        <w:jc w:val="center"/>
        <w:rPr>
          <w:b/>
          <w:bCs/>
          <w:sz w:val="40"/>
          <w:szCs w:val="40"/>
          <w:lang w:val="en-US" w:bidi="th-TH"/>
        </w:rPr>
      </w:pPr>
      <w:r>
        <w:rPr>
          <w:rFonts w:hint="cs"/>
          <w:b/>
          <w:bCs/>
          <w:sz w:val="40"/>
          <w:szCs w:val="40"/>
          <w:cs/>
          <w:lang w:val="en-US" w:bidi="th-TH"/>
        </w:rPr>
        <w:t>แบบ</w:t>
      </w:r>
      <w:r w:rsidR="00CE339B">
        <w:rPr>
          <w:rFonts w:hint="cs"/>
          <w:b/>
          <w:bCs/>
          <w:sz w:val="40"/>
          <w:szCs w:val="40"/>
          <w:cs/>
          <w:lang w:val="en-US" w:bidi="th-TH"/>
        </w:rPr>
        <w:t xml:space="preserve"> </w:t>
      </w:r>
      <w:r w:rsidR="0063122D">
        <w:rPr>
          <w:rFonts w:hint="cs"/>
          <w:b/>
          <w:bCs/>
          <w:sz w:val="40"/>
          <w:szCs w:val="40"/>
          <w:cs/>
          <w:lang w:val="en-US" w:bidi="th-TH"/>
        </w:rPr>
        <w:t>มคอ</w:t>
      </w:r>
      <w:r w:rsidR="00CE339B">
        <w:rPr>
          <w:rFonts w:hint="cs"/>
          <w:b/>
          <w:bCs/>
          <w:sz w:val="40"/>
          <w:szCs w:val="40"/>
          <w:cs/>
          <w:lang w:val="en-US" w:bidi="th-TH"/>
        </w:rPr>
        <w:t xml:space="preserve">. ๕ </w:t>
      </w:r>
      <w:r>
        <w:rPr>
          <w:rFonts w:hint="cs"/>
          <w:b/>
          <w:bCs/>
          <w:sz w:val="40"/>
          <w:szCs w:val="40"/>
          <w:cs/>
          <w:lang w:val="en-US" w:bidi="th-TH"/>
        </w:rPr>
        <w:t>รายงานผลการดำเนินการของรายวิชา</w:t>
      </w:r>
    </w:p>
    <w:p w:rsidR="00C8393B" w:rsidRDefault="00C8393B" w:rsidP="00C8393B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C8393B" w:rsidRPr="00760DC2" w:rsidRDefault="00C8393B" w:rsidP="00C8393B">
      <w:pPr>
        <w:ind w:right="24" w:firstLine="1440"/>
        <w:jc w:val="thaiDistribute"/>
        <w:rPr>
          <w:rFonts w:ascii="Browallia New" w:hAnsi="Browallia New" w:cs="Browallia New"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="00373486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หมายถึง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60DC2">
        <w:rPr>
          <w:rFonts w:ascii="Browallia New" w:hAnsi="Browallia New" w:cs="Browallia New" w:hint="cs"/>
          <w:sz w:val="32"/>
          <w:szCs w:val="32"/>
          <w:rtl/>
          <w:cs/>
        </w:rPr>
        <w:t>/</w:t>
      </w:r>
      <w:r w:rsidRPr="00760DC2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หัวหน้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าภาค</w:t>
      </w:r>
      <w:r w:rsidRPr="00760DC2">
        <w:rPr>
          <w:rFonts w:ascii="Browallia New" w:hAnsi="Browallia New" w:cs="Browallia New" w:hint="cs"/>
          <w:sz w:val="32"/>
          <w:szCs w:val="32"/>
          <w:rtl/>
          <w:cs/>
        </w:rPr>
        <w:t>/</w:t>
      </w:r>
      <w:r w:rsidRPr="00760DC2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3A5B48" w:rsidRPr="00C8393B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CE339B" w:rsidRDefault="00CE339B" w:rsidP="00CE339B">
      <w:pPr>
        <w:jc w:val="center"/>
        <w:rPr>
          <w:b/>
          <w:bCs/>
          <w:sz w:val="40"/>
          <w:szCs w:val="40"/>
          <w:cs/>
          <w:lang w:val="en-US" w:bidi="th-TH"/>
        </w:rPr>
      </w:pPr>
      <w:r>
        <w:rPr>
          <w:rFonts w:hint="cs"/>
          <w:b/>
          <w:bCs/>
          <w:sz w:val="40"/>
          <w:szCs w:val="40"/>
          <w:cs/>
          <w:lang w:val="en-US" w:bidi="th-TH"/>
        </w:rPr>
        <w:t>ประกอบด้วย ๖ หมวด ดังนี้</w:t>
      </w:r>
    </w:p>
    <w:p w:rsidR="003A5B48" w:rsidRPr="00CE339B" w:rsidRDefault="003A5B48" w:rsidP="003A5B48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๑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 xml:space="preserve"> 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3A5B48" w:rsidRPr="003A5B48" w:rsidRDefault="003A5B48" w:rsidP="003A5B48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3A5B48">
        <w:rPr>
          <w:rFonts w:ascii="Browallia New" w:hAnsi="Browallia New" w:cs="Browallia New" w:hint="cs"/>
          <w:b/>
          <w:bCs/>
          <w:sz w:val="36"/>
          <w:szCs w:val="36"/>
          <w:rtl/>
          <w:cs/>
        </w:rPr>
        <w:tab/>
      </w:r>
      <w:r w:rsidRPr="003A5B48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3A5B48" w:rsidRDefault="003A5B48" w:rsidP="003A5B4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3A5B48" w:rsidRDefault="003A5B48" w:rsidP="007A1DFB">
      <w:pPr>
        <w:spacing w:after="360"/>
        <w:jc w:val="center"/>
        <w:rPr>
          <w:b/>
          <w:bCs/>
          <w:sz w:val="40"/>
          <w:szCs w:val="40"/>
          <w:lang w:bidi="th-TH"/>
        </w:rPr>
      </w:pPr>
    </w:p>
    <w:p w:rsidR="007A1DFB" w:rsidRPr="006B3D7B" w:rsidRDefault="006B3D7B" w:rsidP="007A1DFB">
      <w:pPr>
        <w:spacing w:after="360"/>
        <w:jc w:val="center"/>
        <w:rPr>
          <w:b/>
          <w:bCs/>
          <w:sz w:val="40"/>
          <w:szCs w:val="40"/>
          <w:cs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 w:rsidR="00727973">
        <w:rPr>
          <w:rFonts w:hint="cs"/>
          <w:b/>
          <w:bCs/>
          <w:sz w:val="40"/>
          <w:szCs w:val="40"/>
          <w:cs/>
          <w:lang w:bidi="th-TH"/>
        </w:rPr>
        <w:t>ผล</w:t>
      </w:r>
      <w:r w:rsidR="009371F3">
        <w:rPr>
          <w:rFonts w:hint="cs"/>
          <w:b/>
          <w:bCs/>
          <w:sz w:val="40"/>
          <w:szCs w:val="40"/>
          <w:cs/>
          <w:lang w:bidi="th-TH"/>
        </w:rPr>
        <w:t>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7A1DFB">
        <w:tc>
          <w:tcPr>
            <w:tcW w:w="9180" w:type="dxa"/>
          </w:tcPr>
          <w:p w:rsidR="007A1DFB" w:rsidRPr="006B3D7B" w:rsidRDefault="00CF3E6A" w:rsidP="006B3D7B">
            <w:pPr>
              <w:rPr>
                <w:bCs/>
                <w:sz w:val="32"/>
                <w:szCs w:val="32"/>
                <w:cs/>
                <w:lang w:bidi="th-TH"/>
              </w:rPr>
            </w:pPr>
            <w:r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451C96">
              <w:rPr>
                <w:rFonts w:hint="cs"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="00451C96" w:rsidRPr="00451C96">
              <w:rPr>
                <w:rFonts w:hint="cs"/>
                <w:b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="00451C96">
              <w:rPr>
                <w:rFonts w:hint="cs"/>
                <w:bCs/>
                <w:sz w:val="32"/>
                <w:szCs w:val="32"/>
                <w:cs/>
                <w:lang w:bidi="th-TH"/>
              </w:rPr>
              <w:t xml:space="preserve">      </w:t>
            </w:r>
          </w:p>
          <w:p w:rsidR="006B3D7B" w:rsidRPr="00451C96" w:rsidRDefault="00451C96" w:rsidP="006B3D7B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 xml:space="preserve">                                              </w:t>
            </w:r>
            <w:r w:rsidRPr="00451C9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MAEJO UNIVERSITY</w:t>
            </w:r>
          </w:p>
        </w:tc>
      </w:tr>
      <w:tr w:rsidR="007A1DFB">
        <w:tc>
          <w:tcPr>
            <w:tcW w:w="9180" w:type="dxa"/>
          </w:tcPr>
          <w:p w:rsidR="007A1DFB" w:rsidRPr="00451C96" w:rsidRDefault="00CE339B" w:rsidP="006B3D7B">
            <w:pPr>
              <w:rPr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="001E187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/</w:t>
            </w:r>
            <w:r w:rsidR="00CF3E6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คณะ/</w:t>
            </w:r>
            <w:r w:rsidR="001E187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F3E6A" w:rsidRPr="006B3D7B">
              <w:rPr>
                <w:rFonts w:hint="cs"/>
                <w:bCs/>
                <w:sz w:val="32"/>
                <w:szCs w:val="32"/>
                <w:cs/>
                <w:lang w:bidi="th-TH"/>
              </w:rPr>
              <w:t>ภาควิชา</w:t>
            </w:r>
            <w:r w:rsidR="00451C96">
              <w:rPr>
                <w:bCs/>
                <w:sz w:val="32"/>
                <w:szCs w:val="32"/>
                <w:lang w:val="en-US" w:bidi="th-TH"/>
              </w:rPr>
              <w:t xml:space="preserve">    </w:t>
            </w:r>
            <w:r w:rsidR="00451C96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คณะ วิทยาศาสตร์  สาขา วิทยาการคอมพิวเตอร์</w:t>
            </w:r>
          </w:p>
          <w:p w:rsidR="007A1DFB" w:rsidRPr="00654DA6" w:rsidRDefault="007A1DFB" w:rsidP="007A1DFB">
            <w:pPr>
              <w:rPr>
                <w:bCs/>
                <w:sz w:val="32"/>
                <w:szCs w:val="32"/>
                <w:lang w:val="en-US"/>
              </w:rPr>
            </w:pPr>
          </w:p>
        </w:tc>
      </w:tr>
    </w:tbl>
    <w:p w:rsidR="00727973" w:rsidRDefault="00727973" w:rsidP="007A1DFB">
      <w:pPr>
        <w:rPr>
          <w:b/>
          <w:bCs/>
          <w:sz w:val="16"/>
          <w:szCs w:val="16"/>
          <w:cs/>
          <w:lang w:bidi="th-TH"/>
        </w:rPr>
      </w:pPr>
    </w:p>
    <w:p w:rsidR="001E187A" w:rsidRPr="00411B8C" w:rsidRDefault="001E187A" w:rsidP="007A1DFB">
      <w:pPr>
        <w:rPr>
          <w:b/>
          <w:bCs/>
          <w:sz w:val="16"/>
          <w:szCs w:val="16"/>
          <w:cs/>
          <w:lang w:bidi="th-TH"/>
        </w:rPr>
      </w:pPr>
    </w:p>
    <w:p w:rsidR="00CF3E6A" w:rsidRPr="00727973" w:rsidRDefault="009371F3" w:rsidP="009371F3">
      <w:pPr>
        <w:jc w:val="center"/>
        <w:rPr>
          <w:b/>
          <w:bCs/>
          <w:sz w:val="36"/>
          <w:szCs w:val="36"/>
          <w:cs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๑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CF3E6A" w:rsidRPr="00727973">
        <w:rPr>
          <w:rFonts w:hint="cs"/>
          <w:b/>
          <w:bCs/>
          <w:sz w:val="36"/>
          <w:szCs w:val="36"/>
          <w:cs/>
          <w:lang w:bidi="th-TH"/>
        </w:rPr>
        <w:t>ข้อมูลทั่วไป</w:t>
      </w:r>
    </w:p>
    <w:p w:rsidR="007A1DFB" w:rsidRPr="00654DA6" w:rsidRDefault="007A1DFB" w:rsidP="007A1DFB">
      <w:pPr>
        <w:rPr>
          <w:szCs w:val="28"/>
          <w:lang w:val="en-US" w:bidi="ar-EG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6B3D7B">
        <w:trPr>
          <w:trHeight w:val="962"/>
        </w:trPr>
        <w:tc>
          <w:tcPr>
            <w:tcW w:w="9180" w:type="dxa"/>
          </w:tcPr>
          <w:p w:rsidR="00C16EC7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92208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ชื่อรายวิชา</w:t>
            </w:r>
            <w:r w:rsidR="00451C9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รหัสวิชา คพ</w:t>
            </w:r>
            <w:r w:rsidR="00E05F03">
              <w:rPr>
                <w:rFonts w:ascii="Angsana New" w:hAnsi="Angsana New"/>
                <w:sz w:val="32"/>
                <w:szCs w:val="32"/>
                <w:lang w:val="en-US" w:bidi="th-TH"/>
              </w:rPr>
              <w:t>332</w:t>
            </w:r>
            <w:r w:rsidR="00451C9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</w:t>
            </w:r>
            <w:r w:rsidR="00C16EC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ชื่อร</w:t>
            </w:r>
            <w:r w:rsidR="00E05F0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าชวิชา สถาปัตยกรรมคอมพิวเตอร์</w:t>
            </w:r>
          </w:p>
          <w:p w:rsidR="00D80934" w:rsidRPr="006B3D7B" w:rsidRDefault="00C16EC7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                                                 </w:t>
            </w:r>
            <w:r w:rsidR="00E05F0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(CS332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  <w:r w:rsidR="00451C9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 </w:t>
            </w:r>
            <w:r w:rsidR="009010F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  </w:t>
            </w:r>
            <w:r w:rsidR="00E05F0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</w:t>
            </w:r>
            <w:r w:rsidR="00E05F03">
              <w:rPr>
                <w:rFonts w:ascii="Angsana New" w:hAnsi="Angsana New"/>
                <w:sz w:val="32"/>
                <w:szCs w:val="32"/>
                <w:lang w:val="en-US" w:bidi="th-TH"/>
              </w:rPr>
              <w:t>(Computer Architecture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D80934">
        <w:trPr>
          <w:trHeight w:val="890"/>
        </w:trPr>
        <w:tc>
          <w:tcPr>
            <w:tcW w:w="9180" w:type="dxa"/>
          </w:tcPr>
          <w:p w:rsidR="00D80934" w:rsidRPr="0063122D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80934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รายวิชาที่ต้องเรียนก่อนรายวิชานี้ </w:t>
            </w:r>
            <w:r w:rsidR="00CE339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="00D80934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D80934" w:rsidRDefault="00C16EC7" w:rsidP="0078414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คพ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33</w:t>
            </w:r>
            <w:r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ระบบคอมพิวเตอร์และภาษาแอสแซมบลี</w:t>
            </w:r>
          </w:p>
        </w:tc>
      </w:tr>
      <w:tr w:rsidR="006B3D7B" w:rsidTr="00C16EC7">
        <w:trPr>
          <w:trHeight w:val="935"/>
        </w:trPr>
        <w:tc>
          <w:tcPr>
            <w:tcW w:w="9180" w:type="dxa"/>
          </w:tcPr>
          <w:p w:rsidR="008F75B0" w:rsidRPr="0063122D" w:rsidRDefault="000039C3" w:rsidP="0063122D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6B3D7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C34F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 w:rsid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C34F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8F75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="00C34FB0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CE339B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373486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</w:t>
            </w:r>
            <w:r w:rsidR="00C34FB0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section</w:t>
            </w:r>
            <w:r w:rsidR="00373486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)</w:t>
            </w:r>
          </w:p>
          <w:p w:rsidR="00D80934" w:rsidRPr="006B3D7B" w:rsidRDefault="00C16EC7" w:rsidP="0078414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อาจารย์ภานุวัฒน์  เมฆะ</w:t>
            </w:r>
          </w:p>
        </w:tc>
      </w:tr>
      <w:tr w:rsidR="00C16EC7" w:rsidTr="00C16EC7">
        <w:trPr>
          <w:trHeight w:val="456"/>
        </w:trPr>
        <w:tc>
          <w:tcPr>
            <w:tcW w:w="9180" w:type="dxa"/>
          </w:tcPr>
          <w:p w:rsidR="00C16EC7" w:rsidRPr="0063122D" w:rsidRDefault="00C16EC7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อาจารย์ผู้สอน              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อาจารย์ภานุวัฒน์  เมฆะ</w:t>
            </w:r>
          </w:p>
        </w:tc>
      </w:tr>
      <w:tr w:rsidR="00C16EC7" w:rsidRPr="00C16EC7" w:rsidTr="00C16EC7">
        <w:trPr>
          <w:trHeight w:val="456"/>
        </w:trPr>
        <w:tc>
          <w:tcPr>
            <w:tcW w:w="9180" w:type="dxa"/>
          </w:tcPr>
          <w:p w:rsidR="00C16EC7" w:rsidRPr="00C16EC7" w:rsidRDefault="00C16EC7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             </w:t>
            </w:r>
            <w:r w:rsidRPr="00C16EC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บรรยาย 2 กลุ่ม ปฏิบัติการ 2 กลุ่ม </w:t>
            </w:r>
          </w:p>
          <w:p w:rsidR="00C16EC7" w:rsidRPr="0063122D" w:rsidRDefault="00C16EC7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EC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F2032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Pr="00C16EC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  <w:r w:rsidRPr="00C16EC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          </w:t>
            </w:r>
            <w:r w:rsidRPr="00C16EC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Pr="00C16EC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จัดการเรียนการสอนโดยใช้เครื่องมือและวิธีการเดียวกันทุกกลุ่ม</w:t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6B3D7B" w:rsidRPr="0063122D" w:rsidRDefault="000039C3" w:rsidP="00784145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="008F75B0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การศึกษา/ปีการศึกษาที่เปิดสอนรา</w:t>
            </w:r>
            <w:r w:rsidR="00727973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ย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  <w:p w:rsidR="00D80934" w:rsidRPr="004C439F" w:rsidRDefault="00F20321" w:rsidP="00F20321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F2032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1 </w:t>
            </w:r>
            <w:r w:rsidRPr="00F20321">
              <w:rPr>
                <w:rFonts w:ascii="Angsana New" w:hAnsi="Angsana New" w:hint="cs"/>
                <w:sz w:val="32"/>
                <w:szCs w:val="32"/>
                <w:lang w:bidi="th-TH"/>
              </w:rPr>
              <w:sym w:font="Wingdings" w:char="F0FE"/>
            </w:r>
            <w:r w:rsidRPr="00F2032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F2032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D4ADF">
              <w:rPr>
                <w:rFonts w:ascii="Angsana New" w:hAnsi="Angsana New" w:cs="AngsanaUPC"/>
                <w:sz w:val="32"/>
                <w:szCs w:val="32"/>
                <w:lang w:bidi="th-TH"/>
              </w:rPr>
              <w:t>2/255</w:t>
            </w:r>
            <w:r w:rsidR="00937CBF">
              <w:rPr>
                <w:rFonts w:ascii="Angsana New" w:hAnsi="Angsana New" w:cs="AngsanaUPC"/>
                <w:sz w:val="32"/>
                <w:szCs w:val="32"/>
                <w:lang w:bidi="th-TH"/>
              </w:rPr>
              <w:t>6</w:t>
            </w:r>
          </w:p>
        </w:tc>
      </w:tr>
      <w:tr w:rsidR="006B3D7B">
        <w:trPr>
          <w:trHeight w:val="1170"/>
        </w:trPr>
        <w:tc>
          <w:tcPr>
            <w:tcW w:w="9180" w:type="dxa"/>
          </w:tcPr>
          <w:p w:rsidR="00F20321" w:rsidRDefault="000039C3" w:rsidP="00F20321">
            <w:pPr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B3D7B" w:rsidRPr="0063122D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D80934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</w:t>
            </w:r>
            <w:r w:rsidR="0063122D" w:rsidRPr="0063122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F20321" w:rsidRPr="00F20321" w:rsidRDefault="00F20321" w:rsidP="00F20321">
            <w:pPr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ภาคบรรยาย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ชั้น </w:t>
            </w:r>
            <w:r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6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อาคารแม่โจ้ </w:t>
            </w:r>
            <w:r w:rsidRPr="007D4ADF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60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ปี</w:t>
            </w:r>
          </w:p>
          <w:p w:rsidR="00D80934" w:rsidRPr="00654DA6" w:rsidRDefault="00F20321" w:rsidP="00F2032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     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ภาคปฏิบัติการ ห้องปฏิบัติการ</w:t>
            </w:r>
            <w:r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คอมพิวเตอร์</w:t>
            </w:r>
            <w:r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</w:t>
            </w:r>
            <w:r w:rsidR="00CD6EF0" w:rsidRPr="007D4ADF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ชั้น </w:t>
            </w:r>
            <w:r w:rsidR="00CD6EF0">
              <w:rPr>
                <w:rFonts w:ascii="AngsanaUPC" w:hAnsi="AngsanaUPC" w:cs="AngsanaUPC"/>
                <w:sz w:val="32"/>
                <w:szCs w:val="32"/>
                <w:lang w:val="en-US" w:bidi="th-TH"/>
              </w:rPr>
              <w:t>2</w:t>
            </w:r>
            <w:r w:rsidR="00CD6EF0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 xml:space="preserve"> อาคาร</w:t>
            </w:r>
            <w:r w:rsidR="00CD6EF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จุฬาภรณ์</w:t>
            </w:r>
            <w:r w:rsidR="00CD6EF0">
              <w:rPr>
                <w:rFonts w:ascii="AngsanaUPC" w:hAnsi="AngsanaUPC" w:cs="AngsanaUPC"/>
                <w:sz w:val="32"/>
                <w:szCs w:val="32"/>
                <w:lang w:bidi="th-TH"/>
              </w:rPr>
              <w:t xml:space="preserve"> </w:t>
            </w:r>
            <w:r w:rsidR="00CD6EF0"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1DFB" w:rsidRDefault="007A1DFB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7A1DFB">
      <w:pPr>
        <w:ind w:left="360"/>
        <w:rPr>
          <w:b/>
          <w:bCs/>
          <w:sz w:val="20"/>
          <w:szCs w:val="20"/>
          <w:lang w:bidi="th-TH"/>
        </w:rPr>
      </w:pPr>
    </w:p>
    <w:p w:rsidR="001E187A" w:rsidRDefault="001E187A" w:rsidP="00E15DCF">
      <w:pPr>
        <w:pStyle w:val="7"/>
        <w:rPr>
          <w:b/>
          <w:bCs/>
          <w:sz w:val="16"/>
          <w:szCs w:val="16"/>
          <w:cs/>
          <w:lang w:bidi="th-TH"/>
        </w:rPr>
      </w:pPr>
    </w:p>
    <w:p w:rsidR="007A1DFB" w:rsidRPr="006B3D7B" w:rsidRDefault="009371F3" w:rsidP="009371F3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๒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7A1DFB" w:rsidRDefault="007A1DFB" w:rsidP="007A1DFB">
      <w:pPr>
        <w:rPr>
          <w:sz w:val="20"/>
          <w:szCs w:val="20"/>
          <w:lang w:val="en-US" w:bidi="th-TH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567"/>
        <w:gridCol w:w="911"/>
        <w:gridCol w:w="649"/>
        <w:gridCol w:w="708"/>
        <w:gridCol w:w="142"/>
        <w:gridCol w:w="425"/>
        <w:gridCol w:w="881"/>
        <w:gridCol w:w="253"/>
        <w:gridCol w:w="142"/>
        <w:gridCol w:w="709"/>
        <w:gridCol w:w="2410"/>
      </w:tblGrid>
      <w:tr w:rsidR="007A1DFB" w:rsidTr="00692BFA">
        <w:tc>
          <w:tcPr>
            <w:tcW w:w="9782" w:type="dxa"/>
            <w:gridSpan w:val="12"/>
          </w:tcPr>
          <w:p w:rsidR="007A1DFB" w:rsidRPr="005E7452" w:rsidRDefault="000039C3" w:rsidP="007A1DFB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6B3D7B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CF3E6A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7A1DFB" w:rsidTr="00692BFA">
        <w:trPr>
          <w:trHeight w:val="1549"/>
        </w:trPr>
        <w:tc>
          <w:tcPr>
            <w:tcW w:w="4112" w:type="dxa"/>
            <w:gridSpan w:val="4"/>
          </w:tcPr>
          <w:p w:rsidR="00CE339B" w:rsidRDefault="00CE339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CF3E6A" w:rsidRPr="008516B7" w:rsidRDefault="00CF3E6A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275" w:type="dxa"/>
            <w:gridSpan w:val="3"/>
          </w:tcPr>
          <w:p w:rsidR="007A1DFB" w:rsidRPr="008516B7" w:rsidRDefault="006B3D7B" w:rsidP="007A1DFB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="00D80934"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276" w:type="dxa"/>
            <w:gridSpan w:val="3"/>
            <w:vAlign w:val="center"/>
          </w:tcPr>
          <w:p w:rsidR="007A1DFB" w:rsidRPr="008516B7" w:rsidRDefault="006B3D7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19" w:type="dxa"/>
            <w:gridSpan w:val="2"/>
            <w:vAlign w:val="center"/>
          </w:tcPr>
          <w:p w:rsidR="007A1DFB" w:rsidRPr="008516B7" w:rsidRDefault="006B3D7B" w:rsidP="008516B7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ที่การสอนจริงต่างจากแผนการสอนหากมีความแตกต่าง</w:t>
            </w:r>
            <w:r w:rsidR="00864A45"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039C3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๒๕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A1DFB" w:rsidTr="00692BFA">
        <w:tc>
          <w:tcPr>
            <w:tcW w:w="4112" w:type="dxa"/>
            <w:gridSpan w:val="4"/>
          </w:tcPr>
          <w:p w:rsidR="00692BFA" w:rsidRPr="00E15DCF" w:rsidRDefault="000539AD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 w:rsidRPr="00E15DCF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="00692BFA" w:rsidRPr="00E15DCF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การศึกษาสถาปัตยกรรมคอมพิวเตอร</w:t>
            </w:r>
            <w:r w:rsidR="00692BFA" w:rsidRPr="00E15DCF">
              <w:rPr>
                <w:rFonts w:ascii="Angsana New" w:hAnsi="Angsana New" w:hint="cs"/>
                <w:sz w:val="32"/>
                <w:szCs w:val="32"/>
                <w:cs/>
                <w:lang w:val="th-TH" w:bidi="th-TH"/>
              </w:rPr>
              <w:t>์</w:t>
            </w:r>
          </w:p>
          <w:p w:rsidR="00692BFA" w:rsidRDefault="000539AD" w:rsidP="00692BFA">
            <w:pP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ความหมายของสถาปัตยกรรมคอมพิวเตอร์</w:t>
            </w:r>
            <w:r w:rsidR="00692BFA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 xml:space="preserve">       </w:t>
            </w:r>
            <w:r w:rsid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 xml:space="preserve"> กา</w:t>
            </w:r>
            <w:r w:rsidR="00692BFA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ร</w:t>
            </w:r>
            <w:r w:rsidRP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ออกแบบและการจัดองค์กร</w:t>
            </w:r>
          </w:p>
          <w:p w:rsidR="000539AD" w:rsidRPr="00692BFA" w:rsidRDefault="000539AD" w:rsidP="00692BFA">
            <w:pP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ขอบเขตและวิธีการศึกษาสถาปัตยกรร</w:t>
            </w:r>
            <w:r w:rsidR="00692BFA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>ม</w:t>
            </w:r>
            <w:r w:rsidRP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คอมพิวเตอร์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วิธีศึกษาและเครื่องมือสำหรับการออกแบบ..</w:t>
            </w:r>
            <w:r w:rsidRPr="00692BFA">
              <w:rPr>
                <w:rFonts w:ascii="Angsana New" w:hAnsi="Angsana New"/>
                <w:sz w:val="28"/>
                <w:szCs w:val="28"/>
              </w:rPr>
              <w:t>level of abstraction, simulation s/w, instrument of experiment, standard organization</w:t>
            </w:r>
          </w:p>
          <w:p w:rsidR="00692BFA" w:rsidRDefault="000539AD" w:rsidP="000539AD">
            <w:pP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แนวความคิดในการออกแบบและความแต</w:t>
            </w:r>
            <w:r w:rsid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กต่างของสถาปัตยกรรมคอมพิวเตอร์</w:t>
            </w:r>
          </w:p>
          <w:p w:rsidR="000539AD" w:rsidRPr="00692BFA" w:rsidRDefault="00692BFA" w:rsidP="000539A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="000539AD" w:rsidRPr="00692BFA">
              <w:rPr>
                <w:rFonts w:ascii="Angsana New" w:hAnsi="Angsana New"/>
                <w:sz w:val="28"/>
                <w:szCs w:val="28"/>
              </w:rPr>
              <w:t>Modern Concept of Design</w:t>
            </w:r>
          </w:p>
          <w:p w:rsidR="007A1DFB" w:rsidRPr="00654DA6" w:rsidRDefault="000539AD" w:rsidP="000539AD">
            <w:pPr>
              <w:pStyle w:val="7"/>
              <w:spacing w:before="120"/>
              <w:rPr>
                <w:sz w:val="20"/>
                <w:szCs w:val="20"/>
                <w:lang w:val="en-US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>- Computer Evolution</w:t>
            </w:r>
          </w:p>
        </w:tc>
        <w:tc>
          <w:tcPr>
            <w:tcW w:w="1275" w:type="dxa"/>
            <w:gridSpan w:val="3"/>
          </w:tcPr>
          <w:p w:rsidR="007A1DFB" w:rsidRPr="00E15DCF" w:rsidRDefault="00E15DCF" w:rsidP="00CF3E6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E15DCF">
              <w:rPr>
                <w:rFonts w:ascii="Angsana New" w:hAnsi="Angsana New"/>
                <w:sz w:val="32"/>
                <w:szCs w:val="32"/>
                <w:lang w:val="en-US" w:bidi="th-TH"/>
              </w:rPr>
              <w:t>2/0</w:t>
            </w:r>
          </w:p>
        </w:tc>
        <w:tc>
          <w:tcPr>
            <w:tcW w:w="1276" w:type="dxa"/>
            <w:gridSpan w:val="3"/>
          </w:tcPr>
          <w:p w:rsidR="007A1DFB" w:rsidRPr="00E15DCF" w:rsidRDefault="00E15DCF" w:rsidP="00CF3E6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15DCF">
              <w:rPr>
                <w:rFonts w:ascii="Angsana New" w:hAnsi="Angsana New"/>
                <w:sz w:val="32"/>
                <w:szCs w:val="32"/>
                <w:lang w:val="en-US" w:bidi="th-TH"/>
              </w:rPr>
              <w:t>2/0</w:t>
            </w:r>
          </w:p>
        </w:tc>
        <w:tc>
          <w:tcPr>
            <w:tcW w:w="3119" w:type="dxa"/>
            <w:gridSpan w:val="2"/>
          </w:tcPr>
          <w:p w:rsidR="00CF3E6A" w:rsidRPr="00CF3E6A" w:rsidRDefault="00CF3E6A" w:rsidP="00CF3E6A">
            <w:pPr>
              <w:rPr>
                <w:lang w:val="en-US" w:bidi="th-TH"/>
              </w:rPr>
            </w:pPr>
          </w:p>
        </w:tc>
      </w:tr>
      <w:tr w:rsidR="00D80934" w:rsidTr="00692BFA">
        <w:tc>
          <w:tcPr>
            <w:tcW w:w="4112" w:type="dxa"/>
            <w:gridSpan w:val="4"/>
          </w:tcPr>
          <w:p w:rsidR="000539AD" w:rsidRPr="00E15DCF" w:rsidRDefault="000539AD" w:rsidP="000539AD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 w:rsidRPr="00E15DCF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2. หน้าที่ โครงสร้าง และการเชื่อมต่อในองค์ประกอบต่างๆ ของระบบเครื่องคอมพิวเตอร์</w:t>
            </w:r>
          </w:p>
          <w:p w:rsidR="000539AD" w:rsidRPr="00692BFA" w:rsidRDefault="000539AD" w:rsidP="000539AD">
            <w:pPr>
              <w:tabs>
                <w:tab w:val="left" w:pos="601"/>
              </w:tabs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The Little Man Computer Model (LMC)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CPU components: CU, ALU, reg, bus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Logic circuit and Control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ปัจจัยในการพิจารณาประสิทธิภาพการปฏิบัติงานของระบบ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Speed: clock, throughput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692BFA" w:rsidRPr="00692BFA">
              <w:rPr>
                <w:rFonts w:ascii="Angsana New" w:hAnsi="Angsana New"/>
                <w:sz w:val="28"/>
                <w:szCs w:val="28"/>
              </w:rPr>
              <w:t>- D</w:t>
            </w:r>
            <w:r w:rsidRPr="00692BFA">
              <w:rPr>
                <w:rFonts w:ascii="Angsana New" w:hAnsi="Angsana New"/>
                <w:sz w:val="28"/>
                <w:szCs w:val="28"/>
              </w:rPr>
              <w:t>ata width: data bus, address bus, instruction word</w:t>
            </w:r>
          </w:p>
          <w:p w:rsidR="00D80934" w:rsidRDefault="000539AD" w:rsidP="000539AD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</w:t>
            </w:r>
            <w:r w:rsidR="00692BFA" w:rsidRPr="00692BFA">
              <w:rPr>
                <w:rFonts w:ascii="Angsana New" w:hAnsi="Angsana New"/>
                <w:sz w:val="28"/>
                <w:szCs w:val="28"/>
              </w:rPr>
              <w:t>Data</w:t>
            </w:r>
            <w:r w:rsidRPr="00692BFA">
              <w:rPr>
                <w:rFonts w:ascii="Angsana New" w:hAnsi="Angsana New"/>
                <w:sz w:val="28"/>
                <w:szCs w:val="28"/>
              </w:rPr>
              <w:t xml:space="preserve"> transfer and instruction execution process</w:t>
            </w:r>
          </w:p>
        </w:tc>
        <w:tc>
          <w:tcPr>
            <w:tcW w:w="1275" w:type="dxa"/>
            <w:gridSpan w:val="3"/>
          </w:tcPr>
          <w:p w:rsidR="00D80934" w:rsidRPr="00E15DCF" w:rsidRDefault="00E15DCF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2/6</w:t>
            </w:r>
          </w:p>
        </w:tc>
        <w:tc>
          <w:tcPr>
            <w:tcW w:w="1276" w:type="dxa"/>
            <w:gridSpan w:val="3"/>
          </w:tcPr>
          <w:p w:rsidR="00D80934" w:rsidRPr="00E15DCF" w:rsidRDefault="00E15DCF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2/6</w:t>
            </w:r>
          </w:p>
        </w:tc>
        <w:tc>
          <w:tcPr>
            <w:tcW w:w="3119" w:type="dxa"/>
            <w:gridSpan w:val="2"/>
          </w:tcPr>
          <w:p w:rsidR="00D80934" w:rsidRPr="00182B55" w:rsidRDefault="00FC2FCD" w:rsidP="00FC2FCD">
            <w:pPr>
              <w:pStyle w:val="7"/>
              <w:spacing w:before="120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82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2B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เน้นให้น</w:t>
            </w:r>
            <w:r w:rsidR="00182B55" w:rsidRPr="00182B55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ักศึกษาศึกษาจา</w:t>
            </w:r>
            <w:r w:rsidR="00182B55" w:rsidRPr="00182B5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กการใช้โปรแกรม </w:t>
            </w:r>
            <w:r w:rsidR="00182B55" w:rsidRPr="00182B55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Dev C++ </w:t>
            </w:r>
            <w:r w:rsidRPr="00182B5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ในภาคปฏิบัติ</w:t>
            </w:r>
            <w:r w:rsidR="00182B55" w:rsidRPr="00182B5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โดย</w:t>
            </w:r>
            <w:r w:rsidR="00182B5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เน้นการเขียนโค้ดตามหัวข้อที่</w:t>
            </w:r>
            <w:r w:rsidR="00182B55" w:rsidRPr="00182B5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กำหนด</w:t>
            </w:r>
          </w:p>
        </w:tc>
      </w:tr>
      <w:tr w:rsidR="00CE339B" w:rsidTr="00692BFA">
        <w:tc>
          <w:tcPr>
            <w:tcW w:w="4112" w:type="dxa"/>
            <w:gridSpan w:val="4"/>
          </w:tcPr>
          <w:p w:rsidR="000539AD" w:rsidRPr="00E15DCF" w:rsidRDefault="000539AD" w:rsidP="000539AD">
            <w:pPr>
              <w:rPr>
                <w:rFonts w:ascii="Angsana New" w:hAnsi="Angsana New"/>
                <w:sz w:val="32"/>
                <w:szCs w:val="32"/>
              </w:rPr>
            </w:pPr>
            <w:r w:rsidRPr="00E15DCF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lastRenderedPageBreak/>
              <w:t xml:space="preserve">3. ข้อมูลภายในระบบ </w:t>
            </w:r>
            <w:r w:rsidRPr="00E15DCF">
              <w:rPr>
                <w:rFonts w:ascii="Angsana New" w:hAnsi="Angsana New"/>
                <w:sz w:val="32"/>
                <w:szCs w:val="32"/>
              </w:rPr>
              <w:t>(Internal Data)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Data, Data Movement, and Data Operation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Data Type: char(byte), word, number</w:t>
            </w:r>
          </w:p>
          <w:p w:rsidR="00CE339B" w:rsidRDefault="000539AD" w:rsidP="000539AD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Floating-Point Representation</w:t>
            </w:r>
          </w:p>
        </w:tc>
        <w:tc>
          <w:tcPr>
            <w:tcW w:w="1275" w:type="dxa"/>
            <w:gridSpan w:val="3"/>
          </w:tcPr>
          <w:p w:rsidR="00CE339B" w:rsidRPr="00E15DCF" w:rsidRDefault="00E15DCF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4/6</w:t>
            </w:r>
          </w:p>
        </w:tc>
        <w:tc>
          <w:tcPr>
            <w:tcW w:w="1276" w:type="dxa"/>
            <w:gridSpan w:val="3"/>
          </w:tcPr>
          <w:p w:rsidR="00CE339B" w:rsidRPr="00E15DCF" w:rsidRDefault="00E15DCF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4/6</w:t>
            </w:r>
          </w:p>
        </w:tc>
        <w:tc>
          <w:tcPr>
            <w:tcW w:w="3119" w:type="dxa"/>
            <w:gridSpan w:val="2"/>
          </w:tcPr>
          <w:p w:rsidR="00CE339B" w:rsidRDefault="00CE339B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CE339B" w:rsidTr="00692BFA">
        <w:tc>
          <w:tcPr>
            <w:tcW w:w="4112" w:type="dxa"/>
            <w:gridSpan w:val="4"/>
          </w:tcPr>
          <w:p w:rsidR="000539AD" w:rsidRPr="00E15DCF" w:rsidRDefault="000539AD" w:rsidP="000539AD">
            <w:pPr>
              <w:rPr>
                <w:rFonts w:ascii="Angsana New" w:hAnsi="Angsana New"/>
                <w:sz w:val="32"/>
                <w:szCs w:val="32"/>
              </w:rPr>
            </w:pPr>
            <w:r w:rsidRPr="00E15DCF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4. วงจรตรรกะ </w:t>
            </w:r>
            <w:r w:rsidRPr="00E15DCF">
              <w:rPr>
                <w:rFonts w:ascii="Angsana New" w:hAnsi="Angsana New"/>
                <w:sz w:val="32"/>
                <w:szCs w:val="32"/>
              </w:rPr>
              <w:t>(Logic Circuit)</w:t>
            </w:r>
          </w:p>
          <w:p w:rsidR="000539AD" w:rsidRPr="00692BFA" w:rsidRDefault="000539AD" w:rsidP="000539AD">
            <w:pPr>
              <w:tabs>
                <w:tab w:val="left" w:pos="601"/>
              </w:tabs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Logic Gate and Combinational Circuit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Sequential Circuit: Flip-Flop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Memory Cell (Binary Cell Circuit), Memory Chip</w:t>
            </w:r>
          </w:p>
          <w:p w:rsidR="00CE339B" w:rsidRDefault="000539AD" w:rsidP="000539AD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Processor Chip</w:t>
            </w:r>
          </w:p>
        </w:tc>
        <w:tc>
          <w:tcPr>
            <w:tcW w:w="1275" w:type="dxa"/>
            <w:gridSpan w:val="3"/>
          </w:tcPr>
          <w:p w:rsidR="00CE339B" w:rsidRPr="00E15DCF" w:rsidRDefault="00E15DCF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1276" w:type="dxa"/>
            <w:gridSpan w:val="3"/>
          </w:tcPr>
          <w:p w:rsidR="00CE339B" w:rsidRPr="00E15DCF" w:rsidRDefault="00E15DCF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3119" w:type="dxa"/>
            <w:gridSpan w:val="2"/>
          </w:tcPr>
          <w:p w:rsidR="00CE339B" w:rsidRPr="00515892" w:rsidRDefault="00515892" w:rsidP="00515892">
            <w:pPr>
              <w:pStyle w:val="7"/>
              <w:spacing w:before="120"/>
              <w:jc w:val="thaiDistribute"/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</w:pPr>
            <w:r w:rsidRPr="005158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5158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ให้นักศึกษาใช้โปรแกรม </w:t>
            </w:r>
            <w:r w:rsidRPr="005158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Labview </w:t>
            </w:r>
            <w:r w:rsidRPr="005158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เพื่อให้นักศึกษาเห็นการทำงานของวงจร และทำความเข้าใจให้มากขึ้น</w:t>
            </w:r>
          </w:p>
        </w:tc>
      </w:tr>
      <w:tr w:rsidR="00CE339B" w:rsidTr="00692BFA">
        <w:tc>
          <w:tcPr>
            <w:tcW w:w="4112" w:type="dxa"/>
            <w:gridSpan w:val="4"/>
          </w:tcPr>
          <w:p w:rsidR="000539AD" w:rsidRPr="00E15DCF" w:rsidRDefault="000539AD" w:rsidP="000539AD">
            <w:pPr>
              <w:rPr>
                <w:rFonts w:ascii="Angsana New" w:hAnsi="Angsana New"/>
                <w:sz w:val="32"/>
                <w:szCs w:val="32"/>
              </w:rPr>
            </w:pPr>
            <w:r w:rsidRPr="00E15DCF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5. คำสั่งและการปฏิบัติงานตามคำสั่ง </w:t>
            </w:r>
            <w:r w:rsidRPr="00E15DCF">
              <w:rPr>
                <w:rFonts w:ascii="Angsana New" w:hAnsi="Angsana New"/>
                <w:sz w:val="32"/>
                <w:szCs w:val="32"/>
              </w:rPr>
              <w:t>(Instruction and Processor Execution)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Instruction Design: Op-code, Operand</w:t>
            </w:r>
          </w:p>
          <w:p w:rsidR="000539AD" w:rsidRPr="00692BFA" w:rsidRDefault="000539AD" w:rsidP="000539AD">
            <w:pPr>
              <w:tabs>
                <w:tab w:val="left" w:pos="601"/>
              </w:tabs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Addressing Mode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Instruction Execution</w:t>
            </w:r>
          </w:p>
          <w:p w:rsidR="00CE339B" w:rsidRPr="000539AD" w:rsidRDefault="000539AD" w:rsidP="000539AD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Instruction Set Architecture: CISC, RISC</w:t>
            </w:r>
          </w:p>
        </w:tc>
        <w:tc>
          <w:tcPr>
            <w:tcW w:w="1275" w:type="dxa"/>
            <w:gridSpan w:val="3"/>
          </w:tcPr>
          <w:p w:rsidR="00CE339B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1276" w:type="dxa"/>
            <w:gridSpan w:val="3"/>
          </w:tcPr>
          <w:p w:rsidR="00CE339B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3119" w:type="dxa"/>
            <w:gridSpan w:val="2"/>
          </w:tcPr>
          <w:p w:rsidR="00CE339B" w:rsidRPr="00FC2FCD" w:rsidRDefault="00FC2FCD" w:rsidP="00FC2FCD">
            <w:pPr>
              <w:pStyle w:val="7"/>
              <w:spacing w:before="120"/>
              <w:jc w:val="both"/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</w:pPr>
            <w:r w:rsidRPr="00FC2FC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FC2FC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ส่ว</w:t>
            </w:r>
            <w:r w:rsidR="00A6736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นใหญ่จะอิงกับภาษาแอสเซ็มบลีแต่</w:t>
            </w:r>
            <w:r w:rsidR="00A6736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อยากจะให้นักศึกษา</w:t>
            </w:r>
            <w:r w:rsidRPr="00FC2FC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เห็นภาพในการทำงานต่างๆ จึงใช้ภาษา </w:t>
            </w:r>
            <w:r w:rsidRPr="00FC2FC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Basic </w:t>
            </w:r>
            <w:r w:rsidRPr="00FC2FC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เข้ามาช่วย</w:t>
            </w:r>
          </w:p>
        </w:tc>
      </w:tr>
      <w:tr w:rsidR="00CE339B" w:rsidTr="00692BFA">
        <w:tc>
          <w:tcPr>
            <w:tcW w:w="4112" w:type="dxa"/>
            <w:gridSpan w:val="4"/>
          </w:tcPr>
          <w:p w:rsidR="000539AD" w:rsidRPr="00E15DCF" w:rsidRDefault="000539AD" w:rsidP="000539AD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 w:rsidRPr="00E15DCF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6. หน่วยควบคุมและการทำงาน</w:t>
            </w:r>
          </w:p>
          <w:p w:rsidR="000539AD" w:rsidRPr="00692BFA" w:rsidRDefault="000539AD" w:rsidP="000539AD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692BFA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 xml:space="preserve">           </w:t>
            </w:r>
            <w:r w:rsidRP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- Internal CPU Organization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</w:pPr>
            <w:r w:rsidRPr="00692BFA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 xml:space="preserve">           </w:t>
            </w:r>
            <w:r w:rsidRP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- Control of the CPU and Micro-Operations</w:t>
            </w:r>
          </w:p>
          <w:p w:rsidR="00CE339B" w:rsidRDefault="000539AD" w:rsidP="000539AD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  <w:r w:rsidRPr="00692BFA">
              <w:rPr>
                <w:rFonts w:ascii="Angsana New" w:hAnsi="Angsana New" w:hint="cs"/>
                <w:sz w:val="28"/>
                <w:szCs w:val="28"/>
                <w:cs/>
                <w:lang w:val="th-TH" w:bidi="th-TH"/>
              </w:rPr>
              <w:t xml:space="preserve">           </w:t>
            </w:r>
            <w:r w:rsidRPr="00692BFA">
              <w:rPr>
                <w:rFonts w:ascii="Angsana New" w:hAnsi="Angsana New"/>
                <w:sz w:val="28"/>
                <w:szCs w:val="28"/>
                <w:cs/>
                <w:lang w:val="th-TH" w:bidi="th-TH"/>
              </w:rPr>
              <w:t>- Micro-programmed Control Design</w:t>
            </w:r>
          </w:p>
        </w:tc>
        <w:tc>
          <w:tcPr>
            <w:tcW w:w="1275" w:type="dxa"/>
            <w:gridSpan w:val="3"/>
          </w:tcPr>
          <w:p w:rsidR="00CE339B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1276" w:type="dxa"/>
            <w:gridSpan w:val="3"/>
          </w:tcPr>
          <w:p w:rsidR="00CE339B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3119" w:type="dxa"/>
            <w:gridSpan w:val="2"/>
          </w:tcPr>
          <w:p w:rsidR="00CE339B" w:rsidRDefault="00CE339B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539AD" w:rsidTr="00692BFA">
        <w:tc>
          <w:tcPr>
            <w:tcW w:w="4112" w:type="dxa"/>
            <w:gridSpan w:val="4"/>
          </w:tcPr>
          <w:p w:rsidR="000539AD" w:rsidRPr="00E15DCF" w:rsidRDefault="000539AD" w:rsidP="000539AD">
            <w:pPr>
              <w:rPr>
                <w:rFonts w:ascii="Angsana New" w:hAnsi="Angsana New"/>
                <w:sz w:val="32"/>
                <w:szCs w:val="32"/>
              </w:rPr>
            </w:pPr>
            <w:r w:rsidRPr="00E15DCF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7.ส่วนความจำหลัก </w:t>
            </w:r>
            <w:r w:rsidRPr="00E15DCF">
              <w:rPr>
                <w:rFonts w:ascii="Angsana New" w:hAnsi="Angsana New"/>
                <w:sz w:val="32"/>
                <w:szCs w:val="32"/>
              </w:rPr>
              <w:t>(Main Memory Unit)</w:t>
            </w:r>
          </w:p>
          <w:p w:rsidR="000539AD" w:rsidRPr="00692BFA" w:rsidRDefault="000539AD" w:rsidP="000539AD">
            <w:pPr>
              <w:tabs>
                <w:tab w:val="left" w:pos="601"/>
              </w:tabs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Memory Hierarchy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Memory Module</w:t>
            </w:r>
          </w:p>
          <w:p w:rsidR="000539AD" w:rsidRPr="00692BFA" w:rsidRDefault="000539AD" w:rsidP="000539AD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Memory Interleaving</w:t>
            </w:r>
          </w:p>
          <w:p w:rsidR="000539AD" w:rsidRPr="003F7109" w:rsidRDefault="000539AD" w:rsidP="000539AD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Cache Memory: Design, Organization</w:t>
            </w:r>
          </w:p>
        </w:tc>
        <w:tc>
          <w:tcPr>
            <w:tcW w:w="1275" w:type="dxa"/>
            <w:gridSpan w:val="3"/>
          </w:tcPr>
          <w:p w:rsidR="000539AD" w:rsidRPr="00DF10A7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2/3</w:t>
            </w:r>
          </w:p>
        </w:tc>
        <w:tc>
          <w:tcPr>
            <w:tcW w:w="1276" w:type="dxa"/>
            <w:gridSpan w:val="3"/>
          </w:tcPr>
          <w:p w:rsidR="000539AD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3119" w:type="dxa"/>
            <w:gridSpan w:val="2"/>
          </w:tcPr>
          <w:p w:rsidR="000539AD" w:rsidRDefault="000539A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539AD" w:rsidTr="00692BFA">
        <w:tc>
          <w:tcPr>
            <w:tcW w:w="4112" w:type="dxa"/>
            <w:gridSpan w:val="4"/>
          </w:tcPr>
          <w:p w:rsidR="00692BFA" w:rsidRPr="00202A3D" w:rsidRDefault="00692BFA" w:rsidP="00692BFA">
            <w:pPr>
              <w:rPr>
                <w:rFonts w:ascii="Angsana New" w:hAnsi="Angsana New"/>
                <w:sz w:val="32"/>
                <w:szCs w:val="32"/>
              </w:rPr>
            </w:pPr>
            <w:r w:rsidRPr="00202A3D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8. ส่วนความจำรอง </w:t>
            </w:r>
            <w:r w:rsidRPr="00202A3D">
              <w:rPr>
                <w:rFonts w:ascii="Angsana New" w:hAnsi="Angsana New"/>
                <w:sz w:val="32"/>
                <w:szCs w:val="32"/>
              </w:rPr>
              <w:t>(</w:t>
            </w:r>
            <w:r w:rsidRPr="00202A3D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หน่วยบันทึกข้อมูล</w:t>
            </w:r>
            <w:r w:rsidRPr="00202A3D">
              <w:rPr>
                <w:rFonts w:ascii="Angsana New" w:hAnsi="Angsana New"/>
                <w:sz w:val="32"/>
                <w:szCs w:val="32"/>
              </w:rPr>
              <w:t>- Storage Unit)</w:t>
            </w:r>
          </w:p>
          <w:p w:rsidR="00692BFA" w:rsidRPr="00692BFA" w:rsidRDefault="00692BFA" w:rsidP="00692BFA">
            <w:pPr>
              <w:tabs>
                <w:tab w:val="left" w:pos="601"/>
              </w:tabs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Magnetic Disk and Magnetic Tape</w:t>
            </w:r>
          </w:p>
          <w:p w:rsidR="00692BFA" w:rsidRPr="00692BFA" w:rsidRDefault="00692BFA" w:rsidP="00692BFA">
            <w:pPr>
              <w:rPr>
                <w:rFonts w:ascii="Angsana New" w:hAnsi="Angsana New"/>
                <w:sz w:val="28"/>
                <w:szCs w:val="28"/>
              </w:rPr>
            </w:pPr>
            <w:r w:rsidRPr="00692BFA">
              <w:rPr>
                <w:rFonts w:ascii="Angsana New" w:hAnsi="Angsana New"/>
                <w:sz w:val="28"/>
                <w:szCs w:val="28"/>
              </w:rPr>
              <w:t xml:space="preserve">           - Magnetic Disk Management and Sector Interleaving</w:t>
            </w:r>
          </w:p>
          <w:p w:rsidR="000539AD" w:rsidRDefault="00692BFA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</w:rPr>
              <w:t>- Optical</w:t>
            </w:r>
            <w:r w:rsidR="00E15DCF">
              <w:rPr>
                <w:rFonts w:ascii="Angsana New" w:hAnsi="Angsana New"/>
                <w:sz w:val="32"/>
                <w:szCs w:val="32"/>
              </w:rPr>
              <w:t xml:space="preserve"> &amp; Flash</w:t>
            </w:r>
            <w:r w:rsidRPr="003F7109">
              <w:rPr>
                <w:rFonts w:ascii="Angsana New" w:hAnsi="Angsana New"/>
                <w:sz w:val="32"/>
                <w:szCs w:val="32"/>
              </w:rPr>
              <w:t xml:space="preserve"> Memory</w:t>
            </w:r>
          </w:p>
          <w:p w:rsidR="00E15DCF" w:rsidRPr="00E15DCF" w:rsidRDefault="00E15DCF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</w:p>
        </w:tc>
        <w:tc>
          <w:tcPr>
            <w:tcW w:w="1275" w:type="dxa"/>
            <w:gridSpan w:val="3"/>
          </w:tcPr>
          <w:p w:rsidR="000539AD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4/6</w:t>
            </w:r>
          </w:p>
        </w:tc>
        <w:tc>
          <w:tcPr>
            <w:tcW w:w="1276" w:type="dxa"/>
            <w:gridSpan w:val="3"/>
          </w:tcPr>
          <w:p w:rsidR="000539AD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4/6</w:t>
            </w:r>
          </w:p>
        </w:tc>
        <w:tc>
          <w:tcPr>
            <w:tcW w:w="3119" w:type="dxa"/>
            <w:gridSpan w:val="2"/>
          </w:tcPr>
          <w:p w:rsidR="000539AD" w:rsidRDefault="000539AD" w:rsidP="007A1DFB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0539AD" w:rsidTr="00692BFA">
        <w:tc>
          <w:tcPr>
            <w:tcW w:w="4112" w:type="dxa"/>
            <w:gridSpan w:val="4"/>
          </w:tcPr>
          <w:p w:rsidR="00692BFA" w:rsidRPr="00202A3D" w:rsidRDefault="00692BFA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 w:rsidRPr="00202A3D">
              <w:rPr>
                <w:rFonts w:ascii="Angsana New" w:hAnsi="Angsana New"/>
                <w:sz w:val="32"/>
                <w:szCs w:val="32"/>
              </w:rPr>
              <w:lastRenderedPageBreak/>
              <w:t xml:space="preserve">9. </w:t>
            </w:r>
            <w:r w:rsidRPr="00202A3D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ส่วนรับเข้า</w:t>
            </w:r>
            <w:r w:rsidRPr="00202A3D">
              <w:rPr>
                <w:rFonts w:ascii="Angsana New" w:hAnsi="Angsana New"/>
                <w:sz w:val="32"/>
                <w:szCs w:val="32"/>
              </w:rPr>
              <w:t>/</w:t>
            </w:r>
            <w:r w:rsidRPr="00202A3D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ส่งออก</w:t>
            </w:r>
          </w:p>
          <w:p w:rsidR="00692BFA" w:rsidRPr="003F7109" w:rsidRDefault="00692BFA" w:rsidP="00692BFA">
            <w:pPr>
              <w:tabs>
                <w:tab w:val="left" w:pos="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</w:rPr>
              <w:t>- I/O Module and Interface</w:t>
            </w:r>
          </w:p>
          <w:p w:rsidR="00692BFA" w:rsidRDefault="00692BFA" w:rsidP="00692BF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 Programmed </w:t>
            </w:r>
            <w:r w:rsidRPr="003F7109">
              <w:rPr>
                <w:rFonts w:ascii="Angsana New" w:hAnsi="Angsana New"/>
                <w:sz w:val="32"/>
                <w:szCs w:val="32"/>
              </w:rPr>
              <w:t>I/O</w:t>
            </w:r>
          </w:p>
          <w:p w:rsidR="00692BFA" w:rsidRPr="003F7109" w:rsidRDefault="00692BFA" w:rsidP="00692BF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 </w:t>
            </w:r>
            <w:r w:rsidRPr="003F7109">
              <w:rPr>
                <w:rFonts w:ascii="Angsana New" w:hAnsi="Angsana New"/>
                <w:sz w:val="32"/>
                <w:szCs w:val="32"/>
              </w:rPr>
              <w:t>Interrupt Driven</w:t>
            </w:r>
            <w:r>
              <w:rPr>
                <w:rFonts w:ascii="Angsana New" w:hAnsi="Angsana New"/>
                <w:sz w:val="32"/>
                <w:szCs w:val="32"/>
              </w:rPr>
              <w:t xml:space="preserve"> I/O</w:t>
            </w:r>
          </w:p>
          <w:p w:rsidR="000539AD" w:rsidRPr="003F7109" w:rsidRDefault="00692BFA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</w:rPr>
              <w:t>- Direct Memory Access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275" w:type="dxa"/>
            <w:gridSpan w:val="3"/>
          </w:tcPr>
          <w:p w:rsidR="000539AD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1276" w:type="dxa"/>
            <w:gridSpan w:val="3"/>
          </w:tcPr>
          <w:p w:rsidR="000539AD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3119" w:type="dxa"/>
            <w:gridSpan w:val="2"/>
          </w:tcPr>
          <w:p w:rsidR="000539AD" w:rsidRDefault="00515892" w:rsidP="007A1DFB">
            <w:pPr>
              <w:pStyle w:val="7"/>
              <w:spacing w:before="120"/>
              <w:rPr>
                <w:sz w:val="20"/>
                <w:szCs w:val="20"/>
                <w:lang w:bidi="th-TH"/>
              </w:rPr>
            </w:pPr>
            <w:r w:rsidRPr="005158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5158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ให้นักศึกษาใช้โปรแกรม </w:t>
            </w:r>
            <w:r w:rsidRPr="0051589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Labview </w:t>
            </w:r>
            <w:r w:rsidRPr="005158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เพื่อให้นักศึกษาเห็นการทำงานของวงจร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ในการนำสัญญาณเข้า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</w:t>
            </w:r>
            <w:r w:rsidRPr="0051589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และทำความเข้าใจให้มากขึ้น</w:t>
            </w:r>
          </w:p>
        </w:tc>
      </w:tr>
      <w:tr w:rsidR="000539AD" w:rsidTr="00692BFA">
        <w:tc>
          <w:tcPr>
            <w:tcW w:w="4112" w:type="dxa"/>
            <w:gridSpan w:val="4"/>
          </w:tcPr>
          <w:p w:rsidR="00692BFA" w:rsidRPr="00202A3D" w:rsidRDefault="00692BFA" w:rsidP="00692BFA">
            <w:pPr>
              <w:rPr>
                <w:rFonts w:ascii="Angsana New" w:hAnsi="Angsana New"/>
                <w:sz w:val="32"/>
                <w:szCs w:val="32"/>
              </w:rPr>
            </w:pPr>
            <w:r w:rsidRPr="00202A3D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10. การจัดการหน่วยบันทึกข้อมูลแบบ </w:t>
            </w:r>
            <w:r w:rsidRPr="00202A3D">
              <w:rPr>
                <w:rFonts w:ascii="Angsana New" w:hAnsi="Angsana New"/>
                <w:sz w:val="32"/>
                <w:szCs w:val="32"/>
              </w:rPr>
              <w:t>RAID</w:t>
            </w:r>
          </w:p>
          <w:p w:rsidR="00692BFA" w:rsidRPr="003F7109" w:rsidRDefault="00692BFA" w:rsidP="00692BFA">
            <w:pPr>
              <w:tabs>
                <w:tab w:val="left" w:pos="601"/>
              </w:tabs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เพื่อความปลอดภัยของข้อมูล</w:t>
            </w:r>
          </w:p>
          <w:p w:rsidR="000539AD" w:rsidRPr="003F7109" w:rsidRDefault="00692BFA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เพื่อประสิทธิภาพความเร็วของการเข้าถึงข้อมูล</w:t>
            </w:r>
          </w:p>
        </w:tc>
        <w:tc>
          <w:tcPr>
            <w:tcW w:w="1275" w:type="dxa"/>
            <w:gridSpan w:val="3"/>
          </w:tcPr>
          <w:p w:rsidR="000539AD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1276" w:type="dxa"/>
            <w:gridSpan w:val="3"/>
          </w:tcPr>
          <w:p w:rsidR="000539AD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3119" w:type="dxa"/>
            <w:gridSpan w:val="2"/>
          </w:tcPr>
          <w:p w:rsidR="000539AD" w:rsidRPr="00FC2FCD" w:rsidRDefault="000539AD" w:rsidP="00FC2FCD">
            <w:pPr>
              <w:pStyle w:val="7"/>
              <w:spacing w:before="120"/>
              <w:jc w:val="thaiDistribute"/>
              <w:rPr>
                <w:sz w:val="20"/>
                <w:szCs w:val="20"/>
                <w:cs/>
                <w:lang w:val="en-US" w:bidi="th-TH"/>
              </w:rPr>
            </w:pPr>
          </w:p>
        </w:tc>
      </w:tr>
      <w:tr w:rsidR="000539AD" w:rsidTr="00692BFA">
        <w:tc>
          <w:tcPr>
            <w:tcW w:w="4112" w:type="dxa"/>
            <w:gridSpan w:val="4"/>
          </w:tcPr>
          <w:p w:rsidR="00692BFA" w:rsidRPr="00202A3D" w:rsidRDefault="00692BFA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 w:rsidRPr="00202A3D">
              <w:rPr>
                <w:rFonts w:ascii="Angsana New" w:hAnsi="Angsana New"/>
                <w:sz w:val="32"/>
                <w:szCs w:val="32"/>
              </w:rPr>
              <w:t xml:space="preserve">11. CPU </w:t>
            </w:r>
            <w:r w:rsidRPr="00202A3D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แบบ</w:t>
            </w:r>
            <w:r w:rsidRPr="00202A3D">
              <w:rPr>
                <w:rFonts w:ascii="Angsana New" w:hAnsi="Angsana New"/>
                <w:sz w:val="32"/>
                <w:szCs w:val="32"/>
              </w:rPr>
              <w:t xml:space="preserve"> RISC A</w:t>
            </w:r>
            <w:r w:rsidRPr="00202A3D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rchitecture and Pipeline</w:t>
            </w:r>
          </w:p>
          <w:p w:rsidR="00692BFA" w:rsidRPr="003F7109" w:rsidRDefault="00692BFA" w:rsidP="00692BFA">
            <w:pPr>
              <w:tabs>
                <w:tab w:val="left" w:pos="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- ส่วนประกอบทางฮาร์ดแวร์และหลักการ </w:t>
            </w:r>
            <w:r w:rsidRPr="003F7109">
              <w:rPr>
                <w:rFonts w:ascii="Angsana New" w:hAnsi="Angsana New"/>
                <w:sz w:val="32"/>
                <w:szCs w:val="32"/>
              </w:rPr>
              <w:t xml:space="preserve">: CISC </w:t>
            </w:r>
            <w:r>
              <w:rPr>
                <w:rFonts w:ascii="Angsana New" w:hAnsi="Angsana New"/>
                <w:sz w:val="32"/>
                <w:szCs w:val="32"/>
              </w:rPr>
              <w:t>vs</w:t>
            </w:r>
            <w:r w:rsidRPr="003F7109">
              <w:rPr>
                <w:rFonts w:ascii="Angsana New" w:hAnsi="Angsana New"/>
                <w:sz w:val="32"/>
                <w:szCs w:val="32"/>
              </w:rPr>
              <w:t xml:space="preserve"> RISC</w:t>
            </w:r>
          </w:p>
          <w:p w:rsidR="00692BFA" w:rsidRPr="003F7109" w:rsidRDefault="00692BFA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</w:rPr>
              <w:t>-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 การออกแบบคำสั่งและการ</w:t>
            </w:r>
            <w:r w:rsidRPr="003F7109">
              <w:rPr>
                <w:rFonts w:ascii="Angsana New" w:hAnsi="Angsana New" w:hint="cs"/>
                <w:sz w:val="32"/>
                <w:szCs w:val="32"/>
                <w:cs/>
                <w:lang w:val="th-TH" w:bidi="th-TH"/>
              </w:rPr>
              <w:t>ปฏิบัติงาน</w:t>
            </w:r>
          </w:p>
          <w:p w:rsidR="000539AD" w:rsidRPr="003F7109" w:rsidRDefault="00692BFA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ข้อดีและแนวโน้มการนำมาใช้งาน</w:t>
            </w:r>
          </w:p>
        </w:tc>
        <w:tc>
          <w:tcPr>
            <w:tcW w:w="1275" w:type="dxa"/>
            <w:gridSpan w:val="3"/>
          </w:tcPr>
          <w:p w:rsidR="000539AD" w:rsidRPr="00DF10A7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2/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76" w:type="dxa"/>
            <w:gridSpan w:val="3"/>
          </w:tcPr>
          <w:p w:rsidR="000539AD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2/3</w:t>
            </w:r>
          </w:p>
        </w:tc>
        <w:tc>
          <w:tcPr>
            <w:tcW w:w="3119" w:type="dxa"/>
            <w:gridSpan w:val="2"/>
          </w:tcPr>
          <w:p w:rsidR="000539AD" w:rsidRDefault="00FB0B00" w:rsidP="007A1DFB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sz w:val="20"/>
                <w:szCs w:val="20"/>
                <w:lang w:val="en-US" w:bidi="th-TH"/>
              </w:rPr>
              <w:t>-</w:t>
            </w:r>
            <w:r w:rsidRPr="00FC2FCD">
              <w:rPr>
                <w:sz w:val="28"/>
                <w:szCs w:val="28"/>
                <w:lang w:val="en-US" w:bidi="th-TH"/>
              </w:rPr>
              <w:t xml:space="preserve"> </w:t>
            </w:r>
            <w:r w:rsidRPr="00FC2FCD">
              <w:rPr>
                <w:rFonts w:hint="cs"/>
                <w:sz w:val="28"/>
                <w:szCs w:val="28"/>
                <w:cs/>
                <w:lang w:val="en-US" w:bidi="th-TH"/>
              </w:rPr>
              <w:t>ยกตัวอย่าง และให้ค้นคว้าทำรายงาน โดยสอดแทรกกับหัวข้ออื่นๆ ที่เกี่ยวข้อง</w:t>
            </w:r>
          </w:p>
        </w:tc>
      </w:tr>
      <w:tr w:rsidR="00CE339B" w:rsidTr="006F5AB7">
        <w:trPr>
          <w:trHeight w:val="5308"/>
        </w:trPr>
        <w:tc>
          <w:tcPr>
            <w:tcW w:w="4112" w:type="dxa"/>
            <w:gridSpan w:val="4"/>
          </w:tcPr>
          <w:p w:rsidR="00692BFA" w:rsidRPr="00202A3D" w:rsidRDefault="00692BFA" w:rsidP="00692BFA">
            <w:pPr>
              <w:rPr>
                <w:rFonts w:ascii="Angsana New" w:hAnsi="Angsana New"/>
                <w:sz w:val="32"/>
                <w:szCs w:val="32"/>
              </w:rPr>
            </w:pPr>
            <w:r w:rsidRPr="00202A3D">
              <w:rPr>
                <w:rFonts w:ascii="Angsana New" w:hAnsi="Angsana New"/>
                <w:sz w:val="32"/>
                <w:szCs w:val="32"/>
              </w:rPr>
              <w:t>12. High-performance Architecture</w:t>
            </w:r>
          </w:p>
          <w:p w:rsidR="00692BFA" w:rsidRPr="003F7109" w:rsidRDefault="00692BFA" w:rsidP="00692BFA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</w:rPr>
              <w:t xml:space="preserve">- Pipeline, Scalar, 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และ </w:t>
            </w:r>
            <w:r w:rsidRPr="003F7109">
              <w:rPr>
                <w:rFonts w:ascii="Angsana New" w:hAnsi="Angsana New"/>
                <w:sz w:val="32"/>
                <w:szCs w:val="32"/>
              </w:rPr>
              <w:t>Vector Processor</w:t>
            </w:r>
          </w:p>
          <w:p w:rsidR="00692BFA" w:rsidRPr="003F7109" w:rsidRDefault="00692BFA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มัลติโพรเซสเซอร์ (</w:t>
            </w:r>
            <w:r w:rsidRPr="003F7109">
              <w:rPr>
                <w:rFonts w:ascii="Angsana New" w:hAnsi="Angsana New"/>
                <w:sz w:val="32"/>
                <w:szCs w:val="32"/>
              </w:rPr>
              <w:t>Multiprocessor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), Processor Array</w:t>
            </w:r>
          </w:p>
          <w:p w:rsidR="00692BFA" w:rsidRPr="003F7109" w:rsidRDefault="00692BFA" w:rsidP="00692BFA">
            <w:pPr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- ซูเปอร์คอมพิวเตอร์ (</w:t>
            </w:r>
            <w:r w:rsidRPr="003F7109">
              <w:rPr>
                <w:rFonts w:ascii="Angsana New" w:hAnsi="Angsana New"/>
                <w:sz w:val="32"/>
                <w:szCs w:val="32"/>
              </w:rPr>
              <w:t>Supercomputer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)</w:t>
            </w:r>
          </w:p>
          <w:p w:rsidR="00CE339B" w:rsidRDefault="00692BFA" w:rsidP="00692BFA">
            <w:pPr>
              <w:pStyle w:val="7"/>
              <w:spacing w:before="120"/>
              <w:rPr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 w:bidi="th-TH"/>
              </w:rPr>
              <w:t xml:space="preserve">           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 xml:space="preserve">- ระบบ </w:t>
            </w:r>
            <w:r w:rsidRPr="003F7109">
              <w:rPr>
                <w:rFonts w:ascii="Angsana New" w:hAnsi="Angsana New"/>
                <w:sz w:val="32"/>
                <w:szCs w:val="32"/>
              </w:rPr>
              <w:t xml:space="preserve">Multi-computer </w:t>
            </w:r>
            <w:r w:rsidRPr="003F7109">
              <w:rPr>
                <w:rFonts w:ascii="Angsana New" w:hAnsi="Angsana New"/>
                <w:sz w:val="32"/>
                <w:szCs w:val="32"/>
                <w:cs/>
                <w:lang w:val="th-TH" w:bidi="th-TH"/>
              </w:rPr>
              <w:t>ในรูปแบบต่างๆ</w:t>
            </w:r>
          </w:p>
          <w:p w:rsidR="00202A3D" w:rsidRDefault="00202A3D" w:rsidP="00202A3D">
            <w:pPr>
              <w:rPr>
                <w:lang w:bidi="th-TH"/>
              </w:rPr>
            </w:pPr>
          </w:p>
          <w:p w:rsidR="00202A3D" w:rsidRDefault="00202A3D" w:rsidP="00202A3D">
            <w:pPr>
              <w:rPr>
                <w:lang w:bidi="th-TH"/>
              </w:rPr>
            </w:pPr>
          </w:p>
          <w:p w:rsidR="00202A3D" w:rsidRDefault="00202A3D" w:rsidP="00202A3D">
            <w:pPr>
              <w:rPr>
                <w:lang w:bidi="th-TH"/>
              </w:rPr>
            </w:pPr>
          </w:p>
          <w:p w:rsidR="00202A3D" w:rsidRDefault="00202A3D" w:rsidP="00202A3D">
            <w:pPr>
              <w:rPr>
                <w:lang w:bidi="th-TH"/>
              </w:rPr>
            </w:pPr>
          </w:p>
          <w:p w:rsidR="00202A3D" w:rsidRDefault="00202A3D" w:rsidP="00202A3D">
            <w:pPr>
              <w:rPr>
                <w:lang w:bidi="th-TH"/>
              </w:rPr>
            </w:pPr>
          </w:p>
          <w:p w:rsidR="00202A3D" w:rsidRDefault="00202A3D" w:rsidP="00202A3D">
            <w:pPr>
              <w:rPr>
                <w:lang w:bidi="th-TH"/>
              </w:rPr>
            </w:pPr>
          </w:p>
          <w:p w:rsidR="00202A3D" w:rsidRPr="00202A3D" w:rsidRDefault="00202A3D" w:rsidP="00202A3D">
            <w:pPr>
              <w:rPr>
                <w:cs/>
                <w:lang w:bidi="th-TH"/>
              </w:rPr>
            </w:pPr>
          </w:p>
        </w:tc>
        <w:tc>
          <w:tcPr>
            <w:tcW w:w="1275" w:type="dxa"/>
            <w:gridSpan w:val="3"/>
          </w:tcPr>
          <w:p w:rsidR="00CE339B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4/3</w:t>
            </w:r>
          </w:p>
        </w:tc>
        <w:tc>
          <w:tcPr>
            <w:tcW w:w="1276" w:type="dxa"/>
            <w:gridSpan w:val="3"/>
          </w:tcPr>
          <w:p w:rsidR="00CE339B" w:rsidRPr="00E15DCF" w:rsidRDefault="00DF10A7" w:rsidP="00E15DCF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4/3</w:t>
            </w:r>
          </w:p>
        </w:tc>
        <w:tc>
          <w:tcPr>
            <w:tcW w:w="3119" w:type="dxa"/>
            <w:gridSpan w:val="2"/>
          </w:tcPr>
          <w:p w:rsidR="00CE339B" w:rsidRPr="00FB0B00" w:rsidRDefault="00FB0B00" w:rsidP="00FB0B00">
            <w:pPr>
              <w:pStyle w:val="7"/>
              <w:spacing w:before="12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B0B0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FB0B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ให้ศึกษาและค้นคว้าทำรายงานเป็น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</w:t>
            </w:r>
            <w:r w:rsidR="004B7B83">
              <w:rPr>
                <w:rFonts w:ascii="Angsana New" w:hAnsi="Angsana New"/>
                <w:sz w:val="28"/>
                <w:szCs w:val="28"/>
                <w:lang w:val="en-US" w:bidi="th-TH"/>
              </w:rPr>
              <w:t>E</w:t>
            </w:r>
            <w:r w:rsidRPr="00FB0B00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-learning </w:t>
            </w:r>
            <w:r w:rsidRPr="00FB0B0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เนื่องจากเป็นหัวข้อสถาปัตยกรรมขั้นสูง ไม่สามารถทดลองปฏิบัติได้</w:t>
            </w:r>
          </w:p>
        </w:tc>
      </w:tr>
      <w:tr w:rsidR="000539AD" w:rsidTr="00692BFA">
        <w:tblPrEx>
          <w:tblLook w:val="01E0"/>
        </w:tblPrEx>
        <w:trPr>
          <w:trHeight w:val="1435"/>
        </w:trPr>
        <w:tc>
          <w:tcPr>
            <w:tcW w:w="9782" w:type="dxa"/>
            <w:gridSpan w:val="12"/>
          </w:tcPr>
          <w:p w:rsidR="000539AD" w:rsidRPr="005E7452" w:rsidRDefault="000539AD" w:rsidP="006F5AB7">
            <w:pPr>
              <w:pStyle w:val="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0539AD" w:rsidRPr="00656882" w:rsidRDefault="000539AD" w:rsidP="005E7452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0539AD" w:rsidRPr="0065431B" w:rsidRDefault="000539AD" w:rsidP="007A1DFB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9AD" w:rsidTr="00692BFA">
        <w:tblPrEx>
          <w:tblLook w:val="01E0"/>
        </w:tblPrEx>
        <w:trPr>
          <w:trHeight w:val="276"/>
        </w:trPr>
        <w:tc>
          <w:tcPr>
            <w:tcW w:w="3463" w:type="dxa"/>
            <w:gridSpan w:val="3"/>
          </w:tcPr>
          <w:p w:rsidR="000539AD" w:rsidRPr="005E7452" w:rsidRDefault="000539AD" w:rsidP="00676604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5"/>
          </w:tcPr>
          <w:p w:rsidR="000539AD" w:rsidRPr="005E7452" w:rsidRDefault="000539AD" w:rsidP="00676604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3514" w:type="dxa"/>
            <w:gridSpan w:val="4"/>
          </w:tcPr>
          <w:p w:rsidR="000539AD" w:rsidRPr="002C1485" w:rsidRDefault="000539AD" w:rsidP="00676604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0539AD" w:rsidRPr="00CE339B" w:rsidTr="00692BFA">
        <w:tblPrEx>
          <w:tblLook w:val="01E0"/>
        </w:tblPrEx>
        <w:trPr>
          <w:trHeight w:val="276"/>
        </w:trPr>
        <w:tc>
          <w:tcPr>
            <w:tcW w:w="3463" w:type="dxa"/>
            <w:gridSpan w:val="3"/>
          </w:tcPr>
          <w:p w:rsidR="000539AD" w:rsidRPr="006F5AB7" w:rsidRDefault="000539AD" w:rsidP="006F5AB7">
            <w:pPr>
              <w:numPr>
                <w:ilvl w:val="0"/>
                <w:numId w:val="10"/>
              </w:num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2805" w:type="dxa"/>
            <w:gridSpan w:val="5"/>
          </w:tcPr>
          <w:p w:rsidR="000539AD" w:rsidRPr="00CE339B" w:rsidRDefault="000539AD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514" w:type="dxa"/>
            <w:gridSpan w:val="4"/>
          </w:tcPr>
          <w:p w:rsidR="000539AD" w:rsidRPr="00CE339B" w:rsidRDefault="000539AD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539AD" w:rsidRPr="00CE339B" w:rsidTr="00692BFA">
        <w:tblPrEx>
          <w:tblLook w:val="01E0"/>
        </w:tblPrEx>
        <w:trPr>
          <w:trHeight w:val="276"/>
        </w:trPr>
        <w:tc>
          <w:tcPr>
            <w:tcW w:w="3463" w:type="dxa"/>
            <w:gridSpan w:val="3"/>
          </w:tcPr>
          <w:p w:rsidR="000539AD" w:rsidRPr="00CE339B" w:rsidRDefault="000539AD" w:rsidP="007A1DFB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5"/>
          </w:tcPr>
          <w:p w:rsidR="000539AD" w:rsidRPr="00CE339B" w:rsidRDefault="000539AD" w:rsidP="007A1DFB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514" w:type="dxa"/>
            <w:gridSpan w:val="4"/>
          </w:tcPr>
          <w:p w:rsidR="000539AD" w:rsidRPr="00CE339B" w:rsidRDefault="000539AD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E136BA" w:rsidRPr="00CE339B" w:rsidTr="00A07CDD">
        <w:tblPrEx>
          <w:tblLook w:val="01E0"/>
        </w:tblPrEx>
        <w:trPr>
          <w:trHeight w:val="276"/>
        </w:trPr>
        <w:tc>
          <w:tcPr>
            <w:tcW w:w="9782" w:type="dxa"/>
            <w:gridSpan w:val="12"/>
          </w:tcPr>
          <w:p w:rsidR="00E136BA" w:rsidRPr="00CE339B" w:rsidRDefault="00E136BA" w:rsidP="007A1DFB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๒.๑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มีการดำเนินการวิเคราะห์ศักยภาพของผู้เรียนทั้งหมดก่อนการจัดกิจกรรมการเรียนการสอน</w:t>
            </w:r>
          </w:p>
        </w:tc>
      </w:tr>
      <w:tr w:rsidR="00E136BA" w:rsidRPr="00CE339B" w:rsidTr="00E136BA">
        <w:tblPrEx>
          <w:tblLook w:val="01E0"/>
        </w:tblPrEx>
        <w:trPr>
          <w:trHeight w:val="276"/>
        </w:trPr>
        <w:tc>
          <w:tcPr>
            <w:tcW w:w="2552" w:type="dxa"/>
            <w:gridSpan w:val="2"/>
          </w:tcPr>
          <w:p w:rsidR="00E136BA" w:rsidRPr="000A6032" w:rsidRDefault="00E136BA" w:rsidP="00A07CDD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A603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268" w:type="dxa"/>
            <w:gridSpan w:val="3"/>
          </w:tcPr>
          <w:p w:rsidR="00E136BA" w:rsidRPr="000A6032" w:rsidRDefault="00E136BA" w:rsidP="00A07CDD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A603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552" w:type="dxa"/>
            <w:gridSpan w:val="6"/>
          </w:tcPr>
          <w:p w:rsidR="00E136BA" w:rsidRPr="000A6032" w:rsidRDefault="00E136BA" w:rsidP="00A07CDD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A603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2410" w:type="dxa"/>
          </w:tcPr>
          <w:p w:rsidR="00E136BA" w:rsidRPr="000A6032" w:rsidRDefault="00E136BA" w:rsidP="00A07CDD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A603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136BA" w:rsidRPr="00CE339B" w:rsidTr="00E136BA">
        <w:tblPrEx>
          <w:tblLook w:val="01E0"/>
        </w:tblPrEx>
        <w:trPr>
          <w:trHeight w:val="276"/>
        </w:trPr>
        <w:tc>
          <w:tcPr>
            <w:tcW w:w="2552" w:type="dxa"/>
            <w:gridSpan w:val="2"/>
          </w:tcPr>
          <w:p w:rsidR="00E136BA" w:rsidRPr="0008633D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 xml:space="preserve"> ใช้เกรดเฉลี่ยของนักศึกษาที่อยู่ในใบรายชื่อเป็นข้อมูลในการวิเคราะห์</w:t>
            </w:r>
          </w:p>
          <w:p w:rsidR="00E136BA" w:rsidRPr="0008633D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 xml:space="preserve"> ใช้ข้อสอบทำการทดสอบก่อนเรียน</w:t>
            </w:r>
          </w:p>
          <w:p w:rsidR="00E136BA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 xml:space="preserve"> อื่นๆ </w:t>
            </w:r>
          </w:p>
          <w:p w:rsidR="00E136BA" w:rsidRPr="0008633D" w:rsidRDefault="00E136BA" w:rsidP="00A07CDD">
            <w:pPr>
              <w:jc w:val="thaiDistribute"/>
              <w:rPr>
                <w:rFonts w:ascii="Angsana New" w:hAnsi="Angsana New"/>
                <w:cs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 xml:space="preserve">- 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>สอบถามในชั้นเรียน แนะนำการเรียน วิจารณ์ผลการสอบกลางภาครายบุคคลเพื่อปรับปรุง</w:t>
            </w:r>
          </w:p>
        </w:tc>
        <w:tc>
          <w:tcPr>
            <w:tcW w:w="2268" w:type="dxa"/>
            <w:gridSpan w:val="3"/>
          </w:tcPr>
          <w:p w:rsidR="00E136BA" w:rsidRPr="0008633D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 w:rsidRPr="0008633D">
              <w:rPr>
                <w:rFonts w:ascii="Angsana New" w:hAnsi="Angsana New" w:hint="cs"/>
                <w:cs/>
                <w:lang w:bidi="th-TH"/>
              </w:rPr>
              <w:t xml:space="preserve"> 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>กลุ่มคนเก่งจำนวน ... คน</w:t>
            </w:r>
          </w:p>
          <w:p w:rsidR="00E136BA" w:rsidRPr="0008633D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t>(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>ได้คะแนนร้อยละ ... ขึ้นไป</w:t>
            </w:r>
            <w:r w:rsidRPr="0008633D">
              <w:rPr>
                <w:rFonts w:ascii="Angsana New" w:hAnsi="Angsana New"/>
                <w:lang w:val="en-US" w:bidi="th-TH"/>
              </w:rPr>
              <w:t>)</w:t>
            </w:r>
          </w:p>
          <w:p w:rsidR="00E136BA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 w:rsidRPr="0008633D">
              <w:rPr>
                <w:rFonts w:ascii="Angsana New" w:hAnsi="Angsana New"/>
                <w:lang w:val="en-US" w:bidi="th-TH"/>
              </w:rPr>
              <w:t xml:space="preserve"> 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 xml:space="preserve">กลุ่มคนปานกลาง จำนวน </w:t>
            </w:r>
            <w:r w:rsidRPr="0008633D">
              <w:rPr>
                <w:rFonts w:ascii="Angsana New" w:hAnsi="Angsana New"/>
                <w:lang w:val="en-US" w:bidi="th-TH"/>
              </w:rPr>
              <w:t xml:space="preserve">… 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 xml:space="preserve">คน </w:t>
            </w:r>
          </w:p>
          <w:p w:rsidR="00E136BA" w:rsidRPr="0008633D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t>(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 xml:space="preserve">ได้คะแนนร้อยละ </w:t>
            </w:r>
            <w:r w:rsidRPr="0008633D">
              <w:rPr>
                <w:rFonts w:ascii="Angsana New" w:hAnsi="Angsana New"/>
                <w:lang w:val="en-US" w:bidi="th-TH"/>
              </w:rPr>
              <w:t xml:space="preserve">… 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>ขึ้นไป</w:t>
            </w:r>
            <w:r w:rsidRPr="0008633D">
              <w:rPr>
                <w:rFonts w:ascii="Angsana New" w:hAnsi="Angsana New"/>
                <w:lang w:val="en-US" w:bidi="th-TH"/>
              </w:rPr>
              <w:t>)</w:t>
            </w:r>
          </w:p>
          <w:p w:rsidR="00E136BA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 w:rsidRPr="0008633D"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กลุ่มคนอ่อน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 xml:space="preserve"> จำนวน </w:t>
            </w:r>
            <w:r w:rsidRPr="0008633D">
              <w:rPr>
                <w:rFonts w:ascii="Angsana New" w:hAnsi="Angsana New"/>
                <w:lang w:val="en-US" w:bidi="th-TH"/>
              </w:rPr>
              <w:t xml:space="preserve">… 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 xml:space="preserve">คน </w:t>
            </w:r>
          </w:p>
          <w:p w:rsidR="00E136BA" w:rsidRPr="0008633D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t>(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 xml:space="preserve">ได้คะแนนร้อยละ </w:t>
            </w:r>
            <w:r w:rsidRPr="0008633D">
              <w:rPr>
                <w:rFonts w:ascii="Angsana New" w:hAnsi="Angsana New"/>
                <w:lang w:val="en-US" w:bidi="th-TH"/>
              </w:rPr>
              <w:t xml:space="preserve">… </w:t>
            </w:r>
            <w:r w:rsidRPr="0008633D">
              <w:rPr>
                <w:rFonts w:ascii="Angsana New" w:hAnsi="Angsana New" w:hint="cs"/>
                <w:cs/>
                <w:lang w:val="en-US" w:bidi="th-TH"/>
              </w:rPr>
              <w:t>ขึ้นไป</w:t>
            </w:r>
            <w:r w:rsidRPr="0008633D">
              <w:rPr>
                <w:rFonts w:ascii="Angsana New" w:hAnsi="Angsana New"/>
                <w:lang w:val="en-US" w:bidi="th-TH"/>
              </w:rPr>
              <w:t>)</w:t>
            </w:r>
          </w:p>
          <w:p w:rsidR="00E136BA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>ไม่แบ่งกลุ่มผู้เรียน แต่ให้เรียนคละกันและช่วยเหลือกันระหว่างเรียน</w:t>
            </w:r>
          </w:p>
          <w:p w:rsidR="00E136BA" w:rsidRPr="0008633D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lang w:val="en-US" w:bidi="th-TH"/>
              </w:rPr>
              <w:t>(</w:t>
            </w:r>
            <w:r>
              <w:rPr>
                <w:rFonts w:ascii="Angsana New" w:hAnsi="Angsana New" w:hint="cs"/>
                <w:cs/>
                <w:lang w:val="en-US" w:bidi="th-TH"/>
              </w:rPr>
              <w:t>ตามความเห็นชอบของผู้เรียน</w:t>
            </w:r>
            <w:r>
              <w:rPr>
                <w:rFonts w:ascii="Angsana New" w:hAnsi="Angsana New"/>
                <w:lang w:val="en-US" w:bidi="th-TH"/>
              </w:rPr>
              <w:t>)</w:t>
            </w:r>
          </w:p>
        </w:tc>
        <w:tc>
          <w:tcPr>
            <w:tcW w:w="2552" w:type="dxa"/>
            <w:gridSpan w:val="6"/>
          </w:tcPr>
          <w:p w:rsidR="00E136BA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ไม่สามารถเขียนโปรแกรมภาษา </w:t>
            </w:r>
            <w:r>
              <w:rPr>
                <w:rFonts w:ascii="Angsana New" w:hAnsi="Angsana New"/>
                <w:lang w:val="en-US" w:bidi="th-TH"/>
              </w:rPr>
              <w:t xml:space="preserve">Java </w:t>
            </w:r>
            <w:r>
              <w:rPr>
                <w:rFonts w:ascii="Angsana New" w:hAnsi="Angsana New" w:hint="cs"/>
                <w:cs/>
                <w:lang w:val="en-US" w:bidi="th-TH"/>
              </w:rPr>
              <w:t>ได้</w:t>
            </w:r>
          </w:p>
          <w:p w:rsidR="00E136BA" w:rsidRDefault="00E136BA" w:rsidP="00A07CDD">
            <w:pPr>
              <w:jc w:val="thaiDistribute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ทักษะการใช้ภาษาอังกฤษเบื้องต้น </w:t>
            </w:r>
            <w:r>
              <w:rPr>
                <w:rFonts w:ascii="Angsana New" w:hAnsi="Angsana New"/>
                <w:lang w:val="en-US" w:bidi="th-TH"/>
              </w:rPr>
              <w:t>(</w:t>
            </w:r>
            <w:r>
              <w:rPr>
                <w:rFonts w:ascii="Angsana New" w:hAnsi="Angsana New" w:hint="cs"/>
                <w:cs/>
                <w:lang w:val="en-US" w:bidi="th-TH"/>
              </w:rPr>
              <w:t>ศัพท์วิชาการ</w:t>
            </w:r>
            <w:r>
              <w:rPr>
                <w:rFonts w:ascii="Angsana New" w:hAnsi="Angsana New"/>
                <w:lang w:val="en-US" w:bidi="th-TH"/>
              </w:rPr>
              <w:t>)</w:t>
            </w:r>
          </w:p>
          <w:p w:rsidR="00E136BA" w:rsidRPr="00342155" w:rsidRDefault="00E136BA" w:rsidP="00A07CDD">
            <w:pPr>
              <w:jc w:val="thaiDistribute"/>
              <w:rPr>
                <w:rFonts w:ascii="Angsana New" w:hAnsi="Angsana New"/>
                <w:cs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>-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 ความถนัดด้านการใช้คอมพิวเตอร์ ความสนใจและความใฝ่รู้เพื่อวิชาชีพ</w:t>
            </w:r>
          </w:p>
        </w:tc>
        <w:tc>
          <w:tcPr>
            <w:tcW w:w="2410" w:type="dxa"/>
          </w:tcPr>
          <w:p w:rsidR="00E136BA" w:rsidRDefault="00E136BA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 สอนเสริมในเนื้อหาผู้เรียนมีความรู้ไม่เพียงพอ</w:t>
            </w:r>
          </w:p>
          <w:p w:rsidR="00E136BA" w:rsidRDefault="00E136BA" w:rsidP="00A07CDD">
            <w:pPr>
              <w:rPr>
                <w:rFonts w:ascii="Angsana New" w:hAnsi="Angsana New"/>
                <w:lang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 w:hint="cs"/>
                <w:cs/>
                <w:lang w:bidi="th-TH"/>
              </w:rPr>
              <w:t xml:space="preserve"> แจกเอกสารเพิ่มเติมให้ผู้เรียนไปศึกษาด้วยตนเอง</w:t>
            </w:r>
          </w:p>
          <w:p w:rsidR="00E136BA" w:rsidRDefault="00E136BA" w:rsidP="00A07CDD">
            <w:pPr>
              <w:rPr>
                <w:rFonts w:ascii="Angsana New" w:hAnsi="Angsana New"/>
                <w:lang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 w:hint="cs"/>
                <w:cs/>
                <w:lang w:bidi="th-TH"/>
              </w:rPr>
              <w:t xml:space="preserve"> อื่นๆ</w:t>
            </w:r>
            <w:r>
              <w:rPr>
                <w:rFonts w:ascii="Angsana New" w:hAnsi="Angsana New"/>
                <w:lang w:bidi="th-TH"/>
              </w:rPr>
              <w:t xml:space="preserve"> </w:t>
            </w:r>
          </w:p>
          <w:p w:rsidR="00D35E33" w:rsidRDefault="00E136BA" w:rsidP="00A07CDD">
            <w:pPr>
              <w:rPr>
                <w:rFonts w:ascii="Angsana New" w:hAnsi="Angsana New"/>
                <w:cs/>
                <w:lang w:bidi="th-TH"/>
              </w:rPr>
            </w:pPr>
            <w:r>
              <w:rPr>
                <w:rFonts w:ascii="Angsana New" w:hAnsi="Angsana New"/>
                <w:lang w:bidi="th-TH"/>
              </w:rPr>
              <w:t xml:space="preserve">- </w:t>
            </w:r>
            <w:r>
              <w:rPr>
                <w:rFonts w:ascii="Angsana New" w:hAnsi="Angsana New" w:hint="cs"/>
                <w:cs/>
                <w:lang w:bidi="th-TH"/>
              </w:rPr>
              <w:t>ชี้นำ ทบทวน โน้มน้าว สร้างบรรยากาศในชั้นเรียน</w:t>
            </w:r>
          </w:p>
          <w:p w:rsidR="00D35E33" w:rsidRPr="00D35E33" w:rsidRDefault="00D35E33" w:rsidP="00D35E33">
            <w:pPr>
              <w:rPr>
                <w:rFonts w:ascii="Angsana New" w:hAnsi="Angsana New"/>
                <w:cs/>
                <w:lang w:bidi="th-TH"/>
              </w:rPr>
            </w:pPr>
          </w:p>
          <w:p w:rsidR="00D35E33" w:rsidRPr="00D35E33" w:rsidRDefault="00D35E33" w:rsidP="00D35E33">
            <w:pPr>
              <w:rPr>
                <w:rFonts w:ascii="Angsana New" w:hAnsi="Angsana New"/>
                <w:cs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cs/>
                <w:lang w:bidi="th-TH"/>
              </w:rPr>
            </w:pPr>
          </w:p>
          <w:p w:rsidR="00E136BA" w:rsidRDefault="00E136BA" w:rsidP="00D35E33">
            <w:pPr>
              <w:rPr>
                <w:rFonts w:ascii="Angsana New" w:hAnsi="Angsana New"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lang w:bidi="th-TH"/>
              </w:rPr>
            </w:pPr>
          </w:p>
          <w:p w:rsidR="00D35E33" w:rsidRDefault="00D35E33" w:rsidP="00D35E33">
            <w:pPr>
              <w:rPr>
                <w:rFonts w:ascii="Angsana New" w:hAnsi="Angsana New"/>
                <w:lang w:bidi="th-TH"/>
              </w:rPr>
            </w:pPr>
          </w:p>
          <w:p w:rsidR="00D35E33" w:rsidRPr="00D35E33" w:rsidRDefault="00D35E33" w:rsidP="00D35E33">
            <w:pPr>
              <w:rPr>
                <w:rFonts w:ascii="Angsana New" w:hAnsi="Angsana New"/>
                <w:cs/>
                <w:lang w:bidi="th-TH"/>
              </w:rPr>
            </w:pPr>
          </w:p>
        </w:tc>
      </w:tr>
      <w:tr w:rsidR="000539AD" w:rsidTr="00692BFA">
        <w:tblPrEx>
          <w:tblLook w:val="01E0"/>
        </w:tblPrEx>
        <w:trPr>
          <w:cantSplit/>
        </w:trPr>
        <w:tc>
          <w:tcPr>
            <w:tcW w:w="9782" w:type="dxa"/>
            <w:gridSpan w:val="12"/>
          </w:tcPr>
          <w:p w:rsidR="000539AD" w:rsidRDefault="000539AD" w:rsidP="0011013E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0539AD" w:rsidRPr="00656882" w:rsidRDefault="000539AD" w:rsidP="0011013E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lang w:bidi="th-TH"/>
              </w:rPr>
            </w:pP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  <w:p w:rsidR="000539AD" w:rsidRPr="00073B28" w:rsidRDefault="000539AD" w:rsidP="00411B8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0539AD" w:rsidTr="00D35E33">
        <w:tblPrEx>
          <w:tblLook w:val="01E0"/>
        </w:tblPrEx>
        <w:trPr>
          <w:cantSplit/>
          <w:trHeight w:val="575"/>
        </w:trPr>
        <w:tc>
          <w:tcPr>
            <w:tcW w:w="1985" w:type="dxa"/>
            <w:vMerge w:val="restart"/>
          </w:tcPr>
          <w:p w:rsidR="000539AD" w:rsidRPr="000E32D0" w:rsidRDefault="000539AD" w:rsidP="00402C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977" w:type="dxa"/>
            <w:gridSpan w:val="5"/>
            <w:vMerge w:val="restart"/>
            <w:shd w:val="clear" w:color="auto" w:fill="auto"/>
          </w:tcPr>
          <w:p w:rsidR="000539AD" w:rsidRPr="000E32D0" w:rsidRDefault="000539AD" w:rsidP="000E32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2410" w:type="dxa"/>
            <w:gridSpan w:val="5"/>
            <w:shd w:val="clear" w:color="auto" w:fill="auto"/>
          </w:tcPr>
          <w:p w:rsidR="000539AD" w:rsidRPr="000E32D0" w:rsidRDefault="000539AD" w:rsidP="00402C2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  <w:tc>
          <w:tcPr>
            <w:tcW w:w="2410" w:type="dxa"/>
            <w:vMerge w:val="restart"/>
          </w:tcPr>
          <w:p w:rsidR="000539AD" w:rsidRPr="000E32D0" w:rsidRDefault="000539AD" w:rsidP="000E32D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ของการใช้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วิธีสอน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E32D0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พร้อมข้อเสนอแนะในการ</w:t>
            </w:r>
            <w:r w:rsidRPr="000E32D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แก้ไข</w:t>
            </w:r>
          </w:p>
        </w:tc>
      </w:tr>
      <w:tr w:rsidR="000539AD" w:rsidTr="00D35E33">
        <w:tblPrEx>
          <w:tblLook w:val="01E0"/>
        </w:tblPrEx>
        <w:trPr>
          <w:cantSplit/>
          <w:trHeight w:val="465"/>
        </w:trPr>
        <w:tc>
          <w:tcPr>
            <w:tcW w:w="1985" w:type="dxa"/>
            <w:vMerge/>
          </w:tcPr>
          <w:p w:rsidR="000539AD" w:rsidRPr="00073B28" w:rsidRDefault="000539AD" w:rsidP="00402C2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5"/>
            <w:vMerge/>
            <w:shd w:val="clear" w:color="auto" w:fill="auto"/>
          </w:tcPr>
          <w:p w:rsidR="000539AD" w:rsidRPr="00073B28" w:rsidRDefault="000539AD" w:rsidP="00402C27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59" w:type="dxa"/>
            <w:gridSpan w:val="3"/>
            <w:shd w:val="clear" w:color="auto" w:fill="auto"/>
          </w:tcPr>
          <w:p w:rsidR="000539AD" w:rsidRPr="000E32D0" w:rsidRDefault="000539AD" w:rsidP="00402C27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0539AD" w:rsidRPr="000E32D0" w:rsidRDefault="000539AD" w:rsidP="00402C27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E32D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0E32D0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2410" w:type="dxa"/>
            <w:vMerge/>
          </w:tcPr>
          <w:p w:rsidR="000539AD" w:rsidRPr="00073B28" w:rsidRDefault="000539AD" w:rsidP="00402C27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D35E33" w:rsidTr="00D35E33">
        <w:tblPrEx>
          <w:tblLook w:val="01E0"/>
        </w:tblPrEx>
        <w:trPr>
          <w:cantSplit/>
          <w:trHeight w:val="998"/>
        </w:trPr>
        <w:tc>
          <w:tcPr>
            <w:tcW w:w="1985" w:type="dxa"/>
          </w:tcPr>
          <w:p w:rsidR="00D35E33" w:rsidRPr="00073B28" w:rsidRDefault="00D35E33" w:rsidP="00A07CDD">
            <w:pPr>
              <w:rPr>
                <w:rFonts w:ascii="Angsana New" w:hAnsi="Angsana New"/>
                <w:bCs/>
                <w:sz w:val="32"/>
                <w:szCs w:val="32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คุณธรรม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จริยธรรม</w:t>
            </w:r>
          </w:p>
        </w:tc>
        <w:tc>
          <w:tcPr>
            <w:tcW w:w="2977" w:type="dxa"/>
            <w:gridSpan w:val="5"/>
            <w:shd w:val="clear" w:color="auto" w:fill="auto"/>
          </w:tcPr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 วิธีการบรรยาย </w:t>
            </w:r>
            <w:r>
              <w:rPr>
                <w:rFonts w:ascii="Angsana New" w:hAnsi="Angsana New"/>
                <w:lang w:val="en-US" w:bidi="th-TH"/>
              </w:rPr>
              <w:t>(Lecture)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วิธีการสาธิต </w:t>
            </w:r>
            <w:r>
              <w:rPr>
                <w:rFonts w:ascii="Angsana New" w:hAnsi="Angsana New"/>
                <w:lang w:val="en-US" w:bidi="th-TH"/>
              </w:rPr>
              <w:t>(Demonstration)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วิธีการทดลอง </w:t>
            </w:r>
            <w:r>
              <w:rPr>
                <w:rFonts w:ascii="Angsana New" w:hAnsi="Angsana New"/>
                <w:lang w:val="en-US" w:bidi="th-TH"/>
              </w:rPr>
              <w:t>(Experiment)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วิธีการสอนแบบร่วมมือ ร่วมคิด</w:t>
            </w:r>
            <w:r>
              <w:rPr>
                <w:rFonts w:ascii="Angsana New" w:hAnsi="Angsana New"/>
                <w:lang w:val="en-US" w:bidi="th-TH"/>
              </w:rPr>
              <w:t xml:space="preserve"> (Collaborative-Cooperative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วิธีการใช้กรณีตัวอย่าง </w:t>
            </w:r>
            <w:r>
              <w:rPr>
                <w:rFonts w:ascii="Angsana New" w:hAnsi="Angsana New"/>
                <w:lang w:val="en-US" w:bidi="th-TH"/>
              </w:rPr>
              <w:t>(Case Study)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เทคนิคผังความคิด </w:t>
            </w:r>
            <w:r>
              <w:rPr>
                <w:rFonts w:ascii="Angsana New" w:hAnsi="Angsana New"/>
                <w:lang w:val="en-US" w:bidi="th-TH"/>
              </w:rPr>
              <w:t>(Mind Map)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วิธีการใช้ปัญหาเป็นหลัก </w:t>
            </w:r>
            <w:r>
              <w:rPr>
                <w:rFonts w:ascii="Angsana New" w:hAnsi="Angsana New"/>
                <w:lang w:val="en-US" w:bidi="th-TH"/>
              </w:rPr>
              <w:t>(Problem-Based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วิธีการสอนแบบเน้นประสบการณ์ </w:t>
            </w:r>
            <w:r>
              <w:rPr>
                <w:rFonts w:ascii="Angsana New" w:hAnsi="Angsana New"/>
                <w:lang w:val="en-US" w:bidi="th-TH"/>
              </w:rPr>
              <w:t>(Experiential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วิธีการสอนแบบใช้โครงการเป็นหลัก </w:t>
            </w:r>
            <w:r>
              <w:rPr>
                <w:rFonts w:ascii="Angsana New" w:hAnsi="Angsana New"/>
                <w:lang w:val="en-US" w:bidi="th-TH"/>
              </w:rPr>
              <w:t>(Project-Based Instruction)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วิธีการสอนแบบเน้นกระบวนการคิด </w:t>
            </w:r>
            <w:r>
              <w:rPr>
                <w:rFonts w:ascii="Angsana New" w:hAnsi="Angsana New"/>
                <w:lang w:val="en-US" w:bidi="th-TH"/>
              </w:rPr>
              <w:t>(Thinking-Based Instruction)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วิธีการสอนแบบบูรณาการ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อื่นๆ ......................................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35E33" w:rsidRDefault="00D35E33" w:rsidP="00A07CDD">
            <w:pPr>
              <w:rPr>
                <w:rFonts w:ascii="Angsana New" w:hAnsi="Angsana New"/>
                <w:bCs/>
                <w:lang w:val="en-US" w:bidi="th-TH"/>
              </w:rPr>
            </w:pPr>
            <w:r w:rsidRPr="00B20940">
              <w:rPr>
                <w:rFonts w:ascii="Angsana New" w:hAnsi="Angsana New"/>
                <w:lang w:val="en-US" w:bidi="th-TH"/>
              </w:rPr>
              <w:sym w:font="Wingdings 2" w:char="F02A"/>
            </w:r>
            <w:r w:rsidRPr="00B20940">
              <w:rPr>
                <w:rFonts w:ascii="Angsana New" w:hAnsi="Angsana New" w:hint="cs"/>
                <w:b/>
                <w:cs/>
                <w:lang w:val="en-US" w:bidi="th-TH"/>
              </w:rPr>
              <w:t xml:space="preserve"> สื่ออิ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เล็กโทรนิกส์ ได้แก่ </w:t>
            </w:r>
            <w:r>
              <w:rPr>
                <w:rFonts w:ascii="Angsana New" w:hAnsi="Angsana New"/>
                <w:bCs/>
                <w:lang w:val="en-US" w:bidi="th-TH"/>
              </w:rPr>
              <w:t>PowerPoint, Internet, E-learni</w:t>
            </w:r>
            <w:r w:rsidRPr="00B20940">
              <w:rPr>
                <w:rFonts w:ascii="Angsana New" w:hAnsi="Angsana New"/>
                <w:bCs/>
                <w:lang w:val="en-US" w:bidi="th-TH"/>
              </w:rPr>
              <w:t>ng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โปรแกรมคอมพิวเตอร์ ต่างๆ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 </w:t>
            </w:r>
            <w:r w:rsidRPr="00B20940">
              <w:rPr>
                <w:rFonts w:ascii="Angsana New" w:hAnsi="Angsana New"/>
                <w:bCs/>
                <w:lang w:val="en-US" w:bidi="th-TH"/>
              </w:rPr>
              <w:t>LCD Projector / Overhead Projector / Visualizer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 ฟิลม์สไลด์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โทรทัศน์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วีดีทัศน์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 w:rsidRPr="00C27C1A">
              <w:rPr>
                <w:rFonts w:ascii="Angsana New" w:hAnsi="Angsana New"/>
                <w:bCs/>
                <w:lang w:val="en-US" w:bidi="th-TH"/>
              </w:rPr>
              <w:t>CD</w:t>
            </w:r>
          </w:p>
          <w:p w:rsidR="00D35E33" w:rsidRPr="00B20940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อื่นๆ .................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35E33" w:rsidRPr="00D0662A" w:rsidRDefault="00D35E33" w:rsidP="00A07CDD">
            <w:pPr>
              <w:jc w:val="center"/>
              <w:rPr>
                <w:rFonts w:ascii="Angsana New" w:hAnsi="Angsana New"/>
                <w:b/>
                <w:lang w:val="en-US"/>
              </w:rPr>
            </w:pPr>
            <w:r>
              <w:rPr>
                <w:rFonts w:ascii="Angsana New" w:hAnsi="Angsana New"/>
                <w:b/>
                <w:lang w:val="en-US"/>
              </w:rPr>
              <w:sym w:font="Wingdings" w:char="F0FC"/>
            </w:r>
          </w:p>
        </w:tc>
        <w:tc>
          <w:tcPr>
            <w:tcW w:w="2410" w:type="dxa"/>
          </w:tcPr>
          <w:p w:rsidR="00D35E33" w:rsidRPr="00A6736D" w:rsidRDefault="00A6736D" w:rsidP="00A6736D">
            <w:pPr>
              <w:jc w:val="thaiDistribute"/>
              <w:rPr>
                <w:rFonts w:ascii="Angsana New" w:hAnsi="Angsana New"/>
                <w:bCs/>
                <w:sz w:val="32"/>
                <w:szCs w:val="32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 xml:space="preserve">- </w:t>
            </w:r>
            <w:r w:rsidRPr="00A6736D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ยกตัวอย่างและกำชับเรื่องการทำความดีแก่สังคม เพื่อให้นักศึกษาได้คิดตามและปฏิบัติตนอย่างเหมาะสมและถูกต้อง</w:t>
            </w:r>
          </w:p>
        </w:tc>
      </w:tr>
      <w:tr w:rsidR="00D35E33" w:rsidTr="00D35E33">
        <w:tblPrEx>
          <w:tblLook w:val="01E0"/>
        </w:tblPrEx>
        <w:trPr>
          <w:cantSplit/>
          <w:trHeight w:val="1070"/>
        </w:trPr>
        <w:tc>
          <w:tcPr>
            <w:tcW w:w="1985" w:type="dxa"/>
          </w:tcPr>
          <w:p w:rsidR="00D35E33" w:rsidRPr="00411B8C" w:rsidRDefault="00D35E33" w:rsidP="00A07C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2977" w:type="dxa"/>
            <w:gridSpan w:val="5"/>
            <w:shd w:val="clear" w:color="auto" w:fill="auto"/>
          </w:tcPr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 วิธีการบรรยาย </w:t>
            </w:r>
            <w:r>
              <w:rPr>
                <w:rFonts w:ascii="Angsana New" w:hAnsi="Angsana New"/>
                <w:lang w:val="en-US" w:bidi="th-TH"/>
              </w:rPr>
              <w:t>(Lecture)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วิธีการสาธิต </w:t>
            </w:r>
            <w:r>
              <w:rPr>
                <w:rFonts w:ascii="Angsana New" w:hAnsi="Angsana New"/>
                <w:lang w:val="en-US" w:bidi="th-TH"/>
              </w:rPr>
              <w:t>(Demonstration)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วิธีการทดลอง </w:t>
            </w:r>
            <w:r>
              <w:rPr>
                <w:rFonts w:ascii="Angsana New" w:hAnsi="Angsana New"/>
                <w:lang w:val="en-US" w:bidi="th-TH"/>
              </w:rPr>
              <w:t>(Experiment)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วิธีการสอนแบบร่วมมือ ร่วมคิด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>(Collaborative-Cooperative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วิธีการใช้กรณีตัวอย่าง </w:t>
            </w:r>
            <w:r>
              <w:rPr>
                <w:rFonts w:ascii="Angsana New" w:hAnsi="Angsana New"/>
                <w:lang w:val="en-US" w:bidi="th-TH"/>
              </w:rPr>
              <w:t>(Case Study)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เทคนิคผังความคิด </w:t>
            </w:r>
            <w:r>
              <w:rPr>
                <w:rFonts w:ascii="Angsana New" w:hAnsi="Angsana New"/>
                <w:lang w:val="en-US" w:bidi="th-TH"/>
              </w:rPr>
              <w:t>(Mind Map)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วิธีการใช้ปัญหาเป็นหลัก </w:t>
            </w:r>
            <w:r>
              <w:rPr>
                <w:rFonts w:ascii="Angsana New" w:hAnsi="Angsana New"/>
                <w:lang w:val="en-US" w:bidi="th-TH"/>
              </w:rPr>
              <w:t>(Problem-Based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วิธีการสอนแบบเน้นประสบการณ์ </w:t>
            </w:r>
            <w:r>
              <w:rPr>
                <w:rFonts w:ascii="Angsana New" w:hAnsi="Angsana New"/>
                <w:lang w:val="en-US" w:bidi="th-TH"/>
              </w:rPr>
              <w:t>(Experiential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วิธีการสอนแบบใช้โครงการเป็นหลัก </w:t>
            </w:r>
            <w:r>
              <w:rPr>
                <w:rFonts w:ascii="Angsana New" w:hAnsi="Angsana New"/>
                <w:lang w:val="en-US" w:bidi="th-TH"/>
              </w:rPr>
              <w:t>(Project-Based Instruction)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วิธีการสอนแบบเน้นกระบวนการคิด </w:t>
            </w:r>
            <w:r>
              <w:rPr>
                <w:rFonts w:ascii="Angsana New" w:hAnsi="Angsana New"/>
                <w:lang w:val="en-US" w:bidi="th-TH"/>
              </w:rPr>
              <w:t>(Thinking-Based Instruction)</w:t>
            </w:r>
          </w:p>
          <w:p w:rsidR="00D35E33" w:rsidRDefault="00D35E33" w:rsidP="00A07CDD">
            <w:pPr>
              <w:rPr>
                <w:rFonts w:ascii="Angsana New" w:hAnsi="Angsana New"/>
                <w:cs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วิธีการสอนแบบบูรณาการ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อื่นๆ ......................................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35E33" w:rsidRDefault="00D35E33" w:rsidP="00A07CDD">
            <w:pPr>
              <w:rPr>
                <w:rFonts w:ascii="Angsana New" w:hAnsi="Angsana New"/>
                <w:bCs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 w:rsidRPr="00B20940">
              <w:rPr>
                <w:rFonts w:ascii="Angsana New" w:hAnsi="Angsana New" w:hint="cs"/>
                <w:b/>
                <w:cs/>
                <w:lang w:val="en-US" w:bidi="th-TH"/>
              </w:rPr>
              <w:t xml:space="preserve"> สื่ออิ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เล็กโทรนิกส์ ได้แก่ </w:t>
            </w:r>
            <w:r>
              <w:rPr>
                <w:rFonts w:ascii="Angsana New" w:hAnsi="Angsana New"/>
                <w:bCs/>
                <w:lang w:val="en-US" w:bidi="th-TH"/>
              </w:rPr>
              <w:t>PowerPoint, Internet, E-learni</w:t>
            </w:r>
            <w:r w:rsidRPr="00B20940">
              <w:rPr>
                <w:rFonts w:ascii="Angsana New" w:hAnsi="Angsana New"/>
                <w:bCs/>
                <w:lang w:val="en-US" w:bidi="th-TH"/>
              </w:rPr>
              <w:t>ng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โปรแกรมคอมพิวเตอร์ ต่างๆ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 </w:t>
            </w:r>
            <w:r w:rsidRPr="00B20940">
              <w:rPr>
                <w:rFonts w:ascii="Angsana New" w:hAnsi="Angsana New"/>
                <w:bCs/>
                <w:lang w:val="en-US" w:bidi="th-TH"/>
              </w:rPr>
              <w:t>LCD Projector / Overhead Projector / Visualizer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 ฟิลม์สไลด์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โทรทัศน์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วีดีทัศน์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 w:rsidRPr="00C27C1A">
              <w:rPr>
                <w:rFonts w:ascii="Angsana New" w:hAnsi="Angsana New"/>
                <w:bCs/>
                <w:lang w:val="en-US" w:bidi="th-TH"/>
              </w:rPr>
              <w:t>CD</w:t>
            </w:r>
          </w:p>
          <w:p w:rsidR="00D35E33" w:rsidRPr="00B20940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อื่นๆ .................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35E33" w:rsidRPr="00073B28" w:rsidRDefault="00D35E33" w:rsidP="00A07CDD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lang w:val="en-US"/>
              </w:rPr>
              <w:sym w:font="Wingdings" w:char="F0FC"/>
            </w:r>
          </w:p>
        </w:tc>
        <w:tc>
          <w:tcPr>
            <w:tcW w:w="2410" w:type="dxa"/>
          </w:tcPr>
          <w:p w:rsidR="00D35E33" w:rsidRPr="00182B55" w:rsidRDefault="00A6736D" w:rsidP="00A6736D">
            <w:pPr>
              <w:jc w:val="thaiDistribute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A6736D">
              <w:rPr>
                <w:rFonts w:ascii="Angsana New" w:hAnsi="Angsana New"/>
                <w:b/>
                <w:sz w:val="28"/>
                <w:szCs w:val="28"/>
                <w:lang w:bidi="th-TH"/>
              </w:rPr>
              <w:t xml:space="preserve">- </w:t>
            </w:r>
            <w:r w:rsidRPr="00A6736D">
              <w:rPr>
                <w:rFonts w:ascii="Angsana New" w:hAnsi="Angsana New" w:hint="cs"/>
                <w:b/>
                <w:sz w:val="28"/>
                <w:szCs w:val="28"/>
                <w:cs/>
                <w:lang w:bidi="th-TH"/>
              </w:rPr>
              <w:t>ฝึกให้นักศึกษาปฏิบัติโดยเขียนโปรแกรม</w:t>
            </w:r>
            <w:r w:rsidR="00182B55">
              <w:rPr>
                <w:rFonts w:ascii="Angsana New" w:hAnsi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="00182B55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 xml:space="preserve">Dev C++ </w:t>
            </w:r>
            <w:r w:rsidR="00182B55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ตามหัวข้อที่กำหนด</w:t>
            </w:r>
          </w:p>
        </w:tc>
      </w:tr>
      <w:tr w:rsidR="00D35E33" w:rsidTr="00D35E33">
        <w:tblPrEx>
          <w:tblLook w:val="01E0"/>
        </w:tblPrEx>
        <w:trPr>
          <w:cantSplit/>
          <w:trHeight w:val="1250"/>
        </w:trPr>
        <w:tc>
          <w:tcPr>
            <w:tcW w:w="1985" w:type="dxa"/>
          </w:tcPr>
          <w:p w:rsidR="00D35E33" w:rsidRDefault="00D35E33" w:rsidP="00A07CDD">
            <w:pPr>
              <w:pStyle w:val="a5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ทาง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ปัญญา</w:t>
            </w:r>
          </w:p>
          <w:p w:rsidR="00D35E33" w:rsidRPr="0021585F" w:rsidRDefault="00D35E33" w:rsidP="00A07CDD">
            <w:pPr>
              <w:pStyle w:val="a5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977" w:type="dxa"/>
            <w:gridSpan w:val="5"/>
            <w:shd w:val="clear" w:color="auto" w:fill="auto"/>
          </w:tcPr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 วิธีการบรรยาย </w:t>
            </w:r>
            <w:r>
              <w:rPr>
                <w:rFonts w:ascii="Angsana New" w:hAnsi="Angsana New"/>
                <w:lang w:val="en-US" w:bidi="th-TH"/>
              </w:rPr>
              <w:t>(Lecture)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วิธีการสาธิต </w:t>
            </w:r>
            <w:r>
              <w:rPr>
                <w:rFonts w:ascii="Angsana New" w:hAnsi="Angsana New"/>
                <w:lang w:val="en-US" w:bidi="th-TH"/>
              </w:rPr>
              <w:t>(Demonstration)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วิธีการทดลอง </w:t>
            </w:r>
            <w:r>
              <w:rPr>
                <w:rFonts w:ascii="Angsana New" w:hAnsi="Angsana New"/>
                <w:lang w:val="en-US" w:bidi="th-TH"/>
              </w:rPr>
              <w:t>(Experiment)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วิธีการสอนแบบร่วมมือ ร่วมคิด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>(Collaborative-Cooperative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วิธีการใช้กรณีตัวอย่าง </w:t>
            </w:r>
            <w:r>
              <w:rPr>
                <w:rFonts w:ascii="Angsana New" w:hAnsi="Angsana New"/>
                <w:lang w:val="en-US" w:bidi="th-TH"/>
              </w:rPr>
              <w:t>(Case Study)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เทคนิคผังความคิด </w:t>
            </w:r>
            <w:r>
              <w:rPr>
                <w:rFonts w:ascii="Angsana New" w:hAnsi="Angsana New"/>
                <w:lang w:val="en-US" w:bidi="th-TH"/>
              </w:rPr>
              <w:t>(Mind Map)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วิธีการใช้ปัญหาเป็นหลัก </w:t>
            </w:r>
            <w:r>
              <w:rPr>
                <w:rFonts w:ascii="Angsana New" w:hAnsi="Angsana New"/>
                <w:lang w:val="en-US" w:bidi="th-TH"/>
              </w:rPr>
              <w:t>(Problem-Based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วิธีการสอนแบบเน้นประสบการณ์ </w:t>
            </w:r>
            <w:r>
              <w:rPr>
                <w:rFonts w:ascii="Angsana New" w:hAnsi="Angsana New"/>
                <w:lang w:val="en-US" w:bidi="th-TH"/>
              </w:rPr>
              <w:t>(Experiential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วิธีการสอนแบบใช้โครงการเป็นหลัก </w:t>
            </w:r>
            <w:r>
              <w:rPr>
                <w:rFonts w:ascii="Angsana New" w:hAnsi="Angsana New"/>
                <w:lang w:val="en-US" w:bidi="th-TH"/>
              </w:rPr>
              <w:t>(Project-Based Instruction)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วิธีการสอนแบบเน้นกระบวนการคิด </w:t>
            </w:r>
            <w:r>
              <w:rPr>
                <w:rFonts w:ascii="Angsana New" w:hAnsi="Angsana New"/>
                <w:lang w:val="en-US" w:bidi="th-TH"/>
              </w:rPr>
              <w:t>(Thinking-Based Instruction)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วิธีการสอนแบบบูรณาการ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อื่นๆ ......................................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35E33" w:rsidRDefault="00D35E33" w:rsidP="00A07CDD">
            <w:pPr>
              <w:rPr>
                <w:rFonts w:ascii="Angsana New" w:hAnsi="Angsana New"/>
                <w:bCs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 w:rsidRPr="00B20940">
              <w:rPr>
                <w:rFonts w:ascii="Angsana New" w:hAnsi="Angsana New" w:hint="cs"/>
                <w:b/>
                <w:cs/>
                <w:lang w:val="en-US" w:bidi="th-TH"/>
              </w:rPr>
              <w:t xml:space="preserve"> สื่ออิ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เล็กโทรนิกส์ ได้แก่ </w:t>
            </w:r>
            <w:r>
              <w:rPr>
                <w:rFonts w:ascii="Angsana New" w:hAnsi="Angsana New"/>
                <w:bCs/>
                <w:lang w:val="en-US" w:bidi="th-TH"/>
              </w:rPr>
              <w:t>PowerPoint, Internet, E-learni</w:t>
            </w:r>
            <w:r w:rsidRPr="00B20940">
              <w:rPr>
                <w:rFonts w:ascii="Angsana New" w:hAnsi="Angsana New"/>
                <w:bCs/>
                <w:lang w:val="en-US" w:bidi="th-TH"/>
              </w:rPr>
              <w:t>ng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โปรแกรมคอมพิวเตอร์ ต่างๆ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 </w:t>
            </w:r>
            <w:r w:rsidRPr="00B20940">
              <w:rPr>
                <w:rFonts w:ascii="Angsana New" w:hAnsi="Angsana New"/>
                <w:bCs/>
                <w:lang w:val="en-US" w:bidi="th-TH"/>
              </w:rPr>
              <w:t>LCD Projector / Overhead Projector / Visualizer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 ฟิลม์สไลด์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โทรทัศน์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วีดีทัศน์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 w:rsidRPr="00C27C1A">
              <w:rPr>
                <w:rFonts w:ascii="Angsana New" w:hAnsi="Angsana New"/>
                <w:bCs/>
                <w:lang w:val="en-US" w:bidi="th-TH"/>
              </w:rPr>
              <w:t>CD</w:t>
            </w:r>
          </w:p>
          <w:p w:rsidR="00D35E33" w:rsidRPr="00B20940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อื่นๆ .................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35E33" w:rsidRPr="00CD2CBE" w:rsidRDefault="00D35E33" w:rsidP="00A07CDD">
            <w:pPr>
              <w:jc w:val="center"/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lang w:val="en-US"/>
              </w:rPr>
              <w:sym w:font="Wingdings" w:char="F0FC"/>
            </w:r>
          </w:p>
        </w:tc>
        <w:tc>
          <w:tcPr>
            <w:tcW w:w="2410" w:type="dxa"/>
          </w:tcPr>
          <w:p w:rsidR="00D35E33" w:rsidRPr="00A6736D" w:rsidRDefault="00A6736D" w:rsidP="00182B55">
            <w:pPr>
              <w:pStyle w:val="a5"/>
              <w:jc w:val="thaiDistribute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A6736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 xml:space="preserve">- </w:t>
            </w:r>
            <w:r w:rsidRPr="00A6736D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ให้นักศึกษาออกแบบ</w:t>
            </w:r>
            <w:r w:rsidR="00182B55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วงจรต่างๆในโปรแกรม </w:t>
            </w:r>
            <w:r w:rsidR="00182B55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 xml:space="preserve">Labview </w:t>
            </w:r>
            <w:r w:rsidR="00182B55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ตามเนื้อหาหรือหัวข้อที่กำหนด</w:t>
            </w:r>
          </w:p>
        </w:tc>
      </w:tr>
      <w:tr w:rsidR="00D35E33" w:rsidTr="00D35E33">
        <w:tblPrEx>
          <w:tblLook w:val="01E0"/>
        </w:tblPrEx>
        <w:trPr>
          <w:cantSplit/>
          <w:trHeight w:val="1322"/>
        </w:trPr>
        <w:tc>
          <w:tcPr>
            <w:tcW w:w="1985" w:type="dxa"/>
          </w:tcPr>
          <w:p w:rsidR="00D35E33" w:rsidRPr="00073B28" w:rsidRDefault="00D35E33" w:rsidP="00A07CDD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2977" w:type="dxa"/>
            <w:gridSpan w:val="5"/>
            <w:shd w:val="clear" w:color="auto" w:fill="auto"/>
          </w:tcPr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 วิธีการบรรยาย </w:t>
            </w:r>
            <w:r>
              <w:rPr>
                <w:rFonts w:ascii="Angsana New" w:hAnsi="Angsana New"/>
                <w:lang w:val="en-US" w:bidi="th-TH"/>
              </w:rPr>
              <w:t>(Lecture)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วิธีการสาธิต </w:t>
            </w:r>
            <w:r>
              <w:rPr>
                <w:rFonts w:ascii="Angsana New" w:hAnsi="Angsana New"/>
                <w:lang w:val="en-US" w:bidi="th-TH"/>
              </w:rPr>
              <w:t>(Demonstration)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วิธีการทดลอง </w:t>
            </w:r>
            <w:r>
              <w:rPr>
                <w:rFonts w:ascii="Angsana New" w:hAnsi="Angsana New"/>
                <w:lang w:val="en-US" w:bidi="th-TH"/>
              </w:rPr>
              <w:t>(Experiment)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วิธีการสอนแบบร่วมมือ ร่วมคิด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>(Collaborative-Cooperative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วิธีการใช้กรณีตัวอย่าง </w:t>
            </w:r>
            <w:r>
              <w:rPr>
                <w:rFonts w:ascii="Angsana New" w:hAnsi="Angsana New"/>
                <w:lang w:val="en-US" w:bidi="th-TH"/>
              </w:rPr>
              <w:t>(Case Study)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เทคนิคผังความคิด </w:t>
            </w:r>
            <w:r>
              <w:rPr>
                <w:rFonts w:ascii="Angsana New" w:hAnsi="Angsana New"/>
                <w:lang w:val="en-US" w:bidi="th-TH"/>
              </w:rPr>
              <w:t>(Mind Map)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วิธีการใช้ปัญหาเป็นหลัก </w:t>
            </w:r>
            <w:r>
              <w:rPr>
                <w:rFonts w:ascii="Angsana New" w:hAnsi="Angsana New"/>
                <w:lang w:val="en-US" w:bidi="th-TH"/>
              </w:rPr>
              <w:t>(Problem-Based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วิธีการสอนแบบเน้นประสบการณ์ </w:t>
            </w:r>
            <w:r>
              <w:rPr>
                <w:rFonts w:ascii="Angsana New" w:hAnsi="Angsana New"/>
                <w:lang w:val="en-US" w:bidi="th-TH"/>
              </w:rPr>
              <w:t>(Experiential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วิธีการสอนแบบใช้โครงการเป็นหลัก </w:t>
            </w:r>
            <w:r>
              <w:rPr>
                <w:rFonts w:ascii="Angsana New" w:hAnsi="Angsana New"/>
                <w:lang w:val="en-US" w:bidi="th-TH"/>
              </w:rPr>
              <w:t>(Project-Based Instruction)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วิธีการสอนแบบเน้นกระบวนการคิด </w:t>
            </w:r>
            <w:r>
              <w:rPr>
                <w:rFonts w:ascii="Angsana New" w:hAnsi="Angsana New"/>
                <w:lang w:val="en-US" w:bidi="th-TH"/>
              </w:rPr>
              <w:t>(Thinking-Based Instruction)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วิธีการสอนแบบบูรณาการ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อื่นๆ ......................................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35E33" w:rsidRDefault="00D35E33" w:rsidP="00A07CDD">
            <w:pPr>
              <w:rPr>
                <w:rFonts w:ascii="Angsana New" w:hAnsi="Angsana New"/>
                <w:bCs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 w:rsidRPr="00B20940">
              <w:rPr>
                <w:rFonts w:ascii="Angsana New" w:hAnsi="Angsana New" w:hint="cs"/>
                <w:b/>
                <w:cs/>
                <w:lang w:val="en-US" w:bidi="th-TH"/>
              </w:rPr>
              <w:t xml:space="preserve"> สื่ออิ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เล็กโทรนิกส์ ได้แก่ </w:t>
            </w:r>
            <w:r>
              <w:rPr>
                <w:rFonts w:ascii="Angsana New" w:hAnsi="Angsana New"/>
                <w:bCs/>
                <w:lang w:val="en-US" w:bidi="th-TH"/>
              </w:rPr>
              <w:t>PowerPoint, Internet, E-learni</w:t>
            </w:r>
            <w:r w:rsidRPr="00B20940">
              <w:rPr>
                <w:rFonts w:ascii="Angsana New" w:hAnsi="Angsana New"/>
                <w:bCs/>
                <w:lang w:val="en-US" w:bidi="th-TH"/>
              </w:rPr>
              <w:t>ng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โปรแกรมคอมพิวเตอร์ ต่างๆ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 </w:t>
            </w:r>
            <w:r w:rsidRPr="00B20940">
              <w:rPr>
                <w:rFonts w:ascii="Angsana New" w:hAnsi="Angsana New"/>
                <w:bCs/>
                <w:lang w:val="en-US" w:bidi="th-TH"/>
              </w:rPr>
              <w:t>LCD Projector / Overhead Projector / Visualizer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 ฟิลม์สไลด์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โทรทัศน์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วีดีทัศน์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 w:rsidRPr="00C27C1A">
              <w:rPr>
                <w:rFonts w:ascii="Angsana New" w:hAnsi="Angsana New"/>
                <w:bCs/>
                <w:lang w:val="en-US" w:bidi="th-TH"/>
              </w:rPr>
              <w:t>CD</w:t>
            </w:r>
          </w:p>
          <w:p w:rsidR="00D35E33" w:rsidRPr="00B20940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อื่นๆ .................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35E33" w:rsidRPr="00073B28" w:rsidRDefault="00D35E33" w:rsidP="00A07CD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lang w:val="en-US"/>
              </w:rPr>
              <w:sym w:font="Wingdings" w:char="F0FC"/>
            </w:r>
          </w:p>
        </w:tc>
        <w:tc>
          <w:tcPr>
            <w:tcW w:w="2410" w:type="dxa"/>
          </w:tcPr>
          <w:p w:rsidR="00D35E33" w:rsidRPr="00A6736D" w:rsidRDefault="00A6736D" w:rsidP="00A6736D">
            <w:pPr>
              <w:jc w:val="thaiDistribute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A6736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 xml:space="preserve">- </w:t>
            </w:r>
            <w:r w:rsidRPr="00A6736D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เน้นการทำงานอย่างเป็นทีมและเป็นระบบ </w:t>
            </w:r>
          </w:p>
        </w:tc>
      </w:tr>
      <w:tr w:rsidR="00D35E33" w:rsidTr="00D35E33">
        <w:tblPrEx>
          <w:tblLook w:val="01E0"/>
        </w:tblPrEx>
        <w:trPr>
          <w:cantSplit/>
          <w:trHeight w:val="1430"/>
        </w:trPr>
        <w:tc>
          <w:tcPr>
            <w:tcW w:w="1985" w:type="dxa"/>
          </w:tcPr>
          <w:p w:rsidR="00D35E33" w:rsidRPr="00073B28" w:rsidRDefault="00D35E33" w:rsidP="00A07CDD">
            <w:pPr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ทักษะ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วิเคราะห์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73B2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การใช้เทคโนโลยี</w:t>
            </w:r>
            <w:r w:rsidRPr="001E187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สารสนเทศ</w:t>
            </w:r>
          </w:p>
        </w:tc>
        <w:tc>
          <w:tcPr>
            <w:tcW w:w="2977" w:type="dxa"/>
            <w:gridSpan w:val="5"/>
            <w:shd w:val="clear" w:color="auto" w:fill="auto"/>
          </w:tcPr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 วิธีการบรรยาย </w:t>
            </w:r>
            <w:r>
              <w:rPr>
                <w:rFonts w:ascii="Angsana New" w:hAnsi="Angsana New"/>
                <w:lang w:val="en-US" w:bidi="th-TH"/>
              </w:rPr>
              <w:t>(Lecture)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วิธีการสาธิต </w:t>
            </w:r>
            <w:r>
              <w:rPr>
                <w:rFonts w:ascii="Angsana New" w:hAnsi="Angsana New"/>
                <w:lang w:val="en-US" w:bidi="th-TH"/>
              </w:rPr>
              <w:t>(Demonstration)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วิธีการทดลอง </w:t>
            </w:r>
            <w:r>
              <w:rPr>
                <w:rFonts w:ascii="Angsana New" w:hAnsi="Angsana New"/>
                <w:lang w:val="en-US" w:bidi="th-TH"/>
              </w:rPr>
              <w:t>(Experiment)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วิธีการสอนแบบร่วมมือ ร่วมคิด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>(Collaborative-Cooperative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วิธีการใช้กรณีตัวอย่าง </w:t>
            </w:r>
            <w:r>
              <w:rPr>
                <w:rFonts w:ascii="Angsana New" w:hAnsi="Angsana New"/>
                <w:lang w:val="en-US" w:bidi="th-TH"/>
              </w:rPr>
              <w:t>(Case Study)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เทคนิคผังความคิด </w:t>
            </w:r>
            <w:r>
              <w:rPr>
                <w:rFonts w:ascii="Angsana New" w:hAnsi="Angsana New"/>
                <w:lang w:val="en-US" w:bidi="th-TH"/>
              </w:rPr>
              <w:t>(Mind Map)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วิธีการใช้ปัญหาเป็นหลัก </w:t>
            </w:r>
            <w:r>
              <w:rPr>
                <w:rFonts w:ascii="Angsana New" w:hAnsi="Angsana New"/>
                <w:lang w:val="en-US" w:bidi="th-TH"/>
              </w:rPr>
              <w:t>(Problem-Based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วิธีการสอนแบบเน้นประสบการณ์ </w:t>
            </w:r>
            <w:r>
              <w:rPr>
                <w:rFonts w:ascii="Angsana New" w:hAnsi="Angsana New"/>
                <w:lang w:val="en-US" w:bidi="th-TH"/>
              </w:rPr>
              <w:t>(Experiential Learning)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วิธีการสอนแบบใช้โครงการเป็นหลัก </w:t>
            </w:r>
            <w:r>
              <w:rPr>
                <w:rFonts w:ascii="Angsana New" w:hAnsi="Angsana New"/>
                <w:lang w:val="en-US" w:bidi="th-TH"/>
              </w:rPr>
              <w:t>(Project-Based Instruction)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วิธีการสอนแบบเน้นกระบวนการคิด </w:t>
            </w:r>
            <w:r>
              <w:rPr>
                <w:rFonts w:ascii="Angsana New" w:hAnsi="Angsana New"/>
                <w:lang w:val="en-US" w:bidi="th-TH"/>
              </w:rPr>
              <w:t>(Thinking-Based Instruction)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วิธีการสอนแบบบูรณาการ</w:t>
            </w:r>
          </w:p>
          <w:p w:rsidR="00D35E33" w:rsidRDefault="00D35E33" w:rsidP="00A07CDD">
            <w:pPr>
              <w:rPr>
                <w:rFonts w:ascii="Angsana New" w:hAnsi="Angsana New"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cs/>
                <w:lang w:val="en-US" w:bidi="th-TH"/>
              </w:rPr>
              <w:t>อื่นๆ ......................................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35E33" w:rsidRDefault="00D35E33" w:rsidP="00A07CDD">
            <w:pPr>
              <w:rPr>
                <w:rFonts w:ascii="Angsana New" w:hAnsi="Angsana New"/>
                <w:bCs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 w:rsidRPr="00B20940">
              <w:rPr>
                <w:rFonts w:ascii="Angsana New" w:hAnsi="Angsana New" w:hint="cs"/>
                <w:b/>
                <w:cs/>
                <w:lang w:val="en-US" w:bidi="th-TH"/>
              </w:rPr>
              <w:t xml:space="preserve"> สื่ออิ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เล็กโทรนิกส์ ได้แก่ </w:t>
            </w:r>
            <w:r>
              <w:rPr>
                <w:rFonts w:ascii="Angsana New" w:hAnsi="Angsana New"/>
                <w:bCs/>
                <w:lang w:val="en-US" w:bidi="th-TH"/>
              </w:rPr>
              <w:t>PowerPoint, Internet, E-learni</w:t>
            </w:r>
            <w:r w:rsidRPr="00B20940">
              <w:rPr>
                <w:rFonts w:ascii="Angsana New" w:hAnsi="Angsana New"/>
                <w:bCs/>
                <w:lang w:val="en-US" w:bidi="th-TH"/>
              </w:rPr>
              <w:t>ng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โปรแกรมคอมพิวเตอร์ ต่างๆ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 w:hint="cs"/>
                <w:lang w:val="en-US" w:bidi="th-TH"/>
              </w:rPr>
              <w:sym w:font="Wingdings 2" w:char="F052"/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 </w:t>
            </w:r>
            <w:r w:rsidRPr="00B20940">
              <w:rPr>
                <w:rFonts w:ascii="Angsana New" w:hAnsi="Angsana New"/>
                <w:bCs/>
                <w:lang w:val="en-US" w:bidi="th-TH"/>
              </w:rPr>
              <w:t>LCD Projector / Overhead Projector / Visualizer</w:t>
            </w:r>
          </w:p>
          <w:p w:rsidR="00D35E33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 ฟิลม์สไลด์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โทรทัศน์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 xml:space="preserve">วีดีทัศน์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/ </w:t>
            </w:r>
            <w:r w:rsidRPr="00C27C1A">
              <w:rPr>
                <w:rFonts w:ascii="Angsana New" w:hAnsi="Angsana New"/>
                <w:bCs/>
                <w:lang w:val="en-US" w:bidi="th-TH"/>
              </w:rPr>
              <w:t>CD</w:t>
            </w:r>
          </w:p>
          <w:p w:rsidR="00D35E33" w:rsidRPr="00B20940" w:rsidRDefault="00D35E33" w:rsidP="00A07CDD">
            <w:pPr>
              <w:rPr>
                <w:rFonts w:ascii="Angsana New" w:hAnsi="Angsana New"/>
                <w:b/>
                <w:lang w:val="en-US" w:bidi="th-TH"/>
              </w:rPr>
            </w:pPr>
            <w:r w:rsidRPr="0008633D">
              <w:rPr>
                <w:rFonts w:ascii="Angsana New" w:hAnsi="Angsana New"/>
                <w:lang w:val="en-US" w:bidi="th-TH"/>
              </w:rPr>
              <w:sym w:font="Wingdings 2" w:char="F02A"/>
            </w:r>
            <w:r>
              <w:rPr>
                <w:rFonts w:ascii="Angsana New" w:hAnsi="Angsana New"/>
                <w:b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อื่นๆ .................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35E33" w:rsidRPr="00073B28" w:rsidRDefault="00D35E33" w:rsidP="00A07CD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lang w:val="en-US"/>
              </w:rPr>
              <w:sym w:font="Wingdings" w:char="F0FC"/>
            </w:r>
          </w:p>
        </w:tc>
        <w:tc>
          <w:tcPr>
            <w:tcW w:w="2410" w:type="dxa"/>
          </w:tcPr>
          <w:p w:rsidR="00D35E33" w:rsidRPr="00A6736D" w:rsidRDefault="00A6736D" w:rsidP="00A6736D">
            <w:pPr>
              <w:jc w:val="thaiDistribute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A6736D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 xml:space="preserve">- </w:t>
            </w:r>
            <w:r w:rsidRPr="00A6736D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เพิ่มการนำเสนอผลงานหน้าชั้นเรียนให้มากขึ้น</w:t>
            </w:r>
          </w:p>
        </w:tc>
      </w:tr>
      <w:tr w:rsidR="000539AD" w:rsidTr="00692BFA">
        <w:trPr>
          <w:trHeight w:val="1070"/>
        </w:trPr>
        <w:tc>
          <w:tcPr>
            <w:tcW w:w="9782" w:type="dxa"/>
            <w:gridSpan w:val="12"/>
          </w:tcPr>
          <w:p w:rsidR="000539AD" w:rsidRPr="00994D17" w:rsidRDefault="000539AD" w:rsidP="00994D17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994D17">
              <w:rPr>
                <w:rFonts w:ascii="Angsana New" w:hAnsi="Angsana New"/>
                <w:bCs/>
                <w:iCs/>
                <w:sz w:val="32"/>
                <w:szCs w:val="32"/>
                <w:cs/>
                <w:lang w:bidi="th-TH"/>
              </w:rPr>
              <w:t>๔</w:t>
            </w:r>
            <w:r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A6736D" w:rsidRPr="001E344D" w:rsidRDefault="00A6736D" w:rsidP="007A1DFB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          </w:t>
            </w:r>
            <w:r w:rsidR="00D35E3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- </w:t>
            </w:r>
            <w:r w:rsidR="00D35E33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ควร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ออกแบบกิจกรรมให้ชัดเจน และควบคุมการฝึกปฏิบัติให้ทั่วถึง</w:t>
            </w: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br/>
              <w:t xml:space="preserve">            -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ควรเพิ่มอุปกร</w:t>
            </w:r>
            <w:r w:rsidR="001E344D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ณ์ในส่วนของหุ่นยนต์ให้มากขึ้น เพื่อให้นักศึกษาสามารถปฏิบัติงานได้จริง</w:t>
            </w:r>
            <w:r w:rsidR="001E344D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br/>
            </w:r>
          </w:p>
        </w:tc>
      </w:tr>
    </w:tbl>
    <w:p w:rsidR="001E344D" w:rsidRDefault="001E344D" w:rsidP="009371F3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7A1DFB" w:rsidRPr="009371F3" w:rsidRDefault="009371F3" w:rsidP="009371F3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9371F3"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๓</w:t>
      </w:r>
      <w:r w:rsidRPr="009371F3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864A45" w:rsidRPr="009371F3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AB4D08" w:rsidRPr="009371F3">
        <w:rPr>
          <w:rFonts w:hint="cs"/>
          <w:b/>
          <w:bCs/>
          <w:sz w:val="36"/>
          <w:szCs w:val="36"/>
          <w:cs/>
          <w:lang w:bidi="th-TH"/>
        </w:rPr>
        <w:t>สรุปผ</w:t>
      </w:r>
      <w:r w:rsidR="00AB4D08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19"/>
        <w:gridCol w:w="4500"/>
      </w:tblGrid>
      <w:tr w:rsidR="007A1DFB" w:rsidRPr="00073B28">
        <w:trPr>
          <w:trHeight w:val="532"/>
        </w:trPr>
        <w:tc>
          <w:tcPr>
            <w:tcW w:w="9000" w:type="dxa"/>
            <w:gridSpan w:val="3"/>
          </w:tcPr>
          <w:p w:rsidR="00073B28" w:rsidRPr="001E344D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994D17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B4D08"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AB4D08"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ที่ลงทะเบียน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เรียน              </w:t>
            </w:r>
            <w:r w:rsidR="00F246C0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</w:t>
            </w:r>
            <w:r w:rsid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C439F"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109</w:t>
            </w:r>
            <w:r w:rsidR="001E344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</w:t>
            </w:r>
            <w:r w:rsidR="00CE339B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16C36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073B28">
        <w:trPr>
          <w:trHeight w:val="633"/>
        </w:trPr>
        <w:tc>
          <w:tcPr>
            <w:tcW w:w="9000" w:type="dxa"/>
            <w:gridSpan w:val="3"/>
          </w:tcPr>
          <w:p w:rsidR="006869A6" w:rsidRPr="006869A6" w:rsidRDefault="006869A6" w:rsidP="00704F8F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คงอยู่เมื่อ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สิ้นสุดภาคการศึกษา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</w:t>
            </w:r>
            <w:r w:rsidR="001E344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E8122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109</w:t>
            </w:r>
            <w:r w:rsidR="001E344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 w:rsidRPr="00073B28">
        <w:tc>
          <w:tcPr>
            <w:tcW w:w="9000" w:type="dxa"/>
            <w:gridSpan w:val="3"/>
          </w:tcPr>
          <w:p w:rsidR="006869A6" w:rsidRPr="006869A6" w:rsidRDefault="006869A6" w:rsidP="004C439F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.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ที่ถอน  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  <w:r w:rsidRPr="006869A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                   </w:t>
            </w:r>
            <w:r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="004C439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8122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 w:rsidR="004C439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       </w:t>
            </w:r>
            <w:r w:rsidRPr="006869A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869A6">
        <w:trPr>
          <w:trHeight w:val="6958"/>
        </w:trPr>
        <w:tc>
          <w:tcPr>
            <w:tcW w:w="9000" w:type="dxa"/>
            <w:gridSpan w:val="3"/>
          </w:tcPr>
          <w:p w:rsidR="006869A6" w:rsidRPr="00994D17" w:rsidRDefault="006869A6" w:rsidP="00823378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Pr="00994D1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(เกรด)</w:t>
            </w:r>
          </w:p>
          <w:p w:rsidR="006869A6" w:rsidRPr="00994D17" w:rsidRDefault="006869A6" w:rsidP="00CC2A8D">
            <w:pPr>
              <w:rPr>
                <w:b/>
                <w:bCs/>
                <w:sz w:val="16"/>
                <w:szCs w:val="16"/>
                <w:lang w:bidi="th-TH"/>
              </w:rPr>
            </w:pP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548"/>
              <w:gridCol w:w="1803"/>
              <w:gridCol w:w="1747"/>
              <w:gridCol w:w="1674"/>
            </w:tblGrid>
            <w:tr w:rsidR="003F6A37" w:rsidRPr="00994D17" w:rsidTr="003F6A37">
              <w:trPr>
                <w:cantSplit/>
              </w:trPr>
              <w:tc>
                <w:tcPr>
                  <w:tcW w:w="2548" w:type="dxa"/>
                </w:tcPr>
                <w:p w:rsidR="003F6A37" w:rsidRPr="00994D17" w:rsidRDefault="003F6A37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ระดับคะแนน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 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(เกรด)</w:t>
                  </w:r>
                </w:p>
              </w:tc>
              <w:tc>
                <w:tcPr>
                  <w:tcW w:w="1803" w:type="dxa"/>
                </w:tcPr>
                <w:p w:rsidR="003F6A37" w:rsidRPr="00994D17" w:rsidRDefault="003F6A37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ช่วงคะแนน</w:t>
                  </w:r>
                </w:p>
              </w:tc>
              <w:tc>
                <w:tcPr>
                  <w:tcW w:w="1747" w:type="dxa"/>
                </w:tcPr>
                <w:p w:rsidR="003F6A37" w:rsidRPr="00994D17" w:rsidRDefault="003F6A37" w:rsidP="008267DC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จำนวน</w:t>
                  </w:r>
                </w:p>
              </w:tc>
              <w:tc>
                <w:tcPr>
                  <w:tcW w:w="1674" w:type="dxa"/>
                </w:tcPr>
                <w:p w:rsidR="003F6A37" w:rsidRPr="00994D17" w:rsidRDefault="003F6A37" w:rsidP="008267DC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ร้อยละ</w:t>
                  </w:r>
                </w:p>
              </w:tc>
            </w:tr>
            <w:tr w:rsidR="00FF1E80" w:rsidRPr="00994D17" w:rsidTr="007F29AF">
              <w:trPr>
                <w:cantSplit/>
              </w:trPr>
              <w:tc>
                <w:tcPr>
                  <w:tcW w:w="2548" w:type="dxa"/>
                </w:tcPr>
                <w:p w:rsidR="00FF1E80" w:rsidRPr="00994D17" w:rsidRDefault="00FF1E80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1803" w:type="dxa"/>
                  <w:vAlign w:val="bottom"/>
                </w:tcPr>
                <w:p w:rsidR="00FF1E80" w:rsidRPr="006E538E" w:rsidRDefault="00FF1E80" w:rsidP="00FE3FA8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80</w:t>
                  </w:r>
                  <w:r w:rsidRPr="006E538E"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-100:</w:t>
                  </w:r>
                </w:p>
              </w:tc>
              <w:tc>
                <w:tcPr>
                  <w:tcW w:w="1747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674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5.5</w:t>
                  </w:r>
                  <w:r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1</w:t>
                  </w:r>
                </w:p>
              </w:tc>
            </w:tr>
            <w:tr w:rsidR="00FF1E80" w:rsidRPr="00994D17" w:rsidTr="007F29AF">
              <w:trPr>
                <w:cantSplit/>
              </w:trPr>
              <w:tc>
                <w:tcPr>
                  <w:tcW w:w="2548" w:type="dxa"/>
                </w:tcPr>
                <w:p w:rsidR="00FF1E80" w:rsidRPr="00994D17" w:rsidRDefault="00FF1E80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B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1803" w:type="dxa"/>
                  <w:vAlign w:val="bottom"/>
                </w:tcPr>
                <w:p w:rsidR="00FF1E80" w:rsidRPr="006E538E" w:rsidRDefault="00FF1E80" w:rsidP="00FE3FA8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75-79</w:t>
                  </w:r>
                  <w:r w:rsidRPr="006E538E"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.99:</w:t>
                  </w:r>
                </w:p>
              </w:tc>
              <w:tc>
                <w:tcPr>
                  <w:tcW w:w="1747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1674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9.1</w:t>
                  </w:r>
                  <w:r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8</w:t>
                  </w:r>
                </w:p>
              </w:tc>
            </w:tr>
            <w:tr w:rsidR="00FF1E80" w:rsidRPr="00994D17" w:rsidTr="007F29AF">
              <w:trPr>
                <w:cantSplit/>
              </w:trPr>
              <w:tc>
                <w:tcPr>
                  <w:tcW w:w="2548" w:type="dxa"/>
                </w:tcPr>
                <w:p w:rsidR="00FF1E80" w:rsidRPr="00994D17" w:rsidRDefault="00FF1E80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1803" w:type="dxa"/>
                  <w:vAlign w:val="bottom"/>
                </w:tcPr>
                <w:p w:rsidR="00FF1E80" w:rsidRPr="006E538E" w:rsidRDefault="00FF1E80" w:rsidP="00FE3FA8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70-74</w:t>
                  </w:r>
                  <w:r w:rsidRPr="006E538E"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.99:</w:t>
                  </w:r>
                </w:p>
              </w:tc>
              <w:tc>
                <w:tcPr>
                  <w:tcW w:w="1747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18</w:t>
                  </w:r>
                </w:p>
              </w:tc>
              <w:tc>
                <w:tcPr>
                  <w:tcW w:w="1674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16.5</w:t>
                  </w:r>
                  <w:r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2</w:t>
                  </w:r>
                </w:p>
              </w:tc>
            </w:tr>
            <w:tr w:rsidR="00FF1E80" w:rsidRPr="00994D17" w:rsidTr="007F29AF">
              <w:trPr>
                <w:cantSplit/>
              </w:trPr>
              <w:tc>
                <w:tcPr>
                  <w:tcW w:w="2548" w:type="dxa"/>
                </w:tcPr>
                <w:p w:rsidR="00FF1E80" w:rsidRPr="00994D17" w:rsidRDefault="00FF1E80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1803" w:type="dxa"/>
                  <w:vAlign w:val="bottom"/>
                </w:tcPr>
                <w:p w:rsidR="00FF1E80" w:rsidRPr="006E538E" w:rsidRDefault="00FF1E80" w:rsidP="00FE3FA8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65-69</w:t>
                  </w:r>
                  <w:r w:rsidRPr="006E538E"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.99:</w:t>
                  </w:r>
                </w:p>
              </w:tc>
              <w:tc>
                <w:tcPr>
                  <w:tcW w:w="1747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21</w:t>
                  </w:r>
                </w:p>
              </w:tc>
              <w:tc>
                <w:tcPr>
                  <w:tcW w:w="1674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19.26</w:t>
                  </w:r>
                </w:p>
              </w:tc>
            </w:tr>
            <w:tr w:rsidR="00FF1E80" w:rsidRPr="00994D17" w:rsidTr="007F29AF">
              <w:trPr>
                <w:cantSplit/>
              </w:trPr>
              <w:tc>
                <w:tcPr>
                  <w:tcW w:w="2548" w:type="dxa"/>
                </w:tcPr>
                <w:p w:rsidR="00FF1E80" w:rsidRPr="00994D17" w:rsidRDefault="00FF1E80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1803" w:type="dxa"/>
                  <w:vAlign w:val="bottom"/>
                </w:tcPr>
                <w:p w:rsidR="00FF1E80" w:rsidRPr="006E538E" w:rsidRDefault="00FF1E80" w:rsidP="00FE3FA8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60-64</w:t>
                  </w:r>
                  <w:r w:rsidRPr="006E538E"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.99:</w:t>
                  </w:r>
                </w:p>
              </w:tc>
              <w:tc>
                <w:tcPr>
                  <w:tcW w:w="1747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26</w:t>
                  </w:r>
                </w:p>
              </w:tc>
              <w:tc>
                <w:tcPr>
                  <w:tcW w:w="1674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23.8</w:t>
                  </w:r>
                  <w:r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5</w:t>
                  </w:r>
                </w:p>
              </w:tc>
            </w:tr>
            <w:tr w:rsidR="00FF1E80" w:rsidRPr="00994D17" w:rsidTr="007F29AF">
              <w:trPr>
                <w:cantSplit/>
              </w:trPr>
              <w:tc>
                <w:tcPr>
                  <w:tcW w:w="2548" w:type="dxa"/>
                </w:tcPr>
                <w:p w:rsidR="00FF1E80" w:rsidRPr="00994D17" w:rsidRDefault="00FF1E80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D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  <w:lang w:val="en-US" w:bidi="th-TH"/>
                    </w:rPr>
                    <w:t>+</w:t>
                  </w:r>
                </w:p>
              </w:tc>
              <w:tc>
                <w:tcPr>
                  <w:tcW w:w="1803" w:type="dxa"/>
                  <w:vAlign w:val="bottom"/>
                </w:tcPr>
                <w:p w:rsidR="00FF1E80" w:rsidRPr="006E538E" w:rsidRDefault="00FF1E80" w:rsidP="00FE3FA8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55-59</w:t>
                  </w:r>
                  <w:r w:rsidRPr="006E538E"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.99:</w:t>
                  </w:r>
                </w:p>
              </w:tc>
              <w:tc>
                <w:tcPr>
                  <w:tcW w:w="1747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19</w:t>
                  </w:r>
                </w:p>
              </w:tc>
              <w:tc>
                <w:tcPr>
                  <w:tcW w:w="1674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17.43</w:t>
                  </w:r>
                </w:p>
              </w:tc>
            </w:tr>
            <w:tr w:rsidR="00FF1E80" w:rsidRPr="00994D17" w:rsidTr="007F29AF">
              <w:trPr>
                <w:cantSplit/>
              </w:trPr>
              <w:tc>
                <w:tcPr>
                  <w:tcW w:w="2548" w:type="dxa"/>
                </w:tcPr>
                <w:p w:rsidR="00FF1E80" w:rsidRPr="00994D17" w:rsidRDefault="00FF1E80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1803" w:type="dxa"/>
                  <w:vAlign w:val="bottom"/>
                </w:tcPr>
                <w:p w:rsidR="00FF1E80" w:rsidRPr="006E538E" w:rsidRDefault="00FF1E80" w:rsidP="00FE3FA8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50-54</w:t>
                  </w:r>
                  <w:r w:rsidRPr="006E538E"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.99:</w:t>
                  </w:r>
                </w:p>
              </w:tc>
              <w:tc>
                <w:tcPr>
                  <w:tcW w:w="1747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674" w:type="dxa"/>
                  <w:vAlign w:val="bottom"/>
                </w:tcPr>
                <w:p w:rsidR="00FF1E80" w:rsidRPr="00FF1E80" w:rsidRDefault="00FF1E80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6.42</w:t>
                  </w:r>
                </w:p>
              </w:tc>
            </w:tr>
            <w:tr w:rsidR="00FF1E80" w:rsidRPr="00994D17" w:rsidTr="007F29AF">
              <w:trPr>
                <w:cantSplit/>
                <w:trHeight w:val="185"/>
              </w:trPr>
              <w:tc>
                <w:tcPr>
                  <w:tcW w:w="2548" w:type="dxa"/>
                </w:tcPr>
                <w:p w:rsidR="00FF1E80" w:rsidRPr="00994D17" w:rsidRDefault="00FF1E80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1803" w:type="dxa"/>
                  <w:vAlign w:val="bottom"/>
                </w:tcPr>
                <w:p w:rsidR="00FF1E80" w:rsidRPr="006E538E" w:rsidRDefault="00FF1E80" w:rsidP="00FE3FA8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0-49</w:t>
                  </w:r>
                  <w:r w:rsidRPr="006E538E">
                    <w:rPr>
                      <w:rFonts w:ascii="Angsana New" w:hAnsi="Angsana New"/>
                      <w:color w:val="000000"/>
                      <w:sz w:val="32"/>
                      <w:szCs w:val="28"/>
                    </w:rPr>
                    <w:t>.99:</w:t>
                  </w:r>
                </w:p>
              </w:tc>
              <w:tc>
                <w:tcPr>
                  <w:tcW w:w="1747" w:type="dxa"/>
                  <w:vAlign w:val="bottom"/>
                </w:tcPr>
                <w:p w:rsidR="00FF1E80" w:rsidRPr="00FF1E80" w:rsidRDefault="00584874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674" w:type="dxa"/>
                  <w:vAlign w:val="bottom"/>
                </w:tcPr>
                <w:p w:rsidR="00FF1E80" w:rsidRPr="00FF1E80" w:rsidRDefault="00584874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 w:rsidRPr="00FF1E80"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1.83</w:t>
                  </w:r>
                </w:p>
              </w:tc>
            </w:tr>
            <w:tr w:rsidR="00FF1E80" w:rsidRPr="00994D17" w:rsidTr="007F29AF">
              <w:trPr>
                <w:cantSplit/>
                <w:trHeight w:val="185"/>
              </w:trPr>
              <w:tc>
                <w:tcPr>
                  <w:tcW w:w="2548" w:type="dxa"/>
                </w:tcPr>
                <w:p w:rsidR="00FF1E80" w:rsidRPr="00994D17" w:rsidRDefault="00FF1E80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W</w:t>
                  </w:r>
                </w:p>
              </w:tc>
              <w:tc>
                <w:tcPr>
                  <w:tcW w:w="1803" w:type="dxa"/>
                </w:tcPr>
                <w:p w:rsidR="00FF1E80" w:rsidRPr="003F6A37" w:rsidRDefault="00FF1E80" w:rsidP="003F6A37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sz w:val="32"/>
                      <w:szCs w:val="28"/>
                      <w:lang w:val="en-US" w:bidi="th-TH"/>
                    </w:rPr>
                  </w:pPr>
                  <w:r w:rsidRPr="003F6A37">
                    <w:rPr>
                      <w:rFonts w:ascii="Angsana New" w:hAnsi="Angsana New"/>
                      <w:sz w:val="32"/>
                      <w:szCs w:val="28"/>
                      <w:lang w:val="en-US" w:bidi="th-TH"/>
                    </w:rPr>
                    <w:t>-</w:t>
                  </w:r>
                </w:p>
              </w:tc>
              <w:tc>
                <w:tcPr>
                  <w:tcW w:w="1747" w:type="dxa"/>
                </w:tcPr>
                <w:p w:rsidR="00FF1E80" w:rsidRPr="00FF1E80" w:rsidRDefault="00584874" w:rsidP="008267DC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  <w:lang w:val="en-US" w:bidi="th-TH"/>
                    </w:rPr>
                    <w:t>0</w:t>
                  </w:r>
                </w:p>
              </w:tc>
              <w:tc>
                <w:tcPr>
                  <w:tcW w:w="1674" w:type="dxa"/>
                  <w:vAlign w:val="bottom"/>
                </w:tcPr>
                <w:p w:rsidR="00FF1E80" w:rsidRPr="00FF1E80" w:rsidRDefault="00584874" w:rsidP="00FF1E80">
                  <w:pPr>
                    <w:jc w:val="center"/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ngsana New" w:hAnsi="Angsana New"/>
                      <w:color w:val="000000"/>
                      <w:sz w:val="32"/>
                      <w:szCs w:val="32"/>
                    </w:rPr>
                    <w:t>0.00</w:t>
                  </w:r>
                </w:p>
              </w:tc>
            </w:tr>
            <w:tr w:rsidR="003F6A37" w:rsidRPr="00994D17" w:rsidTr="003F6A37">
              <w:trPr>
                <w:cantSplit/>
                <w:trHeight w:val="185"/>
              </w:trPr>
              <w:tc>
                <w:tcPr>
                  <w:tcW w:w="2548" w:type="dxa"/>
                </w:tcPr>
                <w:p w:rsidR="003F6A37" w:rsidRPr="00994D17" w:rsidRDefault="003F6A37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I</w:t>
                  </w:r>
                </w:p>
              </w:tc>
              <w:tc>
                <w:tcPr>
                  <w:tcW w:w="1803" w:type="dxa"/>
                </w:tcPr>
                <w:p w:rsidR="003F6A37" w:rsidRPr="003F6A37" w:rsidRDefault="003F6A37" w:rsidP="003F6A37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sz w:val="32"/>
                      <w:szCs w:val="28"/>
                    </w:rPr>
                  </w:pPr>
                  <w:r w:rsidRPr="003F6A37">
                    <w:rPr>
                      <w:rFonts w:ascii="Angsana New" w:hAnsi="Angsana New"/>
                      <w:sz w:val="32"/>
                      <w:szCs w:val="28"/>
                    </w:rPr>
                    <w:t>-</w:t>
                  </w:r>
                </w:p>
              </w:tc>
              <w:tc>
                <w:tcPr>
                  <w:tcW w:w="1747" w:type="dxa"/>
                </w:tcPr>
                <w:p w:rsidR="003F6A37" w:rsidRPr="003F6A37" w:rsidRDefault="00594026" w:rsidP="008267DC">
                  <w:pPr>
                    <w:autoSpaceDE w:val="0"/>
                    <w:autoSpaceDN w:val="0"/>
                    <w:jc w:val="center"/>
                    <w:rPr>
                      <w:rFonts w:ascii="Angsana New" w:hAnsi="Angsana New"/>
                      <w:sz w:val="32"/>
                      <w:szCs w:val="28"/>
                    </w:rPr>
                  </w:pPr>
                  <w:r>
                    <w:rPr>
                      <w:rFonts w:ascii="Angsana New" w:hAnsi="Angsana New"/>
                      <w:sz w:val="32"/>
                      <w:szCs w:val="28"/>
                    </w:rPr>
                    <w:t>0</w:t>
                  </w:r>
                </w:p>
              </w:tc>
              <w:tc>
                <w:tcPr>
                  <w:tcW w:w="1674" w:type="dxa"/>
                </w:tcPr>
                <w:p w:rsidR="003F6A37" w:rsidRPr="00A02AC1" w:rsidRDefault="00594026" w:rsidP="00FF1E80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sz w:val="32"/>
                      <w:szCs w:val="32"/>
                      <w:lang w:val="en-GB"/>
                    </w:rPr>
                    <w:t>0.00</w:t>
                  </w:r>
                </w:p>
              </w:tc>
            </w:tr>
            <w:tr w:rsidR="003F6A37" w:rsidRPr="00994D17" w:rsidTr="003F6A37">
              <w:trPr>
                <w:cantSplit/>
                <w:trHeight w:val="458"/>
              </w:trPr>
              <w:tc>
                <w:tcPr>
                  <w:tcW w:w="2548" w:type="dxa"/>
                </w:tcPr>
                <w:p w:rsidR="003F6A37" w:rsidRPr="00994D17" w:rsidRDefault="003F6A37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P,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 xml:space="preserve"> 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S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)</w:t>
                  </w:r>
                </w:p>
              </w:tc>
              <w:tc>
                <w:tcPr>
                  <w:tcW w:w="1803" w:type="dxa"/>
                </w:tcPr>
                <w:p w:rsidR="003F6A37" w:rsidRPr="00994D17" w:rsidRDefault="00A02AC1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  <w:tc>
                <w:tcPr>
                  <w:tcW w:w="1747" w:type="dxa"/>
                </w:tcPr>
                <w:p w:rsidR="003F6A37" w:rsidRPr="00994D17" w:rsidRDefault="00A02AC1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  <w:tc>
                <w:tcPr>
                  <w:tcW w:w="1674" w:type="dxa"/>
                </w:tcPr>
                <w:p w:rsidR="003F6A37" w:rsidRPr="00994D17" w:rsidRDefault="00A02AC1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</w:tr>
            <w:tr w:rsidR="003F6A37" w:rsidRPr="00994D17" w:rsidTr="003F6A37">
              <w:trPr>
                <w:cantSplit/>
                <w:trHeight w:val="458"/>
              </w:trPr>
              <w:tc>
                <w:tcPr>
                  <w:tcW w:w="2548" w:type="dxa"/>
                </w:tcPr>
                <w:p w:rsidR="003F6A37" w:rsidRPr="00994D17" w:rsidRDefault="003F6A37" w:rsidP="00416C36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ไม่ผ่าน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 w:bidi="th-TH"/>
                    </w:rPr>
                    <w:t>U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)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 xml:space="preserve"> </w:t>
                  </w:r>
                </w:p>
              </w:tc>
              <w:tc>
                <w:tcPr>
                  <w:tcW w:w="1803" w:type="dxa"/>
                </w:tcPr>
                <w:p w:rsidR="003F6A37" w:rsidRPr="00A02AC1" w:rsidRDefault="00A02AC1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-</w:t>
                  </w:r>
                </w:p>
              </w:tc>
              <w:tc>
                <w:tcPr>
                  <w:tcW w:w="1747" w:type="dxa"/>
                </w:tcPr>
                <w:p w:rsidR="003F6A37" w:rsidRPr="00994D17" w:rsidRDefault="00A02AC1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-</w:t>
                  </w:r>
                </w:p>
              </w:tc>
              <w:tc>
                <w:tcPr>
                  <w:tcW w:w="1674" w:type="dxa"/>
                </w:tcPr>
                <w:p w:rsidR="003F6A37" w:rsidRPr="00A02AC1" w:rsidRDefault="00A02AC1" w:rsidP="007A1DFB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US"/>
                    </w:rPr>
                    <w:t>-</w:t>
                  </w:r>
                </w:p>
              </w:tc>
            </w:tr>
          </w:tbl>
          <w:p w:rsidR="006869A6" w:rsidRPr="00F91BCD" w:rsidRDefault="00F91BCD" w:rsidP="007A1DFB">
            <w:pPr>
              <w:rPr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869A6" w:rsidRPr="009164E3">
        <w:trPr>
          <w:trHeight w:val="696"/>
        </w:trPr>
        <w:tc>
          <w:tcPr>
            <w:tcW w:w="9000" w:type="dxa"/>
            <w:gridSpan w:val="3"/>
            <w:tcBorders>
              <w:bottom w:val="single" w:sz="4" w:space="0" w:color="auto"/>
            </w:tcBorders>
          </w:tcPr>
          <w:p w:rsidR="006869A6" w:rsidRPr="00367CD3" w:rsidRDefault="006869A6" w:rsidP="0082337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6869A6" w:rsidRPr="009164E3">
        <w:tc>
          <w:tcPr>
            <w:tcW w:w="9000" w:type="dxa"/>
            <w:gridSpan w:val="3"/>
            <w:tcBorders>
              <w:bottom w:val="nil"/>
            </w:tcBorders>
          </w:tcPr>
          <w:p w:rsidR="006869A6" w:rsidRPr="00367CD3" w:rsidRDefault="006869A6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6869A6" w:rsidRPr="00367CD3" w:rsidRDefault="006869A6" w:rsidP="007A1DFB">
            <w:pPr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มคอ.๓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หมวด ๕ ข้อ ๒</w:t>
            </w:r>
          </w:p>
        </w:tc>
      </w:tr>
      <w:tr w:rsidR="006869A6" w:rsidRPr="009164E3">
        <w:trPr>
          <w:trHeight w:val="240"/>
        </w:trPr>
        <w:tc>
          <w:tcPr>
            <w:tcW w:w="9000" w:type="dxa"/>
            <w:gridSpan w:val="3"/>
            <w:tcBorders>
              <w:top w:val="nil"/>
            </w:tcBorders>
          </w:tcPr>
          <w:p w:rsidR="006869A6" w:rsidRPr="00367CD3" w:rsidRDefault="006869A6" w:rsidP="00367CD3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๖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8A227F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๑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6869A6" w:rsidRPr="009164E3">
        <w:trPr>
          <w:trHeight w:val="231"/>
        </w:trPr>
        <w:tc>
          <w:tcPr>
            <w:tcW w:w="4500" w:type="dxa"/>
            <w:gridSpan w:val="2"/>
          </w:tcPr>
          <w:p w:rsidR="006869A6" w:rsidRPr="00367CD3" w:rsidRDefault="006869A6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00" w:type="dxa"/>
          </w:tcPr>
          <w:p w:rsidR="006869A6" w:rsidRPr="00367CD3" w:rsidRDefault="006869A6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869A6" w:rsidRPr="009164E3">
        <w:trPr>
          <w:trHeight w:val="312"/>
        </w:trPr>
        <w:tc>
          <w:tcPr>
            <w:tcW w:w="4500" w:type="dxa"/>
            <w:gridSpan w:val="2"/>
          </w:tcPr>
          <w:p w:rsidR="006869A6" w:rsidRDefault="006869A6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9164E3" w:rsidRDefault="006869A6" w:rsidP="007A1DFB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6869A6" w:rsidRPr="009164E3">
        <w:trPr>
          <w:trHeight w:val="224"/>
        </w:trPr>
        <w:tc>
          <w:tcPr>
            <w:tcW w:w="4500" w:type="dxa"/>
            <w:gridSpan w:val="2"/>
          </w:tcPr>
          <w:p w:rsidR="006869A6" w:rsidRDefault="006869A6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6869A6" w:rsidRPr="00A02AC1" w:rsidRDefault="006869A6" w:rsidP="007A1DFB">
            <w:pPr>
              <w:jc w:val="center"/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</w:tr>
      <w:tr w:rsidR="004D70BE" w:rsidRPr="009164E3">
        <w:trPr>
          <w:trHeight w:val="224"/>
        </w:trPr>
        <w:tc>
          <w:tcPr>
            <w:tcW w:w="4500" w:type="dxa"/>
            <w:gridSpan w:val="2"/>
          </w:tcPr>
          <w:p w:rsidR="004D70BE" w:rsidRDefault="004D70BE" w:rsidP="007A1DFB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500" w:type="dxa"/>
          </w:tcPr>
          <w:p w:rsidR="004D70BE" w:rsidRPr="009164E3" w:rsidRDefault="004D70BE" w:rsidP="007A1DFB">
            <w:pPr>
              <w:jc w:val="center"/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7A1DFB" w:rsidRPr="009164E3">
        <w:trPr>
          <w:trHeight w:val="231"/>
        </w:trPr>
        <w:tc>
          <w:tcPr>
            <w:tcW w:w="9000" w:type="dxa"/>
            <w:gridSpan w:val="3"/>
          </w:tcPr>
          <w:p w:rsidR="007A1DFB" w:rsidRPr="00367CD3" w:rsidRDefault="006869A6" w:rsidP="007A1DFB">
            <w:pP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lastRenderedPageBreak/>
              <w:t>๖</w:t>
            </w:r>
            <w:r w:rsidR="00796C63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.</w:t>
            </w:r>
            <w:r w:rsidR="000039C3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796C63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9164E3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48237D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8A227F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796C63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9164E3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21585F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67CD3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(</w:t>
            </w:r>
            <w:r w:rsidR="0021585F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ถ้ามี</w:t>
            </w:r>
            <w:r w:rsidR="00367CD3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1DFB" w:rsidRPr="009164E3">
        <w:trPr>
          <w:trHeight w:val="231"/>
        </w:trPr>
        <w:tc>
          <w:tcPr>
            <w:tcW w:w="4500" w:type="dxa"/>
            <w:gridSpan w:val="2"/>
          </w:tcPr>
          <w:p w:rsidR="007A1DFB" w:rsidRPr="00367CD3" w:rsidRDefault="009164E3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</w:t>
            </w:r>
            <w:r w:rsidR="00864A45"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่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</w:tc>
        <w:tc>
          <w:tcPr>
            <w:tcW w:w="4500" w:type="dxa"/>
          </w:tcPr>
          <w:p w:rsidR="007A1DFB" w:rsidRPr="00367CD3" w:rsidRDefault="009164E3" w:rsidP="007A1D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35E33">
        <w:trPr>
          <w:trHeight w:val="231"/>
        </w:trPr>
        <w:tc>
          <w:tcPr>
            <w:tcW w:w="4500" w:type="dxa"/>
            <w:gridSpan w:val="2"/>
          </w:tcPr>
          <w:p w:rsidR="00D35E33" w:rsidRDefault="00D35E33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การประเมินผลในส่วนของแบบฝึกหัดของนักศึกษา ส่วนใหญ่นักศึกษามักจะไม่ยอมทำด้วยตนเอง</w:t>
            </w:r>
          </w:p>
          <w:p w:rsidR="00D35E33" w:rsidRPr="00796C63" w:rsidRDefault="00D35E33" w:rsidP="000E2E6F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มีการปรับคะแนนแต่ละส่วนให้เหมาะสมแก่เวลาและการปฏิบัติงานจริง</w:t>
            </w:r>
          </w:p>
        </w:tc>
        <w:tc>
          <w:tcPr>
            <w:tcW w:w="4500" w:type="dxa"/>
          </w:tcPr>
          <w:p w:rsidR="00D35E33" w:rsidRDefault="00D35E33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นักศึกษาแต่ละคนให้ความสนใจและทำแบบฝึกหัดด้วยตนเองไม่เท่ากัน และบางคนมาเรียนไม่สม่ำเสมอ</w:t>
            </w:r>
          </w:p>
          <w:p w:rsidR="00D35E33" w:rsidRPr="00262DB3" w:rsidRDefault="00D35E33" w:rsidP="000E2E6F">
            <w:pPr>
              <w:pStyle w:val="aa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108" w:hanging="10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62DB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2DB3">
              <w:rPr>
                <w:rFonts w:ascii="Angsana New" w:hAnsi="Angsana New" w:hint="cs"/>
                <w:sz w:val="32"/>
                <w:szCs w:val="32"/>
                <w:cs/>
              </w:rPr>
              <w:t xml:space="preserve">โดยแบ่งคะแนนเก็บออกเป็นส่วนให้ชัดเจนบางส่วน เช่น </w:t>
            </w:r>
            <w:r w:rsidRPr="00262DB3">
              <w:rPr>
                <w:rFonts w:ascii="Angsana New" w:hAnsi="Angsana New" w:cs="Angsana New"/>
                <w:sz w:val="32"/>
                <w:szCs w:val="32"/>
              </w:rPr>
              <w:t>Attention 10%, Assignment 20%,</w:t>
            </w:r>
          </w:p>
          <w:p w:rsidR="00D35E33" w:rsidRPr="00262DB3" w:rsidRDefault="00D35E33" w:rsidP="00A07CDD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262DB3">
              <w:rPr>
                <w:rFonts w:ascii="Angsana New" w:hAnsi="Angsana New" w:cs="Angsana New"/>
                <w:sz w:val="32"/>
                <w:szCs w:val="32"/>
              </w:rPr>
              <w:t xml:space="preserve">  Classroom quiz</w:t>
            </w:r>
            <w:r w:rsidRPr="00262DB3">
              <w:rPr>
                <w:rFonts w:ascii="Angsana New" w:hAnsi="Angsana New" w:cs="Angsana New"/>
                <w:sz w:val="32"/>
                <w:szCs w:val="32"/>
              </w:rPr>
              <w:tab/>
              <w:t xml:space="preserve">10% </w:t>
            </w:r>
            <w:r w:rsidRPr="00262DB3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เป็นต้น</w:t>
            </w:r>
          </w:p>
          <w:p w:rsidR="00D35E33" w:rsidRPr="00262DB3" w:rsidRDefault="00D35E33" w:rsidP="00A07CDD">
            <w:pPr>
              <w:pStyle w:val="a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A1DFB" w:rsidRPr="009164E3">
        <w:tblPrEx>
          <w:tblLook w:val="0000"/>
        </w:tblPrEx>
        <w:trPr>
          <w:cantSplit/>
        </w:trPr>
        <w:tc>
          <w:tcPr>
            <w:tcW w:w="9000" w:type="dxa"/>
            <w:gridSpan w:val="3"/>
          </w:tcPr>
          <w:p w:rsidR="00CC2A8D" w:rsidRPr="008A227F" w:rsidRDefault="006869A6" w:rsidP="008A227F">
            <w:pPr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164E3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8A227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D05795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D05795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ผลสัมฤทธิ์</w:t>
            </w:r>
            <w:r w:rsid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  <w:r w:rsidR="009164E3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 w:rsidRPr="009164E3">
        <w:tblPrEx>
          <w:tblLook w:val="0000"/>
        </w:tblPrEx>
        <w:tc>
          <w:tcPr>
            <w:tcW w:w="4481" w:type="dxa"/>
          </w:tcPr>
          <w:p w:rsidR="007A1DFB" w:rsidRPr="008A227F" w:rsidRDefault="009164E3" w:rsidP="00864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="00B21360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B21360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4519" w:type="dxa"/>
            <w:gridSpan w:val="2"/>
          </w:tcPr>
          <w:p w:rsidR="007A1DFB" w:rsidRPr="008A227F" w:rsidRDefault="009164E3" w:rsidP="00864A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</w:t>
            </w:r>
            <w:r w:rsidR="00B21360"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54C0B">
        <w:tblPrEx>
          <w:tblLook w:val="0000"/>
        </w:tblPrEx>
        <w:tc>
          <w:tcPr>
            <w:tcW w:w="4481" w:type="dxa"/>
          </w:tcPr>
          <w:p w:rsidR="00F54C0B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CC2A8D">
              <w:rPr>
                <w:rFonts w:ascii="Angsana New" w:hAnsi="Angsan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ประชุมกรรมการหลักสูตรพิจารณาผลการเรียนรายวิชา</w:t>
            </w:r>
          </w:p>
          <w:p w:rsidR="00F54C0B" w:rsidRPr="005D3289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เปรียบเทียบกับผลการสอบและการให้เกรด</w:t>
            </w:r>
          </w:p>
        </w:tc>
        <w:tc>
          <w:tcPr>
            <w:tcW w:w="4519" w:type="dxa"/>
            <w:gridSpan w:val="2"/>
          </w:tcPr>
          <w:p w:rsidR="00F54C0B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เน้นให้ความเข้มข้นแก่เนื้อหาในรายวิชาและฝึกปฏิบัติเพื่อเป็นพื้นฐานแก่รายวิชาอื่นต่อไป</w:t>
            </w:r>
          </w:p>
          <w:p w:rsidR="00F54C0B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ผลการเรียนขั้นสุดท้ายเป็นไปตามความรู้ความสามารถและความรับผิดชอบในการพัฒนาตนเองของนักศึกษา</w:t>
            </w:r>
          </w:p>
          <w:p w:rsidR="00F54C0B" w:rsidRPr="00D859B5" w:rsidRDefault="00F54C0B" w:rsidP="00A07CDD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</w:tbl>
    <w:p w:rsidR="007A1DFB" w:rsidRDefault="007A1DFB" w:rsidP="007A1DFB">
      <w:pPr>
        <w:rPr>
          <w:b/>
          <w:bCs/>
          <w:sz w:val="28"/>
          <w:szCs w:val="28"/>
          <w:cs/>
          <w:lang w:bidi="th-TH"/>
        </w:rPr>
      </w:pPr>
    </w:p>
    <w:p w:rsidR="009371F3" w:rsidRDefault="009371F3" w:rsidP="009371F3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๔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7A1DFB" w:rsidRPr="005D3289" w:rsidRDefault="007A1DFB" w:rsidP="007A1DFB">
      <w:pPr>
        <w:rPr>
          <w:b/>
          <w:bCs/>
          <w:sz w:val="36"/>
          <w:szCs w:val="36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B52B0D" w:rsidRPr="00516480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073B28" w:rsidRDefault="00B52B0D" w:rsidP="00073B2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๑.</w:t>
            </w:r>
            <w:r w:rsidRPr="005D3289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 xml:space="preserve">  ประเด็นด้านทรัพยากรประกอบการเรียนและสิ่งอำนวยความสะดวก</w:t>
            </w:r>
          </w:p>
        </w:tc>
      </w:tr>
      <w:tr w:rsidR="007A1DFB" w:rsidRPr="00516480">
        <w:trPr>
          <w:trHeight w:val="892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F3" w:rsidRPr="00B52B0D" w:rsidRDefault="00B52B0D" w:rsidP="00B52B0D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="0092208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="005D3289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="00CE339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E339B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B6580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FB" w:rsidRPr="00B52B0D" w:rsidRDefault="006B6580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7A1DFB" w:rsidRPr="00A02AC1" w:rsidRDefault="007A1DFB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F54C0B" w:rsidRPr="00516480">
        <w:trPr>
          <w:trHeight w:val="531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0B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เครื่องคอมพิวเตอร์บางเครื่องประมวลผลช้า</w:t>
            </w:r>
          </w:p>
          <w:p w:rsidR="00F54C0B" w:rsidRDefault="00F54C0B" w:rsidP="00A07CD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F54C0B" w:rsidRPr="009164E3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โปรเจคเตอร์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(Projector)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ไม่ชัด</w:t>
            </w:r>
          </w:p>
          <w:p w:rsidR="00F54C0B" w:rsidRDefault="00F54C0B" w:rsidP="00A07CD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F54C0B" w:rsidRPr="0036299C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Power Supply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บางตัวไม่สามารถทำงานได้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0B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ทำให้นักศึกษาทำแบบฝึกหัดในห้องปฏิบัติการ ใช้เวลานาน</w:t>
            </w:r>
          </w:p>
          <w:p w:rsidR="00F54C0B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ทำ</w:t>
            </w:r>
            <w:r>
              <w:rPr>
                <w:rStyle w:val="a7"/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ให้นั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กศึกษามองสไลด์ไม่ค่อยเห็น ซึ่งกระทบกับระบบสายตาของทั้งผู้สอนและนักศึกษา</w:t>
            </w:r>
          </w:p>
          <w:p w:rsidR="00F54C0B" w:rsidRPr="00B8044D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ทำให้ผู้สอนและนักศึกษาไม่สามารถปฏิบัติงานและนำเสนอผลงานไม่ได้</w:t>
            </w:r>
          </w:p>
        </w:tc>
      </w:tr>
      <w:tr w:rsidR="00B52B0D" w:rsidRPr="00516480">
        <w:trPr>
          <w:trHeight w:val="7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0D" w:rsidRPr="00B52B0D" w:rsidRDefault="00B52B0D" w:rsidP="00073B28">
            <w:pPr>
              <w:rPr>
                <w:b/>
                <w:bCs/>
                <w:sz w:val="36"/>
                <w:szCs w:val="36"/>
                <w:cs/>
                <w:lang w:bidi="th-TH"/>
              </w:rPr>
            </w:pP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lastRenderedPageBreak/>
              <w:t xml:space="preserve">๒. 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ประเด็น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ด้าน</w:t>
            </w:r>
            <w:r w:rsidRPr="00073B28"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การบริหาร</w:t>
            </w:r>
            <w:r>
              <w:rPr>
                <w:rFonts w:hint="cs"/>
                <w:b/>
                <w:bCs/>
                <w:sz w:val="36"/>
                <w:szCs w:val="36"/>
                <w:cs/>
                <w:lang w:bidi="th-TH"/>
              </w:rPr>
              <w:t>และองค์กร</w:t>
            </w:r>
          </w:p>
        </w:tc>
      </w:tr>
      <w:tr w:rsidR="007A1DFB">
        <w:trPr>
          <w:trHeight w:val="392"/>
        </w:trPr>
        <w:tc>
          <w:tcPr>
            <w:tcW w:w="4481" w:type="dxa"/>
          </w:tcPr>
          <w:p w:rsidR="007A1DFB" w:rsidRPr="00B52B0D" w:rsidRDefault="00B52B0D" w:rsidP="00B52B0D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="005240FB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D13848"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373486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519" w:type="dxa"/>
          </w:tcPr>
          <w:p w:rsidR="007A1DFB" w:rsidRPr="00B52B0D" w:rsidRDefault="00D13848" w:rsidP="00B52B0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="009E1BDA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</w:t>
            </w:r>
            <w:r w:rsidR="0021585F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9E1BDA"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การเรียนรู้ของ</w:t>
            </w:r>
            <w:r w:rsid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F54C0B">
        <w:trPr>
          <w:trHeight w:val="690"/>
        </w:trPr>
        <w:tc>
          <w:tcPr>
            <w:tcW w:w="4481" w:type="dxa"/>
          </w:tcPr>
          <w:p w:rsidR="00F54C0B" w:rsidRDefault="00F54C0B" w:rsidP="000E2E6F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ขาดการวิเคราะห์และออกแบบร่วมกันเพื่อการ</w:t>
            </w:r>
          </w:p>
          <w:p w:rsidR="00F54C0B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บูรณาการกิจกรรมจากหลายๆ รายวิชา </w:t>
            </w:r>
          </w:p>
          <w:p w:rsidR="00F54C0B" w:rsidRPr="0036299C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ทำกิจกรรมร่วมกันหรือประเด็นปัญหาที่เกี่ยวข้อง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)</w:t>
            </w:r>
          </w:p>
          <w:p w:rsidR="00F54C0B" w:rsidRDefault="00F54C0B" w:rsidP="00A07CDD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4B7B83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แต่ละ</w:t>
            </w:r>
            <w:r w:rsidR="004B7B8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รายวิชามีกิจกรรมที่ไม่ผลิตผลงานที่เป็นเอกลักษณ์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จึงไม่สะท้อนเป้าหมายการเรียนรู้ที่แท้จริง</w:t>
            </w:r>
          </w:p>
          <w:p w:rsidR="00F54C0B" w:rsidRPr="0036299C" w:rsidRDefault="00F54C0B" w:rsidP="000E2E6F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นักศึกษามีกิจกรรมมากเกินไปในเวลาที่จำกัด</w:t>
            </w:r>
          </w:p>
        </w:tc>
      </w:tr>
    </w:tbl>
    <w:p w:rsidR="0021585F" w:rsidRDefault="0021585F" w:rsidP="009371F3">
      <w:pPr>
        <w:jc w:val="center"/>
        <w:rPr>
          <w:b/>
          <w:bCs/>
          <w:sz w:val="36"/>
          <w:szCs w:val="36"/>
          <w:lang w:bidi="th-TH"/>
        </w:rPr>
      </w:pPr>
    </w:p>
    <w:p w:rsidR="007A1DFB" w:rsidRPr="00073B28" w:rsidRDefault="009371F3" w:rsidP="00F54C0B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๕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D13848"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A1DFB" w:rsidRDefault="007A1DFB" w:rsidP="007A1DFB">
      <w:pPr>
        <w:rPr>
          <w:szCs w:val="28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A1DFB">
        <w:trPr>
          <w:trHeight w:val="388"/>
        </w:trPr>
        <w:tc>
          <w:tcPr>
            <w:tcW w:w="9000" w:type="dxa"/>
          </w:tcPr>
          <w:p w:rsidR="007A1DFB" w:rsidRPr="00073B28" w:rsidRDefault="000039C3" w:rsidP="007A1DFB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73B28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1DFB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13848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D13848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E339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37348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="00D13848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37348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CE339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1DFB">
        <w:tc>
          <w:tcPr>
            <w:tcW w:w="9000" w:type="dxa"/>
            <w:tcBorders>
              <w:bottom w:val="nil"/>
            </w:tcBorders>
          </w:tcPr>
          <w:p w:rsidR="007A1DFB" w:rsidRPr="00694DDF" w:rsidRDefault="00233396" w:rsidP="007A1DFB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</w:t>
            </w:r>
            <w:r w:rsidR="000039C3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F07EEA" w:rsidRPr="004B7B83" w:rsidRDefault="00F54C0B" w:rsidP="000E2E6F">
            <w:pPr>
              <w:ind w:firstLine="633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ผลการประเมินจากนักศึกษา ตามบัญชีรายชื่อ พบว่า นักศึกษา</w:t>
            </w:r>
            <w:r w:rsidR="004B7B83"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ทั้งกลุ่ม</w:t>
            </w:r>
            <w:r w:rsidR="004B7B83" w:rsidRPr="004B7B8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1 </w:t>
            </w:r>
            <w:r w:rsidR="004B7B83"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และกลุ่ม </w:t>
            </w:r>
            <w:r w:rsidR="004B7B83" w:rsidRPr="004B7B83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2 </w:t>
            </w:r>
            <w:r w:rsidR="004B7B83"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ส่วนใหญ่ให้คะแนน ในเรื่อง การ</w:t>
            </w:r>
            <w:r w:rsidR="004B7B83" w:rsidRPr="004B7B8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สอนได้ตรงเนื้อหาที่กำหนดไว้ และเนื้อหาวิชามีความทันสมัย</w:t>
            </w:r>
            <w:r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การเปิดโอกาสให้นักศึกษามีส่วนร่วมในการเรียนการสอน การบูรณาการศาสตร์อื่นๆ เทคนิคการสอนและการกระตุ้นให้คิดวิเคราะห์</w:t>
            </w:r>
            <w:r w:rsidR="004B7B83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4B7B83" w:rsidRPr="004B7B83">
              <w:rPr>
                <w:sz w:val="32"/>
                <w:szCs w:val="32"/>
                <w:cs/>
                <w:lang w:bidi="th-TH"/>
              </w:rPr>
              <w:t xml:space="preserve">มีการมอบหมายงานให้ฝึกปฎิบัติ หรือค้นคว้าเพิ่มเติม ทั้งในลักษณะงานเดียว </w:t>
            </w:r>
            <w:r w:rsidR="004B7B83" w:rsidRPr="004B7B83">
              <w:rPr>
                <w:sz w:val="32"/>
                <w:szCs w:val="32"/>
                <w:rtl/>
                <w:cs/>
              </w:rPr>
              <w:t>/</w:t>
            </w:r>
            <w:r w:rsidR="004B7B83" w:rsidRPr="004B7B83">
              <w:rPr>
                <w:sz w:val="32"/>
                <w:szCs w:val="32"/>
              </w:rPr>
              <w:t xml:space="preserve"> </w:t>
            </w:r>
            <w:r w:rsidR="004B7B83" w:rsidRPr="004B7B83">
              <w:rPr>
                <w:sz w:val="32"/>
                <w:szCs w:val="32"/>
                <w:cs/>
                <w:lang w:bidi="th-TH"/>
              </w:rPr>
              <w:t>งานกลุ่ม</w:t>
            </w:r>
            <w:r w:rsidR="004B7B83" w:rsidRPr="004B7B83">
              <w:rPr>
                <w:sz w:val="32"/>
                <w:szCs w:val="32"/>
              </w:rPr>
              <w:t xml:space="preserve"> </w:t>
            </w:r>
            <w:r w:rsidRPr="004B7B83">
              <w:rPr>
                <w:rFonts w:ascii="Angsana New" w:hAnsi="Angsana New"/>
                <w:sz w:val="40"/>
                <w:szCs w:val="40"/>
                <w:cs/>
                <w:lang w:val="en-US" w:bidi="th-TH"/>
              </w:rPr>
              <w:t xml:space="preserve"> </w:t>
            </w:r>
            <w:r w:rsidRPr="004B7B8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ส่วนจุดอ่อนคือ คุณภาพของสื่อและวัสดุอุปกรณ์</w:t>
            </w:r>
          </w:p>
        </w:tc>
      </w:tr>
      <w:tr w:rsidR="007A1DFB">
        <w:tc>
          <w:tcPr>
            <w:tcW w:w="9000" w:type="dxa"/>
            <w:tcBorders>
              <w:top w:val="nil"/>
              <w:bottom w:val="single" w:sz="4" w:space="0" w:color="auto"/>
            </w:tcBorders>
          </w:tcPr>
          <w:p w:rsidR="007A1DFB" w:rsidRPr="00694DDF" w:rsidRDefault="00233396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CC2A8D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ผู้สอนต่อ</w:t>
            </w:r>
            <w:r w:rsidR="00AF736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F90A31" w:rsidRPr="00073B28" w:rsidRDefault="00F54C0B" w:rsidP="000E2E6F">
            <w:pPr>
              <w:ind w:firstLine="63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จุดเด่น เนื่องจากเป็นวิชาเฉพาะทางที่ค่อนข้างมีเนื้อหาที่ยาก หลากหลาย ซับซ้อน และเปลี่ยนแปลงเร็ว ผู้สอนจึงต้องแนะนำ และบูรณาการให้เห็นความสำคัญและความจำเป็นของเนื้อหาที่เรียน</w:t>
            </w:r>
            <w:r w:rsidR="004B7B8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โดยเน้นให้นักศึกษาได้ลงมือทดลองและ</w:t>
            </w:r>
            <w:r w:rsidR="00A02AC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ปฏิบัติ</w:t>
            </w:r>
            <w:r w:rsidR="004B7B8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จริง</w:t>
            </w:r>
          </w:p>
        </w:tc>
      </w:tr>
      <w:tr w:rsidR="007A1DFB">
        <w:tc>
          <w:tcPr>
            <w:tcW w:w="9000" w:type="dxa"/>
            <w:tcBorders>
              <w:top w:val="single" w:sz="4" w:space="0" w:color="auto"/>
            </w:tcBorders>
          </w:tcPr>
          <w:p w:rsidR="009164E3" w:rsidRPr="00E97858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1DFB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5A645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A645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</w:t>
            </w:r>
            <w:r w:rsidR="00F07EEA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CC2A8D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6260E4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A6459">
        <w:tc>
          <w:tcPr>
            <w:tcW w:w="9000" w:type="dxa"/>
          </w:tcPr>
          <w:p w:rsidR="005A6459" w:rsidRPr="00E97858" w:rsidRDefault="00233396" w:rsidP="0040028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F07EEA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</w:p>
          <w:p w:rsidR="005A6459" w:rsidRPr="00073B28" w:rsidRDefault="00E97858" w:rsidP="00E97858">
            <w:pPr>
              <w:ind w:firstLine="633"/>
              <w:rPr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5A6459">
        <w:tc>
          <w:tcPr>
            <w:tcW w:w="9000" w:type="dxa"/>
          </w:tcPr>
          <w:p w:rsidR="005A6459" w:rsidRPr="00E97858" w:rsidRDefault="00233396" w:rsidP="00400280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 w:rsidR="00AF736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="005A6459"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5A6459"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0039C3" w:rsidRPr="00E9785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</w:p>
          <w:p w:rsidR="005A6459" w:rsidRPr="00233396" w:rsidRDefault="005A6459" w:rsidP="007A1DFB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FF3F36" w:rsidRDefault="00FF3F36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cs/>
          <w:lang w:bidi="th-TH"/>
        </w:rPr>
      </w:pPr>
    </w:p>
    <w:p w:rsidR="00F54C0B" w:rsidRDefault="00F54C0B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F54C0B" w:rsidRDefault="00F54C0B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F54C0B" w:rsidRDefault="00F54C0B" w:rsidP="004B7B83">
      <w:pPr>
        <w:pStyle w:val="a3"/>
        <w:tabs>
          <w:tab w:val="clear" w:pos="4153"/>
          <w:tab w:val="clear" w:pos="8306"/>
        </w:tabs>
        <w:rPr>
          <w:b/>
          <w:bCs/>
          <w:sz w:val="36"/>
          <w:szCs w:val="36"/>
          <w:lang w:bidi="th-TH"/>
        </w:rPr>
      </w:pPr>
    </w:p>
    <w:p w:rsidR="004B7B83" w:rsidRPr="003F6A37" w:rsidRDefault="004B7B83" w:rsidP="004B7B83">
      <w:pPr>
        <w:pStyle w:val="a3"/>
        <w:tabs>
          <w:tab w:val="clear" w:pos="4153"/>
          <w:tab w:val="clear" w:pos="8306"/>
        </w:tabs>
        <w:rPr>
          <w:b/>
          <w:bCs/>
          <w:sz w:val="36"/>
          <w:szCs w:val="36"/>
          <w:lang w:val="en-US" w:bidi="th-TH"/>
        </w:rPr>
      </w:pPr>
    </w:p>
    <w:p w:rsidR="007A1DFB" w:rsidRPr="009164E3" w:rsidRDefault="009371F3" w:rsidP="009371F3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0039C3">
        <w:rPr>
          <w:rFonts w:hint="cs"/>
          <w:b/>
          <w:bCs/>
          <w:sz w:val="36"/>
          <w:szCs w:val="36"/>
          <w:cs/>
          <w:lang w:bidi="th-TH"/>
        </w:rPr>
        <w:t>๖</w:t>
      </w:r>
      <w:r w:rsidR="00864A45"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="00CF7651"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7A1DFB" w:rsidRPr="00233396" w:rsidRDefault="007A1DFB" w:rsidP="007A1DFB">
      <w:pPr>
        <w:rPr>
          <w:lang w:val="en-US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1"/>
        <w:gridCol w:w="4519"/>
      </w:tblGrid>
      <w:tr w:rsidR="007A1DFB">
        <w:tc>
          <w:tcPr>
            <w:tcW w:w="9000" w:type="dxa"/>
            <w:gridSpan w:val="2"/>
          </w:tcPr>
          <w:p w:rsidR="007A1DFB" w:rsidRPr="000E1011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1DFB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92173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D72BF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การเรียนการสอน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C92173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ที่เสนอ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ในรายงาน</w:t>
            </w:r>
            <w:r w:rsidR="006D72BF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65EF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CF7651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7A1DFB">
        <w:trPr>
          <w:trHeight w:val="435"/>
        </w:trPr>
        <w:tc>
          <w:tcPr>
            <w:tcW w:w="4481" w:type="dxa"/>
          </w:tcPr>
          <w:p w:rsidR="009164E3" w:rsidRPr="000E1011" w:rsidRDefault="00065EF1" w:rsidP="00AF7366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="00C3405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C47678"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="00C37A28"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 w:rsidR="00C47678">
              <w:rPr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519" w:type="dxa"/>
          </w:tcPr>
          <w:p w:rsidR="007A1DFB" w:rsidRPr="000E1011" w:rsidRDefault="00CC5858" w:rsidP="00CC5858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C37A28"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การดำเนินการ</w:t>
            </w:r>
          </w:p>
        </w:tc>
      </w:tr>
      <w:tr w:rsidR="00065EF1" w:rsidTr="00F54C0B">
        <w:trPr>
          <w:trHeight w:val="988"/>
        </w:trPr>
        <w:tc>
          <w:tcPr>
            <w:tcW w:w="4481" w:type="dxa"/>
          </w:tcPr>
          <w:p w:rsidR="00065EF1" w:rsidRPr="000E1011" w:rsidRDefault="00065EF1" w:rsidP="006260E4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9" w:type="dxa"/>
          </w:tcPr>
          <w:p w:rsidR="00065EF1" w:rsidRPr="00F54C0B" w:rsidRDefault="00065EF1" w:rsidP="00F54C0B">
            <w:pPr>
              <w:rPr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5CDD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 w:rsidR="00135CDD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7A1DFB" w:rsidRDefault="007A1DFB" w:rsidP="007A1DFB"/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2340"/>
        <w:gridCol w:w="2520"/>
      </w:tblGrid>
      <w:tr w:rsidR="007A1DFB">
        <w:tc>
          <w:tcPr>
            <w:tcW w:w="9000" w:type="dxa"/>
            <w:gridSpan w:val="3"/>
          </w:tcPr>
          <w:p w:rsidR="007A1DFB" w:rsidRPr="00C34058" w:rsidRDefault="000039C3" w:rsidP="007A1DFB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164E3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C37A28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CF7651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F54C0B" w:rsidRPr="00BC3906" w:rsidRDefault="00F54C0B" w:rsidP="000E2E6F">
            <w:pPr>
              <w:ind w:firstLine="633"/>
              <w:jc w:val="thaiDistribute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BC3906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 xml:space="preserve">- </w:t>
            </w:r>
            <w:r w:rsidRPr="00BC3906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เปลี่ยนวิธีการสอน โดยให้นักศึกษามีส่วนร่วมมากขึ้น ให้เวลาและเปิดโอกาสให้นักศึกษาถามข้อสงสัย ทั้งในชั้นเรียนและนอกชั้นเรียนมากขึ้น ซึ่งสังเกตได้ว่านักศึกษาเข้าใจและตั้งใจเรียน รวมทั้งผลการเรียนดีขึ้น</w:t>
            </w:r>
          </w:p>
          <w:p w:rsidR="00F54C0B" w:rsidRPr="00BC3906" w:rsidRDefault="00F54C0B" w:rsidP="000E2E6F">
            <w:pPr>
              <w:ind w:firstLine="633"/>
              <w:jc w:val="thaiDistribute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BC3906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- </w:t>
            </w:r>
            <w:r w:rsidRPr="00BC3906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มีการให้นักศึกษาจัดทำงานที่ได้รับมอบหมายเป็นแบบ </w:t>
            </w:r>
            <w:r w:rsidRPr="00BC390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E-Learning</w:t>
            </w:r>
            <w:r w:rsidRPr="00BC3906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 </w:t>
            </w:r>
            <w:r w:rsidRPr="00BC3906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เพื่อใช้ในการสอนมากขึ้น เพื่อกระตุ้นให้นักศึกษา มีความกระตือรือร้นในการศึกษาด้วยตนเอง</w:t>
            </w:r>
          </w:p>
          <w:p w:rsidR="007A1DFB" w:rsidRDefault="007A1DFB" w:rsidP="006260E4">
            <w:pPr>
              <w:rPr>
                <w:sz w:val="20"/>
                <w:cs/>
                <w:lang w:bidi="th-TH"/>
              </w:rPr>
            </w:pPr>
          </w:p>
        </w:tc>
      </w:tr>
      <w:tr w:rsidR="007A1DFB" w:rsidRPr="009164E3">
        <w:tc>
          <w:tcPr>
            <w:tcW w:w="9000" w:type="dxa"/>
            <w:gridSpan w:val="3"/>
          </w:tcPr>
          <w:p w:rsidR="007A1DFB" w:rsidRPr="00C34058" w:rsidRDefault="000039C3" w:rsidP="007A1DFB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35CDD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๓</w:t>
            </w:r>
            <w:r w:rsidR="007A1DFB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135CDD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CF7651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C37A28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49090A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49090A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49090A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7A1DFB">
        <w:trPr>
          <w:cantSplit/>
          <w:trHeight w:val="525"/>
        </w:trPr>
        <w:tc>
          <w:tcPr>
            <w:tcW w:w="4140" w:type="dxa"/>
          </w:tcPr>
          <w:p w:rsidR="007A1DFB" w:rsidRPr="00135CDD" w:rsidRDefault="00135CDD" w:rsidP="00CC5858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49090A" w:rsidRPr="00135CDD" w:rsidRDefault="00135CDD" w:rsidP="0049090A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</w:t>
            </w:r>
            <w:r w:rsidR="0049090A">
              <w:rPr>
                <w:rFonts w:hint="cs"/>
                <w:bCs/>
                <w:sz w:val="32"/>
                <w:szCs w:val="32"/>
                <w:cs/>
                <w:lang w:bidi="th-TH"/>
              </w:rPr>
              <w:t>เวลาที่แล้วเสร็จ</w:t>
            </w:r>
          </w:p>
        </w:tc>
        <w:tc>
          <w:tcPr>
            <w:tcW w:w="2520" w:type="dxa"/>
          </w:tcPr>
          <w:p w:rsidR="00C34058" w:rsidRPr="00135CDD" w:rsidRDefault="009164E3" w:rsidP="00CC5858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</w:t>
            </w:r>
            <w:r w:rsidR="00CF7651"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รับผิดชอบ</w:t>
            </w:r>
          </w:p>
        </w:tc>
      </w:tr>
      <w:tr w:rsidR="00F54C0B">
        <w:trPr>
          <w:cantSplit/>
          <w:trHeight w:val="875"/>
        </w:trPr>
        <w:tc>
          <w:tcPr>
            <w:tcW w:w="4140" w:type="dxa"/>
          </w:tcPr>
          <w:p w:rsidR="00F54C0B" w:rsidRPr="00BC3906" w:rsidRDefault="00F54C0B" w:rsidP="00DA2F13">
            <w:pPr>
              <w:jc w:val="thaiDistribute"/>
              <w:rPr>
                <w:b/>
                <w:sz w:val="28"/>
                <w:szCs w:val="28"/>
                <w:lang w:val="en-US" w:bidi="th-TH"/>
              </w:rPr>
            </w:pPr>
            <w:r w:rsidRPr="00BC3906">
              <w:rPr>
                <w:b/>
                <w:sz w:val="28"/>
                <w:szCs w:val="28"/>
                <w:lang w:val="en-US" w:bidi="th-TH"/>
              </w:rPr>
              <w:t xml:space="preserve">- </w:t>
            </w:r>
            <w:r w:rsidRPr="00BC3906">
              <w:rPr>
                <w:rFonts w:hint="cs"/>
                <w:b/>
                <w:sz w:val="28"/>
                <w:szCs w:val="28"/>
                <w:cs/>
                <w:lang w:val="en-US" w:bidi="th-TH"/>
              </w:rPr>
              <w:t>วิเคราะห์เนื้อหาและเรียบเรียงใหม่ ประกอบกับการจัดทำแบบฝึกปฏิบัติและกิจกรรมที่สอดคล้องกับรายวิชาอื่นๆ</w:t>
            </w:r>
          </w:p>
          <w:p w:rsidR="00F54C0B" w:rsidRPr="00501651" w:rsidRDefault="00F54C0B" w:rsidP="00DA2F13">
            <w:pPr>
              <w:jc w:val="thaiDistribute"/>
              <w:rPr>
                <w:b/>
                <w:sz w:val="32"/>
                <w:szCs w:val="32"/>
                <w:cs/>
                <w:lang w:val="en-US" w:bidi="th-TH"/>
              </w:rPr>
            </w:pPr>
            <w:r w:rsidRPr="00BC3906">
              <w:rPr>
                <w:b/>
                <w:sz w:val="28"/>
                <w:szCs w:val="28"/>
                <w:lang w:val="en-US" w:bidi="th-TH"/>
              </w:rPr>
              <w:t xml:space="preserve">- </w:t>
            </w:r>
            <w:r w:rsidRPr="00BC3906">
              <w:rPr>
                <w:rFonts w:hint="cs"/>
                <w:b/>
                <w:sz w:val="28"/>
                <w:szCs w:val="28"/>
                <w:cs/>
                <w:lang w:val="en-US" w:bidi="th-TH"/>
              </w:rPr>
              <w:t>จัดทำสื่อประกอบการเรียนการสอนบางหัวข้อเพื่อให้นักศึกษาสามารถเห็นเป็นรูปธรรมมากขึ้น</w:t>
            </w:r>
          </w:p>
        </w:tc>
        <w:tc>
          <w:tcPr>
            <w:tcW w:w="2340" w:type="dxa"/>
          </w:tcPr>
          <w:p w:rsidR="00F54C0B" w:rsidRPr="00BC3906" w:rsidRDefault="00F54C0B" w:rsidP="00A07CDD">
            <w:pPr>
              <w:jc w:val="center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BC3906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</w:t>
            </w:r>
            <w:r w:rsidRPr="00BC3906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/</w:t>
            </w:r>
            <w:r w:rsidRPr="00BC3906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255</w:t>
            </w:r>
            <w:r w:rsidR="0075769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20" w:type="dxa"/>
          </w:tcPr>
          <w:p w:rsidR="00F54C0B" w:rsidRPr="00135CDD" w:rsidRDefault="00F54C0B" w:rsidP="00CC5858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F54C0B" w:rsidRPr="00135CDD" w:rsidRDefault="00F54C0B" w:rsidP="00CC5858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317FAA">
        <w:trPr>
          <w:cantSplit/>
          <w:trHeight w:val="999"/>
        </w:trPr>
        <w:tc>
          <w:tcPr>
            <w:tcW w:w="9000" w:type="dxa"/>
            <w:gridSpan w:val="3"/>
          </w:tcPr>
          <w:p w:rsidR="00317FAA" w:rsidRDefault="000039C3" w:rsidP="00317FA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987722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๔</w:t>
            </w:r>
            <w:r w:rsidR="00317FAA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317FAA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CC5858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</w:t>
            </w:r>
            <w:r w:rsidR="008624FF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17FAA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624FF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317FAA" w:rsidRPr="00CC5858" w:rsidRDefault="004B7B83" w:rsidP="000E2E6F">
            <w:pPr>
              <w:jc w:val="thaiDistribute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           </w:t>
            </w:r>
            <w:r w:rsidR="00F54C0B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เนื่องจากได้สอนวิชานี้เป็นครั้งแรก จึงทำให้อาจมีเนื้อหาบางส่วนที่ขาดตกบกพร่องไปบาง หรือมีบางส่วนที่ยังต้องแก้ไข จึงอาจมีการแก้ไข เพื่อปรับปรุงการสอนในครั้งต่อไป</w:t>
            </w:r>
          </w:p>
        </w:tc>
      </w:tr>
    </w:tbl>
    <w:p w:rsidR="00C34058" w:rsidRDefault="00C34058" w:rsidP="007A1DFB">
      <w:pPr>
        <w:rPr>
          <w:rFonts w:ascii="Angsana New" w:hAnsi="Angsana New"/>
          <w:sz w:val="32"/>
          <w:szCs w:val="32"/>
          <w:lang w:bidi="th-TH"/>
        </w:rPr>
      </w:pPr>
    </w:p>
    <w:p w:rsidR="007A1DFB" w:rsidRDefault="00317FAA" w:rsidP="00CC2A8D">
      <w:pPr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 w:rsidR="009164E3"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F54C0B" w:rsidRDefault="00D45CA7" w:rsidP="00F54C0B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 w:rsidR="00CC2A8D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6D717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E339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F54C0B">
        <w:rPr>
          <w:rFonts w:ascii="Angsana New" w:hAnsi="Angsana New" w:hint="cs"/>
          <w:sz w:val="32"/>
          <w:szCs w:val="32"/>
          <w:cs/>
          <w:lang w:bidi="th-TH"/>
        </w:rPr>
        <w:t xml:space="preserve">                 </w:t>
      </w:r>
      <w:r w:rsidR="00F54C0B">
        <w:rPr>
          <w:rFonts w:ascii="Angsana New" w:hAnsi="Angsana New"/>
          <w:sz w:val="32"/>
          <w:szCs w:val="32"/>
          <w:lang w:val="en-US" w:bidi="th-TH"/>
        </w:rPr>
        <w:t>(</w:t>
      </w:r>
      <w:r w:rsidR="00F54C0B">
        <w:rPr>
          <w:rFonts w:ascii="Angsana New" w:hAnsi="Angsana New" w:hint="cs"/>
          <w:sz w:val="32"/>
          <w:szCs w:val="32"/>
          <w:cs/>
          <w:lang w:val="en-US" w:bidi="th-TH"/>
        </w:rPr>
        <w:t>อาจารย์ภานุวัฒน์ เมฆะ</w:t>
      </w:r>
      <w:r w:rsidR="00F54C0B">
        <w:rPr>
          <w:rFonts w:ascii="Angsana New" w:hAnsi="Angsana New"/>
          <w:sz w:val="32"/>
          <w:szCs w:val="32"/>
          <w:lang w:val="en-US" w:bidi="th-TH"/>
        </w:rPr>
        <w:t>)</w:t>
      </w:r>
      <w:r w:rsidR="00F54C0B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                </w:t>
      </w:r>
    </w:p>
    <w:p w:rsidR="00317FAA" w:rsidRDefault="00317FAA" w:rsidP="00F54C0B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</w:t>
      </w:r>
      <w:r w:rsidR="00F54C0B">
        <w:rPr>
          <w:rFonts w:ascii="Angsana New" w:hAnsi="Angsana New" w:hint="cs"/>
          <w:sz w:val="32"/>
          <w:szCs w:val="32"/>
          <w:cs/>
          <w:lang w:bidi="th-TH"/>
        </w:rPr>
        <w:t xml:space="preserve">               </w:t>
      </w:r>
      <w:r w:rsidR="00D45CA7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อาจารย์ผู้</w:t>
      </w:r>
      <w:r w:rsidR="00CC5858">
        <w:rPr>
          <w:rFonts w:ascii="Angsana New" w:hAnsi="Angsana New" w:hint="cs"/>
          <w:sz w:val="32"/>
          <w:szCs w:val="32"/>
          <w:cs/>
          <w:lang w:bidi="th-TH"/>
        </w:rPr>
        <w:t>รับผิดชอบ</w:t>
      </w:r>
      <w:r w:rsidR="008624FF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CC5858">
        <w:rPr>
          <w:rFonts w:ascii="Angsana New" w:hAnsi="Angsana New"/>
          <w:sz w:val="32"/>
          <w:szCs w:val="32"/>
          <w:lang w:val="en-US" w:bidi="th-TH"/>
        </w:rPr>
        <w:t>/</w:t>
      </w:r>
      <w:r w:rsidR="00CC5858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317FAA" w:rsidRPr="009164E3" w:rsidRDefault="00D45CA7" w:rsidP="00CC2A8D">
      <w:pPr>
        <w:ind w:right="64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</w:t>
      </w:r>
      <w:r w:rsidR="00317FAA">
        <w:rPr>
          <w:rFonts w:ascii="Angsana New" w:hAnsi="Angsana New" w:hint="cs"/>
          <w:sz w:val="32"/>
          <w:szCs w:val="32"/>
          <w:cs/>
          <w:lang w:bidi="th-TH"/>
        </w:rPr>
        <w:t xml:space="preserve">        วันที่ ....... เดือน..................พ.ศ. ...........</w:t>
      </w:r>
    </w:p>
    <w:sectPr w:rsidR="00317FAA" w:rsidRPr="009164E3" w:rsidSect="00634A8F">
      <w:headerReference w:type="even" r:id="rId7"/>
      <w:headerReference w:type="default" r:id="rId8"/>
      <w:footerReference w:type="even" r:id="rId9"/>
      <w:pgSz w:w="12240" w:h="15840"/>
      <w:pgMar w:top="1259" w:right="1797" w:bottom="1009" w:left="1797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CCB" w:rsidRDefault="00A26CCB">
      <w:r>
        <w:separator/>
      </w:r>
    </w:p>
  </w:endnote>
  <w:endnote w:type="continuationSeparator" w:id="1">
    <w:p w:rsidR="00A26CCB" w:rsidRDefault="00A26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84289A" w:rsidP="0074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1B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CCB" w:rsidRDefault="00A26CCB">
      <w:r>
        <w:separator/>
      </w:r>
    </w:p>
  </w:footnote>
  <w:footnote w:type="continuationSeparator" w:id="1">
    <w:p w:rsidR="00A26CCB" w:rsidRDefault="00A26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Default="0084289A" w:rsidP="003E1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1B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1BCD" w:rsidRDefault="00F91BC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CD" w:rsidRPr="00121F71" w:rsidRDefault="00F91BCD" w:rsidP="00634A8F">
    <w:pPr>
      <w:pStyle w:val="a6"/>
      <w:rPr>
        <w:rFonts w:ascii="Browallia New" w:hAnsi="Browallia New" w:cs="Browallia New"/>
        <w:sz w:val="32"/>
        <w:szCs w:val="32"/>
        <w:lang w:bidi="th-TH"/>
      </w:rPr>
    </w:pPr>
    <w:r>
      <w:rPr>
        <w:rStyle w:val="a7"/>
        <w:rFonts w:ascii="Browallia New" w:hAnsi="Browallia New" w:cs="Browallia New" w:hint="cs"/>
        <w:sz w:val="32"/>
        <w:szCs w:val="32"/>
        <w:cs/>
        <w:lang w:bidi="th-TH"/>
      </w:rPr>
      <w:t xml:space="preserve">                                                                 </w:t>
    </w:r>
    <w:r w:rsidR="0084289A" w:rsidRPr="00121F71">
      <w:rPr>
        <w:rStyle w:val="a7"/>
        <w:rFonts w:ascii="Browallia New" w:hAnsi="Browallia New" w:cs="Browallia New"/>
        <w:sz w:val="32"/>
        <w:szCs w:val="32"/>
      </w:rPr>
      <w:fldChar w:fldCharType="begin"/>
    </w:r>
    <w:r w:rsidRPr="00121F71">
      <w:rPr>
        <w:rStyle w:val="a7"/>
        <w:rFonts w:ascii="Browallia New" w:hAnsi="Browallia New" w:cs="Browallia New"/>
        <w:sz w:val="32"/>
        <w:szCs w:val="32"/>
      </w:rPr>
      <w:instrText xml:space="preserve"> PAGE </w:instrText>
    </w:r>
    <w:r w:rsidR="0084289A" w:rsidRPr="00121F71">
      <w:rPr>
        <w:rStyle w:val="a7"/>
        <w:rFonts w:ascii="Browallia New" w:hAnsi="Browallia New" w:cs="Browallia New"/>
        <w:sz w:val="32"/>
        <w:szCs w:val="32"/>
      </w:rPr>
      <w:fldChar w:fldCharType="separate"/>
    </w:r>
    <w:r w:rsidR="00E81226">
      <w:rPr>
        <w:rStyle w:val="a7"/>
        <w:rFonts w:ascii="Browallia New" w:hAnsi="Browallia New" w:cs="Browallia New"/>
        <w:noProof/>
        <w:sz w:val="32"/>
        <w:szCs w:val="32"/>
        <w:cs/>
        <w:lang w:bidi="th-TH"/>
      </w:rPr>
      <w:t>๑๑</w:t>
    </w:r>
    <w:r w:rsidR="0084289A" w:rsidRPr="00121F71">
      <w:rPr>
        <w:rStyle w:val="a7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sz w:val="32"/>
        <w:szCs w:val="32"/>
        <w:cs/>
        <w:lang w:bidi="th-TH"/>
      </w:rPr>
      <w:t xml:space="preserve"> ๕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DE5"/>
    <w:multiLevelType w:val="hybridMultilevel"/>
    <w:tmpl w:val="DD58FA14"/>
    <w:lvl w:ilvl="0" w:tplc="65AACA6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4A7480"/>
    <w:multiLevelType w:val="hybridMultilevel"/>
    <w:tmpl w:val="DC7C1750"/>
    <w:lvl w:ilvl="0" w:tplc="08A281C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43169"/>
    <w:multiLevelType w:val="hybridMultilevel"/>
    <w:tmpl w:val="4EE869BE"/>
    <w:lvl w:ilvl="0" w:tplc="CF26696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3A9C3882"/>
    <w:multiLevelType w:val="hybridMultilevel"/>
    <w:tmpl w:val="CBC85626"/>
    <w:lvl w:ilvl="0" w:tplc="A3B025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484C63"/>
    <w:multiLevelType w:val="hybridMultilevel"/>
    <w:tmpl w:val="3CB44332"/>
    <w:lvl w:ilvl="0" w:tplc="1EDC4F08">
      <w:start w:val="1"/>
      <w:numFmt w:val="bullet"/>
      <w:lvlText w:val="-"/>
      <w:lvlJc w:val="left"/>
      <w:pPr>
        <w:ind w:left="9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7">
    <w:nsid w:val="5A8C7BA2"/>
    <w:multiLevelType w:val="hybridMultilevel"/>
    <w:tmpl w:val="0E9A7B96"/>
    <w:lvl w:ilvl="0" w:tplc="444804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94165B"/>
    <w:multiLevelType w:val="hybridMultilevel"/>
    <w:tmpl w:val="3B9669EC"/>
    <w:lvl w:ilvl="0" w:tplc="4642A1D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6CA83C4F"/>
    <w:multiLevelType w:val="hybridMultilevel"/>
    <w:tmpl w:val="D8B8953A"/>
    <w:lvl w:ilvl="0" w:tplc="346A0E1E">
      <w:start w:val="2"/>
      <w:numFmt w:val="decimal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>
    <w:nsid w:val="71BF7A97"/>
    <w:multiLevelType w:val="hybridMultilevel"/>
    <w:tmpl w:val="7006F648"/>
    <w:lvl w:ilvl="0" w:tplc="0E3A3AF0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A2579"/>
    <w:multiLevelType w:val="hybridMultilevel"/>
    <w:tmpl w:val="A3CE88EC"/>
    <w:lvl w:ilvl="0" w:tplc="585EA050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87"/>
  <w:displayVertic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1DFB"/>
    <w:rsid w:val="000001FE"/>
    <w:rsid w:val="000009EA"/>
    <w:rsid w:val="0000166D"/>
    <w:rsid w:val="000039C3"/>
    <w:rsid w:val="00005522"/>
    <w:rsid w:val="00005663"/>
    <w:rsid w:val="000071F6"/>
    <w:rsid w:val="000075BB"/>
    <w:rsid w:val="00011B10"/>
    <w:rsid w:val="0001221F"/>
    <w:rsid w:val="00021598"/>
    <w:rsid w:val="00030FAB"/>
    <w:rsid w:val="00031303"/>
    <w:rsid w:val="00041B10"/>
    <w:rsid w:val="00053899"/>
    <w:rsid w:val="000539AD"/>
    <w:rsid w:val="00057A39"/>
    <w:rsid w:val="00065EF1"/>
    <w:rsid w:val="00066000"/>
    <w:rsid w:val="0006635D"/>
    <w:rsid w:val="00070C64"/>
    <w:rsid w:val="0007265B"/>
    <w:rsid w:val="00073B28"/>
    <w:rsid w:val="00077B61"/>
    <w:rsid w:val="00082F87"/>
    <w:rsid w:val="00083625"/>
    <w:rsid w:val="000837E0"/>
    <w:rsid w:val="00084096"/>
    <w:rsid w:val="0008707A"/>
    <w:rsid w:val="000917D9"/>
    <w:rsid w:val="000945C5"/>
    <w:rsid w:val="000951C6"/>
    <w:rsid w:val="0009615A"/>
    <w:rsid w:val="0009714C"/>
    <w:rsid w:val="000A2E5C"/>
    <w:rsid w:val="000B1D5B"/>
    <w:rsid w:val="000B2A0E"/>
    <w:rsid w:val="000B3BC4"/>
    <w:rsid w:val="000B4B94"/>
    <w:rsid w:val="000C143A"/>
    <w:rsid w:val="000C3E4E"/>
    <w:rsid w:val="000C641F"/>
    <w:rsid w:val="000C6EE6"/>
    <w:rsid w:val="000D0078"/>
    <w:rsid w:val="000D22AE"/>
    <w:rsid w:val="000D6920"/>
    <w:rsid w:val="000D70C5"/>
    <w:rsid w:val="000E1011"/>
    <w:rsid w:val="000E2DC8"/>
    <w:rsid w:val="000E2E6F"/>
    <w:rsid w:val="000E32D0"/>
    <w:rsid w:val="000E45B9"/>
    <w:rsid w:val="000E64DB"/>
    <w:rsid w:val="000E7873"/>
    <w:rsid w:val="000F5AA3"/>
    <w:rsid w:val="00101A81"/>
    <w:rsid w:val="00103656"/>
    <w:rsid w:val="0011013E"/>
    <w:rsid w:val="00110BE2"/>
    <w:rsid w:val="00110E20"/>
    <w:rsid w:val="00111896"/>
    <w:rsid w:val="00121F71"/>
    <w:rsid w:val="00123CD1"/>
    <w:rsid w:val="001349A7"/>
    <w:rsid w:val="00135CDD"/>
    <w:rsid w:val="0014566A"/>
    <w:rsid w:val="0014687A"/>
    <w:rsid w:val="0015589F"/>
    <w:rsid w:val="0016610B"/>
    <w:rsid w:val="00172684"/>
    <w:rsid w:val="00182B55"/>
    <w:rsid w:val="00183467"/>
    <w:rsid w:val="001852C0"/>
    <w:rsid w:val="0018560A"/>
    <w:rsid w:val="00187B41"/>
    <w:rsid w:val="00187FBC"/>
    <w:rsid w:val="00191062"/>
    <w:rsid w:val="00194169"/>
    <w:rsid w:val="0019693D"/>
    <w:rsid w:val="001A4C28"/>
    <w:rsid w:val="001A5923"/>
    <w:rsid w:val="001A72F1"/>
    <w:rsid w:val="001B0646"/>
    <w:rsid w:val="001B58B7"/>
    <w:rsid w:val="001B7371"/>
    <w:rsid w:val="001C5FAC"/>
    <w:rsid w:val="001C6B8E"/>
    <w:rsid w:val="001C6BF8"/>
    <w:rsid w:val="001C6C00"/>
    <w:rsid w:val="001D0F89"/>
    <w:rsid w:val="001D25AF"/>
    <w:rsid w:val="001D5FC2"/>
    <w:rsid w:val="001D67FE"/>
    <w:rsid w:val="001E187A"/>
    <w:rsid w:val="001E344D"/>
    <w:rsid w:val="001F31CF"/>
    <w:rsid w:val="001F4230"/>
    <w:rsid w:val="001F5F8E"/>
    <w:rsid w:val="00202A3D"/>
    <w:rsid w:val="00204719"/>
    <w:rsid w:val="00204949"/>
    <w:rsid w:val="00207154"/>
    <w:rsid w:val="00214B1B"/>
    <w:rsid w:val="0021585F"/>
    <w:rsid w:val="00233396"/>
    <w:rsid w:val="00234AA3"/>
    <w:rsid w:val="00234BF4"/>
    <w:rsid w:val="00240FD6"/>
    <w:rsid w:val="002430FD"/>
    <w:rsid w:val="0024413A"/>
    <w:rsid w:val="00246042"/>
    <w:rsid w:val="002523A7"/>
    <w:rsid w:val="002532BB"/>
    <w:rsid w:val="00266F1A"/>
    <w:rsid w:val="0027648D"/>
    <w:rsid w:val="00284A64"/>
    <w:rsid w:val="00284B77"/>
    <w:rsid w:val="002937FC"/>
    <w:rsid w:val="00294099"/>
    <w:rsid w:val="002956F1"/>
    <w:rsid w:val="00296707"/>
    <w:rsid w:val="002B0A1E"/>
    <w:rsid w:val="002B6D00"/>
    <w:rsid w:val="002C1485"/>
    <w:rsid w:val="002C2205"/>
    <w:rsid w:val="002C35E9"/>
    <w:rsid w:val="002D7DFF"/>
    <w:rsid w:val="002F1447"/>
    <w:rsid w:val="002F1CCA"/>
    <w:rsid w:val="002F412C"/>
    <w:rsid w:val="002F5774"/>
    <w:rsid w:val="00302747"/>
    <w:rsid w:val="00302F16"/>
    <w:rsid w:val="00306C2B"/>
    <w:rsid w:val="00313B8D"/>
    <w:rsid w:val="00317FAA"/>
    <w:rsid w:val="00322CDA"/>
    <w:rsid w:val="0033627F"/>
    <w:rsid w:val="00342E75"/>
    <w:rsid w:val="00344F64"/>
    <w:rsid w:val="0035088E"/>
    <w:rsid w:val="00352684"/>
    <w:rsid w:val="0035394E"/>
    <w:rsid w:val="00367CD3"/>
    <w:rsid w:val="00372A56"/>
    <w:rsid w:val="00373486"/>
    <w:rsid w:val="0037642F"/>
    <w:rsid w:val="0038358F"/>
    <w:rsid w:val="00383A0A"/>
    <w:rsid w:val="0038627D"/>
    <w:rsid w:val="003867C8"/>
    <w:rsid w:val="00391893"/>
    <w:rsid w:val="003A5B48"/>
    <w:rsid w:val="003A7E8A"/>
    <w:rsid w:val="003B0B95"/>
    <w:rsid w:val="003B1EF5"/>
    <w:rsid w:val="003B5507"/>
    <w:rsid w:val="003B70D0"/>
    <w:rsid w:val="003C112D"/>
    <w:rsid w:val="003D42D0"/>
    <w:rsid w:val="003D65D1"/>
    <w:rsid w:val="003E11B1"/>
    <w:rsid w:val="003E1467"/>
    <w:rsid w:val="003F0752"/>
    <w:rsid w:val="003F0A5F"/>
    <w:rsid w:val="003F1F28"/>
    <w:rsid w:val="003F6A37"/>
    <w:rsid w:val="003F781F"/>
    <w:rsid w:val="00400280"/>
    <w:rsid w:val="00402C27"/>
    <w:rsid w:val="00403982"/>
    <w:rsid w:val="00407EB9"/>
    <w:rsid w:val="004109F8"/>
    <w:rsid w:val="0041157F"/>
    <w:rsid w:val="00411B8C"/>
    <w:rsid w:val="00412899"/>
    <w:rsid w:val="00416B91"/>
    <w:rsid w:val="00416C36"/>
    <w:rsid w:val="004240EE"/>
    <w:rsid w:val="00425215"/>
    <w:rsid w:val="00425431"/>
    <w:rsid w:val="00427214"/>
    <w:rsid w:val="00432406"/>
    <w:rsid w:val="00433386"/>
    <w:rsid w:val="0044070F"/>
    <w:rsid w:val="004425B4"/>
    <w:rsid w:val="004439C0"/>
    <w:rsid w:val="004511E8"/>
    <w:rsid w:val="00451C96"/>
    <w:rsid w:val="00463AB1"/>
    <w:rsid w:val="0048237D"/>
    <w:rsid w:val="00483459"/>
    <w:rsid w:val="00486178"/>
    <w:rsid w:val="00490425"/>
    <w:rsid w:val="0049090A"/>
    <w:rsid w:val="00493C98"/>
    <w:rsid w:val="004970F1"/>
    <w:rsid w:val="004A6227"/>
    <w:rsid w:val="004B305E"/>
    <w:rsid w:val="004B7B83"/>
    <w:rsid w:val="004C3778"/>
    <w:rsid w:val="004C439F"/>
    <w:rsid w:val="004C43AF"/>
    <w:rsid w:val="004D20C6"/>
    <w:rsid w:val="004D70BE"/>
    <w:rsid w:val="004E70E8"/>
    <w:rsid w:val="00500505"/>
    <w:rsid w:val="00502955"/>
    <w:rsid w:val="005038A4"/>
    <w:rsid w:val="00505CAA"/>
    <w:rsid w:val="0051156A"/>
    <w:rsid w:val="005127DC"/>
    <w:rsid w:val="00513B0E"/>
    <w:rsid w:val="00515892"/>
    <w:rsid w:val="005240FB"/>
    <w:rsid w:val="00525C07"/>
    <w:rsid w:val="00534025"/>
    <w:rsid w:val="00534D8C"/>
    <w:rsid w:val="00537A05"/>
    <w:rsid w:val="00540AE2"/>
    <w:rsid w:val="00544FA6"/>
    <w:rsid w:val="00547E67"/>
    <w:rsid w:val="00550D78"/>
    <w:rsid w:val="00552AA7"/>
    <w:rsid w:val="00554240"/>
    <w:rsid w:val="00556357"/>
    <w:rsid w:val="00560D15"/>
    <w:rsid w:val="00562596"/>
    <w:rsid w:val="005708B3"/>
    <w:rsid w:val="0057581B"/>
    <w:rsid w:val="00577843"/>
    <w:rsid w:val="00581FB6"/>
    <w:rsid w:val="00582DC2"/>
    <w:rsid w:val="005837EA"/>
    <w:rsid w:val="00584874"/>
    <w:rsid w:val="00586566"/>
    <w:rsid w:val="00594026"/>
    <w:rsid w:val="00595920"/>
    <w:rsid w:val="005A4700"/>
    <w:rsid w:val="005A477F"/>
    <w:rsid w:val="005A6459"/>
    <w:rsid w:val="005A6BE9"/>
    <w:rsid w:val="005B01E2"/>
    <w:rsid w:val="005B46A0"/>
    <w:rsid w:val="005B4E81"/>
    <w:rsid w:val="005C0226"/>
    <w:rsid w:val="005C185D"/>
    <w:rsid w:val="005C47BC"/>
    <w:rsid w:val="005C5F01"/>
    <w:rsid w:val="005D26DC"/>
    <w:rsid w:val="005D3289"/>
    <w:rsid w:val="005D3921"/>
    <w:rsid w:val="005E2035"/>
    <w:rsid w:val="005E7452"/>
    <w:rsid w:val="005F15CD"/>
    <w:rsid w:val="005F2DF7"/>
    <w:rsid w:val="005F36CF"/>
    <w:rsid w:val="005F3C81"/>
    <w:rsid w:val="00613297"/>
    <w:rsid w:val="006218A3"/>
    <w:rsid w:val="0062586B"/>
    <w:rsid w:val="006260E4"/>
    <w:rsid w:val="006261B5"/>
    <w:rsid w:val="0063122D"/>
    <w:rsid w:val="00631700"/>
    <w:rsid w:val="006317D9"/>
    <w:rsid w:val="006326FD"/>
    <w:rsid w:val="00634A8F"/>
    <w:rsid w:val="006350FA"/>
    <w:rsid w:val="00635F9B"/>
    <w:rsid w:val="0063754B"/>
    <w:rsid w:val="0065431B"/>
    <w:rsid w:val="00654DA6"/>
    <w:rsid w:val="00656882"/>
    <w:rsid w:val="0066023E"/>
    <w:rsid w:val="00662109"/>
    <w:rsid w:val="00667262"/>
    <w:rsid w:val="006748B3"/>
    <w:rsid w:val="00675ED5"/>
    <w:rsid w:val="00676604"/>
    <w:rsid w:val="00677683"/>
    <w:rsid w:val="00682B63"/>
    <w:rsid w:val="006869A6"/>
    <w:rsid w:val="0068743B"/>
    <w:rsid w:val="006927A2"/>
    <w:rsid w:val="00692BFA"/>
    <w:rsid w:val="00694DDF"/>
    <w:rsid w:val="006A3A7C"/>
    <w:rsid w:val="006A7337"/>
    <w:rsid w:val="006A733C"/>
    <w:rsid w:val="006B3D7B"/>
    <w:rsid w:val="006B6580"/>
    <w:rsid w:val="006C4BA3"/>
    <w:rsid w:val="006C6387"/>
    <w:rsid w:val="006D1B2B"/>
    <w:rsid w:val="006D4214"/>
    <w:rsid w:val="006D622F"/>
    <w:rsid w:val="006D717E"/>
    <w:rsid w:val="006D72BF"/>
    <w:rsid w:val="006D7464"/>
    <w:rsid w:val="006E538E"/>
    <w:rsid w:val="006E6070"/>
    <w:rsid w:val="006F5AB7"/>
    <w:rsid w:val="006F66AD"/>
    <w:rsid w:val="0070193A"/>
    <w:rsid w:val="00704E99"/>
    <w:rsid w:val="00704F8F"/>
    <w:rsid w:val="007054CD"/>
    <w:rsid w:val="00705BF8"/>
    <w:rsid w:val="00711412"/>
    <w:rsid w:val="0071208F"/>
    <w:rsid w:val="00714B47"/>
    <w:rsid w:val="007160A1"/>
    <w:rsid w:val="00727973"/>
    <w:rsid w:val="00733720"/>
    <w:rsid w:val="007424F8"/>
    <w:rsid w:val="00746828"/>
    <w:rsid w:val="00747506"/>
    <w:rsid w:val="00755C94"/>
    <w:rsid w:val="0075769A"/>
    <w:rsid w:val="00757769"/>
    <w:rsid w:val="007600D0"/>
    <w:rsid w:val="00761D2F"/>
    <w:rsid w:val="00762850"/>
    <w:rsid w:val="00762D04"/>
    <w:rsid w:val="00772751"/>
    <w:rsid w:val="007727A6"/>
    <w:rsid w:val="00773A0F"/>
    <w:rsid w:val="0077447B"/>
    <w:rsid w:val="007803AC"/>
    <w:rsid w:val="0078091F"/>
    <w:rsid w:val="00784145"/>
    <w:rsid w:val="007906BF"/>
    <w:rsid w:val="0079556F"/>
    <w:rsid w:val="007961B9"/>
    <w:rsid w:val="00796608"/>
    <w:rsid w:val="0079695A"/>
    <w:rsid w:val="00796C63"/>
    <w:rsid w:val="007A1DFB"/>
    <w:rsid w:val="007B0FDD"/>
    <w:rsid w:val="007B2DFF"/>
    <w:rsid w:val="007B5AAA"/>
    <w:rsid w:val="007B5ED9"/>
    <w:rsid w:val="007B605D"/>
    <w:rsid w:val="007B6738"/>
    <w:rsid w:val="007B7F3D"/>
    <w:rsid w:val="007C45E4"/>
    <w:rsid w:val="007C4825"/>
    <w:rsid w:val="007D58A0"/>
    <w:rsid w:val="007E6A51"/>
    <w:rsid w:val="007F2546"/>
    <w:rsid w:val="007F2F37"/>
    <w:rsid w:val="00811040"/>
    <w:rsid w:val="00811124"/>
    <w:rsid w:val="00815545"/>
    <w:rsid w:val="0082180B"/>
    <w:rsid w:val="00823378"/>
    <w:rsid w:val="008267DC"/>
    <w:rsid w:val="0082701C"/>
    <w:rsid w:val="0084289A"/>
    <w:rsid w:val="00842A4D"/>
    <w:rsid w:val="00842C6B"/>
    <w:rsid w:val="00843B16"/>
    <w:rsid w:val="008516B7"/>
    <w:rsid w:val="00852911"/>
    <w:rsid w:val="008538A8"/>
    <w:rsid w:val="008544CB"/>
    <w:rsid w:val="00857ABA"/>
    <w:rsid w:val="008624FF"/>
    <w:rsid w:val="00862BD7"/>
    <w:rsid w:val="00864A45"/>
    <w:rsid w:val="00871846"/>
    <w:rsid w:val="00876FE9"/>
    <w:rsid w:val="0088636E"/>
    <w:rsid w:val="008868C6"/>
    <w:rsid w:val="00886BD1"/>
    <w:rsid w:val="0089493A"/>
    <w:rsid w:val="008949AD"/>
    <w:rsid w:val="00896D71"/>
    <w:rsid w:val="008970DF"/>
    <w:rsid w:val="008A0163"/>
    <w:rsid w:val="008A1A2F"/>
    <w:rsid w:val="008A1D59"/>
    <w:rsid w:val="008A2061"/>
    <w:rsid w:val="008A227F"/>
    <w:rsid w:val="008B0A6D"/>
    <w:rsid w:val="008B7234"/>
    <w:rsid w:val="008C477E"/>
    <w:rsid w:val="008D05AC"/>
    <w:rsid w:val="008E0433"/>
    <w:rsid w:val="008E3942"/>
    <w:rsid w:val="008F0EEC"/>
    <w:rsid w:val="008F230C"/>
    <w:rsid w:val="008F3101"/>
    <w:rsid w:val="008F5E26"/>
    <w:rsid w:val="008F75B0"/>
    <w:rsid w:val="009010F6"/>
    <w:rsid w:val="00901B36"/>
    <w:rsid w:val="009034C8"/>
    <w:rsid w:val="00905734"/>
    <w:rsid w:val="009164E3"/>
    <w:rsid w:val="0092208B"/>
    <w:rsid w:val="009371F3"/>
    <w:rsid w:val="00937CBF"/>
    <w:rsid w:val="00941942"/>
    <w:rsid w:val="009435AD"/>
    <w:rsid w:val="00944C1F"/>
    <w:rsid w:val="00944D17"/>
    <w:rsid w:val="009455A3"/>
    <w:rsid w:val="00951785"/>
    <w:rsid w:val="00952468"/>
    <w:rsid w:val="0095256D"/>
    <w:rsid w:val="00953352"/>
    <w:rsid w:val="009575B5"/>
    <w:rsid w:val="00963EED"/>
    <w:rsid w:val="009651D7"/>
    <w:rsid w:val="009807AC"/>
    <w:rsid w:val="00982953"/>
    <w:rsid w:val="00986817"/>
    <w:rsid w:val="00987722"/>
    <w:rsid w:val="00994ADF"/>
    <w:rsid w:val="00994D17"/>
    <w:rsid w:val="00994FA8"/>
    <w:rsid w:val="009A6B06"/>
    <w:rsid w:val="009B37D7"/>
    <w:rsid w:val="009B59C3"/>
    <w:rsid w:val="009B7284"/>
    <w:rsid w:val="009C4493"/>
    <w:rsid w:val="009C5ADD"/>
    <w:rsid w:val="009C6C28"/>
    <w:rsid w:val="009D1F41"/>
    <w:rsid w:val="009D3799"/>
    <w:rsid w:val="009D47BB"/>
    <w:rsid w:val="009D62B6"/>
    <w:rsid w:val="009D79FC"/>
    <w:rsid w:val="009E1BDA"/>
    <w:rsid w:val="009E29D8"/>
    <w:rsid w:val="009E56C5"/>
    <w:rsid w:val="009E7578"/>
    <w:rsid w:val="009F3287"/>
    <w:rsid w:val="009F37F0"/>
    <w:rsid w:val="009F465B"/>
    <w:rsid w:val="00A022E6"/>
    <w:rsid w:val="00A02AC1"/>
    <w:rsid w:val="00A078E8"/>
    <w:rsid w:val="00A07CDD"/>
    <w:rsid w:val="00A12425"/>
    <w:rsid w:val="00A12FC6"/>
    <w:rsid w:val="00A1330C"/>
    <w:rsid w:val="00A13377"/>
    <w:rsid w:val="00A1682D"/>
    <w:rsid w:val="00A17FB0"/>
    <w:rsid w:val="00A2305E"/>
    <w:rsid w:val="00A26CCB"/>
    <w:rsid w:val="00A318A6"/>
    <w:rsid w:val="00A4534F"/>
    <w:rsid w:val="00A457E8"/>
    <w:rsid w:val="00A46AAA"/>
    <w:rsid w:val="00A54224"/>
    <w:rsid w:val="00A54506"/>
    <w:rsid w:val="00A56047"/>
    <w:rsid w:val="00A6060C"/>
    <w:rsid w:val="00A672DF"/>
    <w:rsid w:val="00A6736D"/>
    <w:rsid w:val="00A71CB2"/>
    <w:rsid w:val="00A7230B"/>
    <w:rsid w:val="00A73B34"/>
    <w:rsid w:val="00A76273"/>
    <w:rsid w:val="00A77030"/>
    <w:rsid w:val="00A8277E"/>
    <w:rsid w:val="00A87E5D"/>
    <w:rsid w:val="00A93B02"/>
    <w:rsid w:val="00A97264"/>
    <w:rsid w:val="00AA4F1D"/>
    <w:rsid w:val="00AA6A57"/>
    <w:rsid w:val="00AB4D08"/>
    <w:rsid w:val="00AB55EB"/>
    <w:rsid w:val="00AC33EC"/>
    <w:rsid w:val="00AC4543"/>
    <w:rsid w:val="00AC48DC"/>
    <w:rsid w:val="00AD1E59"/>
    <w:rsid w:val="00AD3800"/>
    <w:rsid w:val="00AD543A"/>
    <w:rsid w:val="00AE78FA"/>
    <w:rsid w:val="00AF6AF1"/>
    <w:rsid w:val="00AF7366"/>
    <w:rsid w:val="00AF7441"/>
    <w:rsid w:val="00B01D7B"/>
    <w:rsid w:val="00B028EF"/>
    <w:rsid w:val="00B0680D"/>
    <w:rsid w:val="00B123A7"/>
    <w:rsid w:val="00B14D7D"/>
    <w:rsid w:val="00B1540E"/>
    <w:rsid w:val="00B15FF2"/>
    <w:rsid w:val="00B21360"/>
    <w:rsid w:val="00B309DF"/>
    <w:rsid w:val="00B4043D"/>
    <w:rsid w:val="00B422AD"/>
    <w:rsid w:val="00B42B2D"/>
    <w:rsid w:val="00B43373"/>
    <w:rsid w:val="00B460E2"/>
    <w:rsid w:val="00B4648A"/>
    <w:rsid w:val="00B469A5"/>
    <w:rsid w:val="00B523BC"/>
    <w:rsid w:val="00B52B0D"/>
    <w:rsid w:val="00B5328F"/>
    <w:rsid w:val="00B73B84"/>
    <w:rsid w:val="00B76CDA"/>
    <w:rsid w:val="00B8155A"/>
    <w:rsid w:val="00B829CF"/>
    <w:rsid w:val="00B8601F"/>
    <w:rsid w:val="00B9002A"/>
    <w:rsid w:val="00B9161F"/>
    <w:rsid w:val="00B92F46"/>
    <w:rsid w:val="00BB18AB"/>
    <w:rsid w:val="00BB3471"/>
    <w:rsid w:val="00BC708A"/>
    <w:rsid w:val="00BD3233"/>
    <w:rsid w:val="00BD6D3A"/>
    <w:rsid w:val="00BD76D0"/>
    <w:rsid w:val="00BE1232"/>
    <w:rsid w:val="00BE7007"/>
    <w:rsid w:val="00BF0FD7"/>
    <w:rsid w:val="00BF1A37"/>
    <w:rsid w:val="00BF2E74"/>
    <w:rsid w:val="00BF3627"/>
    <w:rsid w:val="00BF7EE2"/>
    <w:rsid w:val="00C01EEA"/>
    <w:rsid w:val="00C1334A"/>
    <w:rsid w:val="00C13F8D"/>
    <w:rsid w:val="00C16269"/>
    <w:rsid w:val="00C16EC7"/>
    <w:rsid w:val="00C20864"/>
    <w:rsid w:val="00C30F6D"/>
    <w:rsid w:val="00C34058"/>
    <w:rsid w:val="00C34FB0"/>
    <w:rsid w:val="00C37140"/>
    <w:rsid w:val="00C3798B"/>
    <w:rsid w:val="00C37A28"/>
    <w:rsid w:val="00C41C64"/>
    <w:rsid w:val="00C43C83"/>
    <w:rsid w:val="00C44FAC"/>
    <w:rsid w:val="00C4570A"/>
    <w:rsid w:val="00C4708A"/>
    <w:rsid w:val="00C47678"/>
    <w:rsid w:val="00C47A0B"/>
    <w:rsid w:val="00C51700"/>
    <w:rsid w:val="00C62374"/>
    <w:rsid w:val="00C67E1C"/>
    <w:rsid w:val="00C70C46"/>
    <w:rsid w:val="00C72D2F"/>
    <w:rsid w:val="00C8393B"/>
    <w:rsid w:val="00C92173"/>
    <w:rsid w:val="00C92952"/>
    <w:rsid w:val="00C96355"/>
    <w:rsid w:val="00C96E3D"/>
    <w:rsid w:val="00C97AE1"/>
    <w:rsid w:val="00CA2569"/>
    <w:rsid w:val="00CA5AB2"/>
    <w:rsid w:val="00CA7848"/>
    <w:rsid w:val="00CB31B8"/>
    <w:rsid w:val="00CB4B08"/>
    <w:rsid w:val="00CC0A5B"/>
    <w:rsid w:val="00CC2A8D"/>
    <w:rsid w:val="00CC5858"/>
    <w:rsid w:val="00CC64AB"/>
    <w:rsid w:val="00CD0482"/>
    <w:rsid w:val="00CD253D"/>
    <w:rsid w:val="00CD2DEF"/>
    <w:rsid w:val="00CD41A5"/>
    <w:rsid w:val="00CD6EF0"/>
    <w:rsid w:val="00CE0D03"/>
    <w:rsid w:val="00CE3290"/>
    <w:rsid w:val="00CE339B"/>
    <w:rsid w:val="00CE420C"/>
    <w:rsid w:val="00CE631A"/>
    <w:rsid w:val="00CF3E6A"/>
    <w:rsid w:val="00CF664F"/>
    <w:rsid w:val="00CF6B43"/>
    <w:rsid w:val="00CF7651"/>
    <w:rsid w:val="00D056D5"/>
    <w:rsid w:val="00D05795"/>
    <w:rsid w:val="00D13848"/>
    <w:rsid w:val="00D175CC"/>
    <w:rsid w:val="00D203A9"/>
    <w:rsid w:val="00D2198D"/>
    <w:rsid w:val="00D238CD"/>
    <w:rsid w:val="00D243B9"/>
    <w:rsid w:val="00D35E33"/>
    <w:rsid w:val="00D36912"/>
    <w:rsid w:val="00D373CB"/>
    <w:rsid w:val="00D40961"/>
    <w:rsid w:val="00D45CA7"/>
    <w:rsid w:val="00D47E92"/>
    <w:rsid w:val="00D50DD2"/>
    <w:rsid w:val="00D512F4"/>
    <w:rsid w:val="00D53D1B"/>
    <w:rsid w:val="00D667A4"/>
    <w:rsid w:val="00D717E7"/>
    <w:rsid w:val="00D80934"/>
    <w:rsid w:val="00D95718"/>
    <w:rsid w:val="00DA2F13"/>
    <w:rsid w:val="00DB32E3"/>
    <w:rsid w:val="00DB680E"/>
    <w:rsid w:val="00DC19EB"/>
    <w:rsid w:val="00DC2C0A"/>
    <w:rsid w:val="00DD2027"/>
    <w:rsid w:val="00DD73AF"/>
    <w:rsid w:val="00DE2D54"/>
    <w:rsid w:val="00DF10A7"/>
    <w:rsid w:val="00DF2747"/>
    <w:rsid w:val="00E05F03"/>
    <w:rsid w:val="00E136BA"/>
    <w:rsid w:val="00E15DCF"/>
    <w:rsid w:val="00E22E64"/>
    <w:rsid w:val="00E258DB"/>
    <w:rsid w:val="00E32B70"/>
    <w:rsid w:val="00E4693C"/>
    <w:rsid w:val="00E557B9"/>
    <w:rsid w:val="00E67221"/>
    <w:rsid w:val="00E70905"/>
    <w:rsid w:val="00E75430"/>
    <w:rsid w:val="00E764B0"/>
    <w:rsid w:val="00E81226"/>
    <w:rsid w:val="00E845D9"/>
    <w:rsid w:val="00E87075"/>
    <w:rsid w:val="00E87980"/>
    <w:rsid w:val="00E9027A"/>
    <w:rsid w:val="00E943B9"/>
    <w:rsid w:val="00E945DA"/>
    <w:rsid w:val="00E970B9"/>
    <w:rsid w:val="00E97858"/>
    <w:rsid w:val="00EA3A21"/>
    <w:rsid w:val="00EA7CD1"/>
    <w:rsid w:val="00EB0D23"/>
    <w:rsid w:val="00EB2DE7"/>
    <w:rsid w:val="00EB3E06"/>
    <w:rsid w:val="00EB5B7F"/>
    <w:rsid w:val="00EC1CED"/>
    <w:rsid w:val="00EC55A3"/>
    <w:rsid w:val="00ED0D5F"/>
    <w:rsid w:val="00ED15C4"/>
    <w:rsid w:val="00ED57D6"/>
    <w:rsid w:val="00ED78C0"/>
    <w:rsid w:val="00EF6025"/>
    <w:rsid w:val="00F04A13"/>
    <w:rsid w:val="00F07EEA"/>
    <w:rsid w:val="00F20321"/>
    <w:rsid w:val="00F20C76"/>
    <w:rsid w:val="00F215EC"/>
    <w:rsid w:val="00F2443B"/>
    <w:rsid w:val="00F24512"/>
    <w:rsid w:val="00F246C0"/>
    <w:rsid w:val="00F303CA"/>
    <w:rsid w:val="00F3108F"/>
    <w:rsid w:val="00F3692E"/>
    <w:rsid w:val="00F369DD"/>
    <w:rsid w:val="00F43F75"/>
    <w:rsid w:val="00F46746"/>
    <w:rsid w:val="00F470AE"/>
    <w:rsid w:val="00F53DBE"/>
    <w:rsid w:val="00F54C0B"/>
    <w:rsid w:val="00F55A55"/>
    <w:rsid w:val="00F61475"/>
    <w:rsid w:val="00F646B6"/>
    <w:rsid w:val="00F6776B"/>
    <w:rsid w:val="00F80C47"/>
    <w:rsid w:val="00F80E62"/>
    <w:rsid w:val="00F83BCD"/>
    <w:rsid w:val="00F90A31"/>
    <w:rsid w:val="00F91BCD"/>
    <w:rsid w:val="00F929F9"/>
    <w:rsid w:val="00F9315B"/>
    <w:rsid w:val="00FA348B"/>
    <w:rsid w:val="00FB0B00"/>
    <w:rsid w:val="00FB0DDA"/>
    <w:rsid w:val="00FB0FD9"/>
    <w:rsid w:val="00FB305C"/>
    <w:rsid w:val="00FC2FCD"/>
    <w:rsid w:val="00FD0AB1"/>
    <w:rsid w:val="00FD248E"/>
    <w:rsid w:val="00FD6989"/>
    <w:rsid w:val="00FD7FD2"/>
    <w:rsid w:val="00FE217B"/>
    <w:rsid w:val="00FE3FA8"/>
    <w:rsid w:val="00FE4634"/>
    <w:rsid w:val="00FF1E80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DFB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7A1DFB"/>
    <w:pPr>
      <w:keepNext/>
      <w:outlineLvl w:val="0"/>
    </w:pPr>
    <w:rPr>
      <w:b/>
      <w:bCs/>
      <w:sz w:val="36"/>
      <w:lang w:val="en-US"/>
    </w:rPr>
  </w:style>
  <w:style w:type="paragraph" w:styleId="4">
    <w:name w:val="heading 4"/>
    <w:basedOn w:val="a"/>
    <w:next w:val="a"/>
    <w:qFormat/>
    <w:rsid w:val="007A1D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7A1DFB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A1DFB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7A1DFB"/>
    <w:rPr>
      <w:b/>
      <w:bCs/>
      <w:lang w:val="en-US"/>
    </w:rPr>
  </w:style>
  <w:style w:type="paragraph" w:styleId="a5">
    <w:name w:val="footnote text"/>
    <w:basedOn w:val="a"/>
    <w:semiHidden/>
    <w:rsid w:val="007A1DFB"/>
    <w:rPr>
      <w:sz w:val="20"/>
      <w:szCs w:val="20"/>
    </w:rPr>
  </w:style>
  <w:style w:type="paragraph" w:styleId="2">
    <w:name w:val="Body Text Indent 2"/>
    <w:basedOn w:val="a"/>
    <w:rsid w:val="007A1DFB"/>
    <w:pPr>
      <w:ind w:left="360" w:hanging="540"/>
    </w:pPr>
    <w:rPr>
      <w:sz w:val="20"/>
    </w:rPr>
  </w:style>
  <w:style w:type="paragraph" w:styleId="a6">
    <w:name w:val="header"/>
    <w:basedOn w:val="a"/>
    <w:rsid w:val="00D667A4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D667A4"/>
  </w:style>
  <w:style w:type="paragraph" w:styleId="a8">
    <w:name w:val="Balloon Text"/>
    <w:basedOn w:val="a"/>
    <w:semiHidden/>
    <w:rsid w:val="008F75B0"/>
    <w:rPr>
      <w:rFonts w:ascii="Tahoma" w:hAnsi="Tahoma"/>
      <w:sz w:val="16"/>
      <w:szCs w:val="18"/>
    </w:rPr>
  </w:style>
  <w:style w:type="character" w:styleId="a9">
    <w:name w:val="Hyperlink"/>
    <w:basedOn w:val="a0"/>
    <w:rsid w:val="006D72B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5E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 </vt:lpstr>
    </vt:vector>
  </TitlesOfParts>
  <Company/>
  <LinksUpToDate>false</LinksUpToDate>
  <CharactersWithSpaces>16728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creator>admin</dc:creator>
  <cp:lastModifiedBy>admin</cp:lastModifiedBy>
  <cp:revision>7</cp:revision>
  <cp:lastPrinted>2009-03-20T08:50:00Z</cp:lastPrinted>
  <dcterms:created xsi:type="dcterms:W3CDTF">2014-03-08T03:27:00Z</dcterms:created>
  <dcterms:modified xsi:type="dcterms:W3CDTF">2014-03-17T12:23:00Z</dcterms:modified>
</cp:coreProperties>
</file>